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3E8" w:rsidRPr="00AE0A3F" w:rsidRDefault="00AE0A3F" w:rsidP="00AE0A3F">
      <w:pPr>
        <w:spacing w:after="120" w:line="360" w:lineRule="auto"/>
        <w:jc w:val="center"/>
        <w:rPr>
          <w:sz w:val="32"/>
        </w:rPr>
      </w:pPr>
      <w:r w:rsidRPr="00AE0A3F">
        <w:rPr>
          <w:sz w:val="32"/>
        </w:rPr>
        <w:t>DANH MỤC HÀNG HÓA YÊU CẦU BÁO GIÁ</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08"/>
        <w:gridCol w:w="3118"/>
        <w:gridCol w:w="992"/>
        <w:gridCol w:w="1276"/>
        <w:gridCol w:w="4958"/>
      </w:tblGrid>
      <w:tr w:rsidR="00AE0A3F" w:rsidRPr="00A37DAB" w:rsidTr="00811FC5">
        <w:trPr>
          <w:trHeight w:val="33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Cs/>
                <w:color w:val="000000"/>
              </w:rPr>
            </w:pPr>
            <w:r w:rsidRPr="00A37DAB">
              <w:rPr>
                <w:rFonts w:ascii="Times New Roman" w:eastAsia="Times New Roman" w:hAnsi="Times New Roman"/>
                <w:bCs/>
                <w:color w:val="000000"/>
              </w:rPr>
              <w:t>STT</w:t>
            </w:r>
          </w:p>
        </w:tc>
        <w:tc>
          <w:tcPr>
            <w:tcW w:w="3118" w:type="dxa"/>
            <w:shd w:val="clear" w:color="auto" w:fill="FFFFFF" w:themeFill="background1"/>
            <w:vAlign w:val="center"/>
            <w:hideMark/>
          </w:tcPr>
          <w:p w:rsidR="00AE0A3F" w:rsidRPr="00A37DAB" w:rsidRDefault="00AE0A3F" w:rsidP="00811FC5">
            <w:pPr>
              <w:jc w:val="center"/>
              <w:rPr>
                <w:rFonts w:ascii="Times New Roman" w:eastAsia="Times New Roman" w:hAnsi="Times New Roman"/>
                <w:bCs/>
                <w:color w:val="000000"/>
              </w:rPr>
            </w:pPr>
            <w:r w:rsidRPr="00A37DAB">
              <w:rPr>
                <w:rFonts w:ascii="Times New Roman" w:eastAsia="Times New Roman" w:hAnsi="Times New Roman"/>
                <w:bCs/>
                <w:color w:val="000000"/>
              </w:rPr>
              <w:t>NỘI DUNG CÔNG VIỆC</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Cs/>
                <w:color w:val="000000"/>
              </w:rPr>
            </w:pPr>
            <w:r w:rsidRPr="00A37DAB">
              <w:rPr>
                <w:rFonts w:ascii="Times New Roman" w:eastAsia="Times New Roman" w:hAnsi="Times New Roman"/>
                <w:bCs/>
                <w:color w:val="000000"/>
              </w:rPr>
              <w:t>ĐVT</w:t>
            </w:r>
          </w:p>
        </w:tc>
        <w:tc>
          <w:tcPr>
            <w:tcW w:w="1276"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Cs/>
                <w:color w:val="000000"/>
              </w:rPr>
            </w:pPr>
            <w:r w:rsidRPr="00A37DAB">
              <w:rPr>
                <w:rFonts w:ascii="Times New Roman" w:eastAsia="Times New Roman" w:hAnsi="Times New Roman"/>
                <w:bCs/>
                <w:color w:val="000000"/>
              </w:rPr>
              <w:t>SỐ LƯỢNG</w:t>
            </w:r>
          </w:p>
        </w:tc>
        <w:tc>
          <w:tcPr>
            <w:tcW w:w="495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Cs/>
                <w:color w:val="000000"/>
              </w:rPr>
            </w:pPr>
            <w:r w:rsidRPr="00A37DAB">
              <w:rPr>
                <w:rFonts w:ascii="Times New Roman" w:eastAsia="Times New Roman" w:hAnsi="Times New Roman"/>
                <w:bCs/>
                <w:color w:val="000000"/>
              </w:rPr>
              <w:t>YÊU CẦU KỸ THUẬT</w:t>
            </w:r>
          </w:p>
        </w:tc>
      </w:tr>
      <w:tr w:rsidR="00AE0A3F" w:rsidRPr="00A37DAB" w:rsidTr="00811FC5">
        <w:trPr>
          <w:trHeight w:val="231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Băng keo 2 mặt 2F4</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cuộn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94</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xml:space="preserve">- Kích thước: khổ rộng 2,4cm (± 0,2cm) </w:t>
            </w:r>
            <w:r w:rsidRPr="00A37DAB">
              <w:rPr>
                <w:rFonts w:ascii="Times New Roman" w:eastAsia="Times New Roman" w:hAnsi="Times New Roman"/>
                <w:b w:val="0"/>
                <w:color w:val="000000"/>
              </w:rPr>
              <w:br/>
              <w:t>- Cấu tạo: 3 lớ</w:t>
            </w:r>
            <w:bookmarkStart w:id="0" w:name="_GoBack"/>
            <w:bookmarkEnd w:id="0"/>
            <w:r w:rsidRPr="00A37DAB">
              <w:rPr>
                <w:rFonts w:ascii="Times New Roman" w:eastAsia="Times New Roman" w:hAnsi="Times New Roman"/>
                <w:b w:val="0"/>
                <w:color w:val="000000"/>
              </w:rPr>
              <w:t>p gồm lớp nền, lớp vỏ phủ silicon chống dính và lớp keo</w:t>
            </w:r>
            <w:r w:rsidRPr="00A37DAB">
              <w:rPr>
                <w:rFonts w:ascii="Times New Roman" w:eastAsia="Times New Roman" w:hAnsi="Times New Roman"/>
                <w:b w:val="0"/>
                <w:color w:val="000000"/>
              </w:rPr>
              <w:br/>
              <w:t xml:space="preserve">- Màu sắc: lớp giấy trắng, lớp keo trong suốt. </w:t>
            </w:r>
            <w:r w:rsidRPr="00A37DAB">
              <w:rPr>
                <w:rFonts w:ascii="Times New Roman" w:eastAsia="Times New Roman" w:hAnsi="Times New Roman"/>
                <w:b w:val="0"/>
                <w:color w:val="000000"/>
              </w:rPr>
              <w:br/>
              <w:t>- Băng keo dễ bóc tách được lớp vỏ, lớp keo trong suốt có thể dính hai mặt, độ bám dính tốt, dai và chắc.</w:t>
            </w:r>
          </w:p>
        </w:tc>
      </w:tr>
      <w:tr w:rsidR="00AE0A3F" w:rsidRPr="00A37DAB" w:rsidTr="00811FC5">
        <w:trPr>
          <w:trHeight w:val="231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2</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Băng keo 2 mặt 3F6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cuộn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49</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xml:space="preserve">- Kích thước: khổ rộng 3,6cm (± 0,2cm) </w:t>
            </w:r>
            <w:r w:rsidRPr="00A37DAB">
              <w:rPr>
                <w:rFonts w:ascii="Times New Roman" w:eastAsia="Times New Roman" w:hAnsi="Times New Roman"/>
                <w:b w:val="0"/>
                <w:color w:val="000000"/>
              </w:rPr>
              <w:br/>
              <w:t>- Cấu tạo: 3 lớp gồm lớp nền, lớp vỏ phủ silicon chống dính và lớp keo</w:t>
            </w:r>
            <w:r w:rsidRPr="00A37DAB">
              <w:rPr>
                <w:rFonts w:ascii="Times New Roman" w:eastAsia="Times New Roman" w:hAnsi="Times New Roman"/>
                <w:b w:val="0"/>
                <w:color w:val="000000"/>
              </w:rPr>
              <w:br/>
              <w:t xml:space="preserve">- Màu sắc: lớp giấy trắng, lớp keo trong suốt. </w:t>
            </w:r>
            <w:r w:rsidRPr="00A37DAB">
              <w:rPr>
                <w:rFonts w:ascii="Times New Roman" w:eastAsia="Times New Roman" w:hAnsi="Times New Roman"/>
                <w:b w:val="0"/>
                <w:color w:val="000000"/>
              </w:rPr>
              <w:br/>
              <w:t>- Băng keo dễ bóc tách được lớp vỏ, lớp keo trong suốt có thể dính hai mặt, độ bám dính tốt, dai và chắc.</w:t>
            </w:r>
          </w:p>
        </w:tc>
      </w:tr>
      <w:tr w:rsidR="00AE0A3F" w:rsidRPr="00A37DAB" w:rsidTr="00811FC5">
        <w:trPr>
          <w:trHeight w:val="231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3</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Băng keo 2 mặt 4F8</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cuộn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115</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xml:space="preserve">- Kích thước: khổ rộng 4,8cm (± 0,2cm) </w:t>
            </w:r>
            <w:r w:rsidRPr="00A37DAB">
              <w:rPr>
                <w:rFonts w:ascii="Times New Roman" w:eastAsia="Times New Roman" w:hAnsi="Times New Roman"/>
                <w:b w:val="0"/>
                <w:color w:val="000000"/>
              </w:rPr>
              <w:br/>
              <w:t>- Cấu tạo: 3 lớp gồm lớp nền, lớp vỏ phủ silicon chống dính và lớp keo</w:t>
            </w:r>
            <w:r w:rsidRPr="00A37DAB">
              <w:rPr>
                <w:rFonts w:ascii="Times New Roman" w:eastAsia="Times New Roman" w:hAnsi="Times New Roman"/>
                <w:b w:val="0"/>
                <w:color w:val="000000"/>
              </w:rPr>
              <w:br/>
              <w:t xml:space="preserve">- Màu sắc: lớp giấy trắng, lớp keo trong suốt. </w:t>
            </w:r>
            <w:r w:rsidRPr="00A37DAB">
              <w:rPr>
                <w:rFonts w:ascii="Times New Roman" w:eastAsia="Times New Roman" w:hAnsi="Times New Roman"/>
                <w:b w:val="0"/>
                <w:color w:val="000000"/>
              </w:rPr>
              <w:br/>
              <w:t>- Băng keo dễ bóc tách được lớp vỏ, lớp keo trong suốt có thể dính hai mặt, độ bám dính tốt, dai và chắc.</w:t>
            </w:r>
          </w:p>
        </w:tc>
      </w:tr>
      <w:tr w:rsidR="00AE0A3F" w:rsidRPr="00A37DAB" w:rsidTr="00811FC5">
        <w:trPr>
          <w:trHeight w:val="231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4</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Băng keo simili 3F6 (Xanh dương)</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cuộn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50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khổ rộng 3,6cm (±0,2cm)</w:t>
            </w:r>
            <w:r w:rsidRPr="00A37DAB">
              <w:rPr>
                <w:rFonts w:ascii="Times New Roman" w:eastAsia="Times New Roman" w:hAnsi="Times New Roman"/>
                <w:b w:val="0"/>
                <w:color w:val="000000"/>
              </w:rPr>
              <w:br/>
              <w:t xml:space="preserve">- Chất liệu mặt băng: nhựa PVC giả da (gọi là simili), có vân mờ </w:t>
            </w:r>
            <w:r w:rsidRPr="00A37DAB">
              <w:rPr>
                <w:rFonts w:ascii="Times New Roman" w:eastAsia="Times New Roman" w:hAnsi="Times New Roman"/>
                <w:b w:val="0"/>
                <w:color w:val="000000"/>
              </w:rPr>
              <w:br/>
              <w:t>- Mặt keo: keo cao su tổng hợp</w:t>
            </w:r>
            <w:r w:rsidRPr="00A37DAB">
              <w:rPr>
                <w:rFonts w:ascii="Times New Roman" w:eastAsia="Times New Roman" w:hAnsi="Times New Roman"/>
                <w:b w:val="0"/>
                <w:color w:val="000000"/>
              </w:rPr>
              <w:br/>
              <w:t>- Độ bám dính tốt, dai và chắc, không bị rách khi kéo căng.</w:t>
            </w:r>
            <w:r w:rsidRPr="00A37DAB">
              <w:rPr>
                <w:rFonts w:ascii="Times New Roman" w:eastAsia="Times New Roman" w:hAnsi="Times New Roman"/>
                <w:b w:val="0"/>
                <w:color w:val="000000"/>
              </w:rPr>
              <w:br/>
              <w:t>- Màu sắc: xanh dương</w:t>
            </w:r>
          </w:p>
        </w:tc>
      </w:tr>
      <w:tr w:rsidR="00AE0A3F" w:rsidRPr="00A37DAB" w:rsidTr="00811FC5">
        <w:trPr>
          <w:trHeight w:val="231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5</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Băng keo simili 4F8 (Xanh dương)</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cuộn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46</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khổ rộng 4,8cm (±0,2cm)</w:t>
            </w:r>
            <w:r w:rsidRPr="00A37DAB">
              <w:rPr>
                <w:rFonts w:ascii="Times New Roman" w:eastAsia="Times New Roman" w:hAnsi="Times New Roman"/>
                <w:b w:val="0"/>
                <w:color w:val="000000"/>
              </w:rPr>
              <w:br/>
              <w:t xml:space="preserve">- Chất liệu mặt băng: nhựa PVC giả da (gọi là simili), có vân mờ </w:t>
            </w:r>
            <w:r w:rsidRPr="00A37DAB">
              <w:rPr>
                <w:rFonts w:ascii="Times New Roman" w:eastAsia="Times New Roman" w:hAnsi="Times New Roman"/>
                <w:b w:val="0"/>
                <w:color w:val="000000"/>
              </w:rPr>
              <w:br/>
              <w:t>- Mặt keo: keo cao su tổng hợp</w:t>
            </w:r>
            <w:r w:rsidRPr="00A37DAB">
              <w:rPr>
                <w:rFonts w:ascii="Times New Roman" w:eastAsia="Times New Roman" w:hAnsi="Times New Roman"/>
                <w:b w:val="0"/>
                <w:color w:val="000000"/>
              </w:rPr>
              <w:br/>
              <w:t>- Độ bám dính tốt, dai và chắc, không bị rách khi kéo căng.</w:t>
            </w:r>
            <w:r w:rsidRPr="00A37DAB">
              <w:rPr>
                <w:rFonts w:ascii="Times New Roman" w:eastAsia="Times New Roman" w:hAnsi="Times New Roman"/>
                <w:b w:val="0"/>
                <w:color w:val="000000"/>
              </w:rPr>
              <w:br/>
              <w:t>- Màu sắc: xanh dương</w:t>
            </w:r>
          </w:p>
        </w:tc>
      </w:tr>
      <w:tr w:rsidR="00AE0A3F" w:rsidRPr="00A37DAB" w:rsidTr="00811FC5">
        <w:trPr>
          <w:trHeight w:val="231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6</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Băng keo trong 4F8 100Y</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cuộn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238</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khổ rộng 4,8cm (± 0,2cm)</w:t>
            </w:r>
            <w:r w:rsidRPr="00A37DAB">
              <w:rPr>
                <w:rFonts w:ascii="Times New Roman" w:eastAsia="Times New Roman" w:hAnsi="Times New Roman"/>
                <w:b w:val="0"/>
                <w:color w:val="000000"/>
              </w:rPr>
              <w:br/>
              <w:t>- Độ dày màng keo: ~50 micron (μm)</w:t>
            </w:r>
            <w:r w:rsidRPr="00A37DAB">
              <w:rPr>
                <w:rFonts w:ascii="Times New Roman" w:eastAsia="Times New Roman" w:hAnsi="Times New Roman"/>
                <w:b w:val="0"/>
                <w:color w:val="000000"/>
              </w:rPr>
              <w:br/>
              <w:t>- Chất liệu: màng BOPP</w:t>
            </w:r>
            <w:r w:rsidRPr="00A37DAB">
              <w:rPr>
                <w:rFonts w:ascii="Times New Roman" w:eastAsia="Times New Roman" w:hAnsi="Times New Roman"/>
                <w:b w:val="0"/>
                <w:color w:val="000000"/>
              </w:rPr>
              <w:br/>
              <w:t>- Chất liệu keo: keo Acrylic</w:t>
            </w:r>
            <w:r w:rsidRPr="00A37DAB">
              <w:rPr>
                <w:rFonts w:ascii="Times New Roman" w:eastAsia="Times New Roman" w:hAnsi="Times New Roman"/>
                <w:b w:val="0"/>
                <w:color w:val="000000"/>
              </w:rPr>
              <w:br/>
              <w:t xml:space="preserve">- Màu sắc: trong suốt </w:t>
            </w:r>
            <w:r w:rsidRPr="00A37DAB">
              <w:rPr>
                <w:rFonts w:ascii="Times New Roman" w:eastAsia="Times New Roman" w:hAnsi="Times New Roman"/>
                <w:b w:val="0"/>
                <w:color w:val="000000"/>
              </w:rPr>
              <w:br/>
              <w:t>- Độ bám dính tốt, dai và chắc, không bị rách khi kéo căng</w:t>
            </w:r>
          </w:p>
        </w:tc>
      </w:tr>
      <w:tr w:rsidR="00AE0A3F" w:rsidRPr="00A37DAB" w:rsidTr="00811FC5">
        <w:trPr>
          <w:trHeight w:val="231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7</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Băng keo văn phòng 1F8</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cuộn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40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khổ rộng 1,8cm (± 0,2cm)</w:t>
            </w:r>
            <w:r w:rsidRPr="00A37DAB">
              <w:rPr>
                <w:rFonts w:ascii="Times New Roman" w:eastAsia="Times New Roman" w:hAnsi="Times New Roman"/>
                <w:b w:val="0"/>
                <w:color w:val="000000"/>
              </w:rPr>
              <w:br/>
              <w:t>- Độ dày màng keo: ~50 micron (μm)</w:t>
            </w:r>
            <w:r w:rsidRPr="00A37DAB">
              <w:rPr>
                <w:rFonts w:ascii="Times New Roman" w:eastAsia="Times New Roman" w:hAnsi="Times New Roman"/>
                <w:b w:val="0"/>
                <w:color w:val="000000"/>
              </w:rPr>
              <w:br/>
              <w:t>- Chất liệu: màng BOPP</w:t>
            </w:r>
            <w:r w:rsidRPr="00A37DAB">
              <w:rPr>
                <w:rFonts w:ascii="Times New Roman" w:eastAsia="Times New Roman" w:hAnsi="Times New Roman"/>
                <w:b w:val="0"/>
                <w:color w:val="000000"/>
              </w:rPr>
              <w:br/>
              <w:t>- Chất liệu keo: keo Acrylic</w:t>
            </w:r>
            <w:r w:rsidRPr="00A37DAB">
              <w:rPr>
                <w:rFonts w:ascii="Times New Roman" w:eastAsia="Times New Roman" w:hAnsi="Times New Roman"/>
                <w:b w:val="0"/>
                <w:color w:val="000000"/>
              </w:rPr>
              <w:br/>
              <w:t xml:space="preserve">- Màu sắc: trắng trong </w:t>
            </w:r>
            <w:r w:rsidRPr="00A37DAB">
              <w:rPr>
                <w:rFonts w:ascii="Times New Roman" w:eastAsia="Times New Roman" w:hAnsi="Times New Roman"/>
                <w:b w:val="0"/>
                <w:color w:val="000000"/>
              </w:rPr>
              <w:br/>
              <w:t>- Độ bám dính tốt, dai và chắc, không bị rách khi kéo căng.</w:t>
            </w:r>
          </w:p>
        </w:tc>
      </w:tr>
      <w:tr w:rsidR="00AE0A3F" w:rsidRPr="00A37DAB" w:rsidTr="00811FC5">
        <w:trPr>
          <w:trHeight w:val="231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8</w:t>
            </w:r>
          </w:p>
        </w:tc>
        <w:tc>
          <w:tcPr>
            <w:tcW w:w="3118" w:type="dxa"/>
            <w:shd w:val="clear" w:color="auto" w:fill="FFFFFF" w:themeFill="background1"/>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Bấm kim 03 Eagle</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12</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Sức chứa kim: ≥50 – 100 kim/lần nạp</w:t>
            </w:r>
            <w:r w:rsidRPr="00A37DAB">
              <w:rPr>
                <w:rFonts w:ascii="Times New Roman" w:eastAsia="Times New Roman" w:hAnsi="Times New Roman"/>
                <w:b w:val="0"/>
                <w:color w:val="000000"/>
              </w:rPr>
              <w:br/>
              <w:t>- Đóng tối đa: 20-30 tờ giấy A4 định lượng 70-80gsm</w:t>
            </w:r>
            <w:r w:rsidRPr="00A37DAB">
              <w:rPr>
                <w:rFonts w:ascii="Times New Roman" w:eastAsia="Times New Roman" w:hAnsi="Times New Roman"/>
                <w:b w:val="0"/>
                <w:color w:val="000000"/>
              </w:rPr>
              <w:br/>
              <w:t>- Chất liệu: Thép sơn tĩnh điện, có phủ nhựa hoặc cao su tay cầm</w:t>
            </w:r>
            <w:r w:rsidRPr="00A37DAB">
              <w:rPr>
                <w:rFonts w:ascii="Times New Roman" w:eastAsia="Times New Roman" w:hAnsi="Times New Roman"/>
                <w:b w:val="0"/>
                <w:color w:val="000000"/>
              </w:rPr>
              <w:br/>
              <w:t>- Kích thước bấm sâu: Thường khoảng 50 – 70 mm (độ sâu từ mép giấy vào đến chỗ bấm)</w:t>
            </w:r>
          </w:p>
        </w:tc>
      </w:tr>
      <w:tr w:rsidR="00AE0A3F" w:rsidRPr="00A37DAB" w:rsidTr="00811FC5">
        <w:trPr>
          <w:trHeight w:val="165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9</w:t>
            </w:r>
          </w:p>
        </w:tc>
        <w:tc>
          <w:tcPr>
            <w:tcW w:w="3118" w:type="dxa"/>
            <w:shd w:val="clear" w:color="auto" w:fill="FFFFFF" w:themeFill="background1"/>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Bấm kim 10 Plus</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131</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Sức chứa kim: khoảng 50 kim/lần nạp</w:t>
            </w:r>
            <w:r w:rsidRPr="00A37DAB">
              <w:rPr>
                <w:rFonts w:ascii="Times New Roman" w:eastAsia="Times New Roman" w:hAnsi="Times New Roman"/>
                <w:b w:val="0"/>
                <w:color w:val="000000"/>
              </w:rPr>
              <w:br/>
              <w:t>- Đóng tối đa: 10-20 tờ giấy A4 định lượng 70gsm</w:t>
            </w:r>
            <w:r w:rsidRPr="00A37DAB">
              <w:rPr>
                <w:rFonts w:ascii="Times New Roman" w:eastAsia="Times New Roman" w:hAnsi="Times New Roman"/>
                <w:b w:val="0"/>
                <w:color w:val="000000"/>
              </w:rPr>
              <w:br/>
              <w:t>- Chất liệu: thân nhựa, lõi kim loại</w:t>
            </w:r>
            <w:r w:rsidRPr="00A37DAB">
              <w:rPr>
                <w:rFonts w:ascii="Times New Roman" w:eastAsia="Times New Roman" w:hAnsi="Times New Roman"/>
                <w:b w:val="0"/>
                <w:color w:val="000000"/>
              </w:rPr>
              <w:br/>
              <w:t>- Kích thước bấm sâu: Thường khoảng 35-50 mm (độ sâu từ mép giấy vào đến chỗ bấm)</w:t>
            </w:r>
          </w:p>
        </w:tc>
      </w:tr>
      <w:tr w:rsidR="00AE0A3F" w:rsidRPr="00A37DAB" w:rsidTr="00811FC5">
        <w:trPr>
          <w:trHeight w:val="198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10</w:t>
            </w:r>
          </w:p>
        </w:tc>
        <w:tc>
          <w:tcPr>
            <w:tcW w:w="3118" w:type="dxa"/>
            <w:shd w:val="clear" w:color="auto" w:fill="FFFFFF" w:themeFill="background1"/>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Bấm kim lớn 50SA (100 tờ)</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14</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7x28cm, cao 17cm</w:t>
            </w:r>
            <w:r w:rsidRPr="00A37DAB">
              <w:rPr>
                <w:rFonts w:ascii="Times New Roman" w:eastAsia="Times New Roman" w:hAnsi="Times New Roman"/>
                <w:b w:val="0"/>
                <w:color w:val="000000"/>
              </w:rPr>
              <w:br/>
              <w:t>- Sức chứa kim: 50-100 kim/lần nạp</w:t>
            </w:r>
            <w:r w:rsidRPr="00A37DAB">
              <w:rPr>
                <w:rFonts w:ascii="Times New Roman" w:eastAsia="Times New Roman" w:hAnsi="Times New Roman"/>
                <w:b w:val="0"/>
                <w:color w:val="000000"/>
              </w:rPr>
              <w:br/>
              <w:t>- Đóng tối đa: 100 tờ giấy A4 định lượng 70gsm</w:t>
            </w:r>
            <w:r w:rsidRPr="00A37DAB">
              <w:rPr>
                <w:rFonts w:ascii="Times New Roman" w:eastAsia="Times New Roman" w:hAnsi="Times New Roman"/>
                <w:b w:val="0"/>
                <w:color w:val="000000"/>
              </w:rPr>
              <w:br/>
              <w:t>- Chất liệu: thép</w:t>
            </w:r>
            <w:r w:rsidRPr="00A37DAB">
              <w:rPr>
                <w:rFonts w:ascii="Times New Roman" w:eastAsia="Times New Roman" w:hAnsi="Times New Roman"/>
                <w:b w:val="0"/>
                <w:color w:val="000000"/>
              </w:rPr>
              <w:br/>
              <w:t>Sử dụng kim bấm số: 23/6, 23/8, 23/10, 13/13,  23/15</w:t>
            </w:r>
          </w:p>
        </w:tc>
      </w:tr>
      <w:tr w:rsidR="00AE0A3F" w:rsidRPr="00A37DAB" w:rsidTr="00811FC5">
        <w:trPr>
          <w:trHeight w:val="198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11</w:t>
            </w:r>
          </w:p>
        </w:tc>
        <w:tc>
          <w:tcPr>
            <w:tcW w:w="3118" w:type="dxa"/>
            <w:shd w:val="clear" w:color="auto" w:fill="FFFFFF" w:themeFill="background1"/>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Bấm kim lớn 50LA (240 tờ)</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5</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cm, cao 17cm</w:t>
            </w:r>
            <w:r w:rsidRPr="00A37DAB">
              <w:rPr>
                <w:rFonts w:ascii="Times New Roman" w:eastAsia="Times New Roman" w:hAnsi="Times New Roman"/>
                <w:b w:val="0"/>
                <w:color w:val="000000"/>
              </w:rPr>
              <w:br/>
              <w:t>- Sức chứa kim: 50-100 kim/lần nạp</w:t>
            </w:r>
            <w:r w:rsidRPr="00A37DAB">
              <w:rPr>
                <w:rFonts w:ascii="Times New Roman" w:eastAsia="Times New Roman" w:hAnsi="Times New Roman"/>
                <w:b w:val="0"/>
                <w:color w:val="000000"/>
              </w:rPr>
              <w:br/>
              <w:t>- Đóng tối đa: 200 tờ giấy A4 định lượng 70gsm</w:t>
            </w:r>
            <w:r w:rsidRPr="00A37DAB">
              <w:rPr>
                <w:rFonts w:ascii="Times New Roman" w:eastAsia="Times New Roman" w:hAnsi="Times New Roman"/>
                <w:b w:val="0"/>
                <w:color w:val="000000"/>
              </w:rPr>
              <w:br/>
              <w:t>- Chất liệu: thép</w:t>
            </w:r>
            <w:r w:rsidRPr="00A37DAB">
              <w:rPr>
                <w:rFonts w:ascii="Times New Roman" w:eastAsia="Times New Roman" w:hAnsi="Times New Roman"/>
                <w:b w:val="0"/>
                <w:color w:val="000000"/>
              </w:rPr>
              <w:br/>
            </w:r>
            <w:r w:rsidRPr="00A37DAB">
              <w:rPr>
                <w:rFonts w:ascii="Times New Roman" w:eastAsia="Times New Roman" w:hAnsi="Times New Roman"/>
                <w:b w:val="0"/>
                <w:color w:val="000000"/>
              </w:rPr>
              <w:lastRenderedPageBreak/>
              <w:t>Sử dụng kim bấm số: 23/6, 23/8, 23/10, 13/13, 23/15, 23/17, 23/20, 23/23</w:t>
            </w:r>
          </w:p>
        </w:tc>
      </w:tr>
      <w:tr w:rsidR="00AE0A3F" w:rsidRPr="00A37DAB" w:rsidTr="00811FC5">
        <w:trPr>
          <w:trHeight w:val="264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12</w:t>
            </w:r>
          </w:p>
        </w:tc>
        <w:tc>
          <w:tcPr>
            <w:tcW w:w="3118" w:type="dxa"/>
            <w:shd w:val="clear" w:color="auto" w:fill="FFFFFF" w:themeFill="background1"/>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100 lá A4 FO-DB05</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153</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31 x 24 x 6,2 cm</w:t>
            </w:r>
            <w:r w:rsidRPr="00A37DAB">
              <w:rPr>
                <w:rFonts w:ascii="Times New Roman" w:eastAsia="Times New Roman" w:hAnsi="Times New Roman"/>
                <w:b w:val="0"/>
                <w:color w:val="000000"/>
              </w:rPr>
              <w:br/>
              <w:t>- Sức chứa: 100 lá nhựa (đựng được khoảng 500 tờ giấy A4)</w:t>
            </w:r>
            <w:r w:rsidRPr="00A37DAB">
              <w:rPr>
                <w:rFonts w:ascii="Times New Roman" w:eastAsia="Times New Roman" w:hAnsi="Times New Roman"/>
                <w:b w:val="0"/>
                <w:color w:val="000000"/>
              </w:rPr>
              <w:br/>
              <w:t>- Chất liệu bìa: nhựa PP dẻo, bền, khó rách</w:t>
            </w:r>
            <w:r w:rsidRPr="00A37DAB">
              <w:rPr>
                <w:rFonts w:ascii="Times New Roman" w:eastAsia="Times New Roman" w:hAnsi="Times New Roman"/>
                <w:b w:val="0"/>
                <w:color w:val="000000"/>
              </w:rPr>
              <w:br/>
              <w:t>- Chất liệu lá: lá nhựa PP trong, hàn nhiệt chắc chắn hàn nhiệt chắc chắn ở gáy bìa</w:t>
            </w:r>
            <w:r w:rsidRPr="00A37DAB">
              <w:rPr>
                <w:rFonts w:ascii="Times New Roman" w:eastAsia="Times New Roman" w:hAnsi="Times New Roman"/>
                <w:b w:val="0"/>
                <w:color w:val="000000"/>
              </w:rPr>
              <w:br/>
              <w:t>- Độ dày bìa - lá: bìa 0,8mm - lá 0,05mm</w:t>
            </w:r>
            <w:r w:rsidRPr="00A37DAB">
              <w:rPr>
                <w:rFonts w:ascii="Times New Roman" w:eastAsia="Times New Roman" w:hAnsi="Times New Roman"/>
                <w:b w:val="0"/>
                <w:color w:val="000000"/>
              </w:rPr>
              <w:br/>
              <w:t>- Màu sắc: Xanh dương</w:t>
            </w:r>
          </w:p>
        </w:tc>
      </w:tr>
      <w:tr w:rsidR="00AE0A3F" w:rsidRPr="00A37DAB" w:rsidTr="00811FC5">
        <w:trPr>
          <w:trHeight w:val="264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13</w:t>
            </w:r>
          </w:p>
        </w:tc>
        <w:tc>
          <w:tcPr>
            <w:tcW w:w="3118" w:type="dxa"/>
            <w:shd w:val="clear" w:color="auto" w:fill="FFFFFF" w:themeFill="background1"/>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20 lá A4 FO-DB007/NĐ (Màu vàng)</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400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31 x 23 x 1,5cm</w:t>
            </w:r>
            <w:r w:rsidRPr="00A37DAB">
              <w:rPr>
                <w:rFonts w:ascii="Times New Roman" w:eastAsia="Times New Roman" w:hAnsi="Times New Roman"/>
                <w:b w:val="0"/>
                <w:color w:val="000000"/>
              </w:rPr>
              <w:br/>
              <w:t>- Sức chứa: 20 lá nhựa (đựng được khoảng 100 tờ giấy A4)</w:t>
            </w:r>
            <w:r w:rsidRPr="00A37DAB">
              <w:rPr>
                <w:rFonts w:ascii="Times New Roman" w:eastAsia="Times New Roman" w:hAnsi="Times New Roman"/>
                <w:b w:val="0"/>
                <w:color w:val="000000"/>
              </w:rPr>
              <w:br/>
              <w:t>- Chất liệu bìa: nhựa PP dẻo, bền, khó rách</w:t>
            </w:r>
            <w:r w:rsidRPr="00A37DAB">
              <w:rPr>
                <w:rFonts w:ascii="Times New Roman" w:eastAsia="Times New Roman" w:hAnsi="Times New Roman"/>
                <w:b w:val="0"/>
                <w:color w:val="000000"/>
              </w:rPr>
              <w:br/>
              <w:t>- Chất liệu lá: lá nhựa PP trong, hàn nhiệt chắc chắn hàn nhiệt chắc chắn ở gáy bìa</w:t>
            </w:r>
            <w:r w:rsidRPr="00A37DAB">
              <w:rPr>
                <w:rFonts w:ascii="Times New Roman" w:eastAsia="Times New Roman" w:hAnsi="Times New Roman"/>
                <w:b w:val="0"/>
                <w:color w:val="000000"/>
              </w:rPr>
              <w:br/>
              <w:t>- Độ dày bìa - lá: bìa 0,6mm - lá 0,04mm</w:t>
            </w:r>
            <w:r w:rsidRPr="00A37DAB">
              <w:rPr>
                <w:rFonts w:ascii="Times New Roman" w:eastAsia="Times New Roman" w:hAnsi="Times New Roman"/>
                <w:b w:val="0"/>
                <w:color w:val="000000"/>
              </w:rPr>
              <w:br/>
              <w:t>- Màu sắc: Vàng</w:t>
            </w:r>
          </w:p>
        </w:tc>
      </w:tr>
      <w:tr w:rsidR="00AE0A3F" w:rsidRPr="00A37DAB" w:rsidTr="00811FC5">
        <w:trPr>
          <w:trHeight w:val="264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14</w:t>
            </w:r>
          </w:p>
        </w:tc>
        <w:tc>
          <w:tcPr>
            <w:tcW w:w="3118" w:type="dxa"/>
            <w:shd w:val="clear" w:color="auto" w:fill="FFFFFF" w:themeFill="background1"/>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20 lá A4 CFP20 (Màu xanh)</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63</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31 x 23 x 1,5cm</w:t>
            </w:r>
            <w:r w:rsidRPr="00A37DAB">
              <w:rPr>
                <w:rFonts w:ascii="Times New Roman" w:eastAsia="Times New Roman" w:hAnsi="Times New Roman"/>
                <w:b w:val="0"/>
                <w:color w:val="000000"/>
              </w:rPr>
              <w:br/>
              <w:t>- Sức chứa: 20 lá nhựa (đựng được khoảng 100 tờ giấy A4)</w:t>
            </w:r>
            <w:r w:rsidRPr="00A37DAB">
              <w:rPr>
                <w:rFonts w:ascii="Times New Roman" w:eastAsia="Times New Roman" w:hAnsi="Times New Roman"/>
                <w:b w:val="0"/>
                <w:color w:val="000000"/>
              </w:rPr>
              <w:br/>
              <w:t>- Chất liệu bìa: nhựa PP dẻo, bền, khó rách</w:t>
            </w:r>
            <w:r w:rsidRPr="00A37DAB">
              <w:rPr>
                <w:rFonts w:ascii="Times New Roman" w:eastAsia="Times New Roman" w:hAnsi="Times New Roman"/>
                <w:b w:val="0"/>
                <w:color w:val="000000"/>
              </w:rPr>
              <w:br/>
              <w:t>- Chất liệu lá: lá nhựa PP trong, hàn nhiệt chắc chắn hàn nhiệt chắc chắn ở gáy bìa</w:t>
            </w:r>
            <w:r w:rsidRPr="00A37DAB">
              <w:rPr>
                <w:rFonts w:ascii="Times New Roman" w:eastAsia="Times New Roman" w:hAnsi="Times New Roman"/>
                <w:b w:val="0"/>
                <w:color w:val="000000"/>
              </w:rPr>
              <w:br/>
              <w:t>- Độ dày bìa - lá: bìa 0,6mm - lá 0,04mm</w:t>
            </w:r>
            <w:r w:rsidRPr="00A37DAB">
              <w:rPr>
                <w:rFonts w:ascii="Times New Roman" w:eastAsia="Times New Roman" w:hAnsi="Times New Roman"/>
                <w:b w:val="0"/>
                <w:color w:val="000000"/>
              </w:rPr>
              <w:br/>
              <w:t>- Màu sắc: Xanh dương</w:t>
            </w:r>
          </w:p>
        </w:tc>
      </w:tr>
      <w:tr w:rsidR="00AE0A3F" w:rsidRPr="00A37DAB" w:rsidTr="00811FC5">
        <w:trPr>
          <w:trHeight w:val="264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15</w:t>
            </w:r>
          </w:p>
        </w:tc>
        <w:tc>
          <w:tcPr>
            <w:tcW w:w="3118" w:type="dxa"/>
            <w:shd w:val="clear" w:color="auto" w:fill="FFFFFF" w:themeFill="background1"/>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40 lá A4 FO-DB008</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79</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31 x 24 x 2,5 cm</w:t>
            </w:r>
            <w:r w:rsidRPr="00A37DAB">
              <w:rPr>
                <w:rFonts w:ascii="Times New Roman" w:eastAsia="Times New Roman" w:hAnsi="Times New Roman"/>
                <w:b w:val="0"/>
                <w:color w:val="000000"/>
              </w:rPr>
              <w:br/>
              <w:t>- Sức chứa: 40 lá nhựa (đựng được khoảng 200 tờ giấy A4 hoặc hơn nếu in 2 mặt)</w:t>
            </w:r>
            <w:r w:rsidRPr="00A37DAB">
              <w:rPr>
                <w:rFonts w:ascii="Times New Roman" w:eastAsia="Times New Roman" w:hAnsi="Times New Roman"/>
                <w:b w:val="0"/>
                <w:color w:val="000000"/>
              </w:rPr>
              <w:br/>
              <w:t>- Chất liệu bìa: nhựa PP dẻo, bền, khó rách</w:t>
            </w:r>
            <w:r w:rsidRPr="00A37DAB">
              <w:rPr>
                <w:rFonts w:ascii="Times New Roman" w:eastAsia="Times New Roman" w:hAnsi="Times New Roman"/>
                <w:b w:val="0"/>
                <w:color w:val="000000"/>
              </w:rPr>
              <w:br/>
              <w:t>- Chất liệu lá: lá nhựa PP trong, hàn nhiệt chắc chắn ở gáy bìa</w:t>
            </w:r>
            <w:r w:rsidRPr="00A37DAB">
              <w:rPr>
                <w:rFonts w:ascii="Times New Roman" w:eastAsia="Times New Roman" w:hAnsi="Times New Roman"/>
                <w:b w:val="0"/>
                <w:color w:val="000000"/>
              </w:rPr>
              <w:br/>
              <w:t>- Độ dày bìa - lá: bìa 0,8mm - lá 0,05mm</w:t>
            </w:r>
            <w:r w:rsidRPr="00A37DAB">
              <w:rPr>
                <w:rFonts w:ascii="Times New Roman" w:eastAsia="Times New Roman" w:hAnsi="Times New Roman"/>
                <w:b w:val="0"/>
                <w:color w:val="000000"/>
              </w:rPr>
              <w:br/>
              <w:t xml:space="preserve">- Màu sắc: Xanh dương </w:t>
            </w:r>
          </w:p>
        </w:tc>
      </w:tr>
      <w:tr w:rsidR="00AE0A3F" w:rsidRPr="00A37DAB" w:rsidTr="00811FC5">
        <w:trPr>
          <w:trHeight w:val="264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16</w:t>
            </w:r>
          </w:p>
        </w:tc>
        <w:tc>
          <w:tcPr>
            <w:tcW w:w="3118" w:type="dxa"/>
            <w:shd w:val="clear" w:color="auto" w:fill="FFFFFF" w:themeFill="background1"/>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60 lá A4 FO-DB03</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113</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31 x 24 x 0,3 cm</w:t>
            </w:r>
            <w:r w:rsidRPr="00A37DAB">
              <w:rPr>
                <w:rFonts w:ascii="Times New Roman" w:eastAsia="Times New Roman" w:hAnsi="Times New Roman"/>
                <w:b w:val="0"/>
                <w:color w:val="000000"/>
              </w:rPr>
              <w:br/>
              <w:t>- Sức chứa: 60 lá nhựa (đựng được khoảng 300 tờ giấy A4 hoặc hơn nếu in 2 mặt)</w:t>
            </w:r>
            <w:r w:rsidRPr="00A37DAB">
              <w:rPr>
                <w:rFonts w:ascii="Times New Roman" w:eastAsia="Times New Roman" w:hAnsi="Times New Roman"/>
                <w:b w:val="0"/>
                <w:color w:val="000000"/>
              </w:rPr>
              <w:br/>
              <w:t>- Chất liệu bìa: nhựa PP dẻo, bền, khó rách</w:t>
            </w:r>
            <w:r w:rsidRPr="00A37DAB">
              <w:rPr>
                <w:rFonts w:ascii="Times New Roman" w:eastAsia="Times New Roman" w:hAnsi="Times New Roman"/>
                <w:b w:val="0"/>
                <w:color w:val="000000"/>
              </w:rPr>
              <w:br/>
              <w:t>- Chất liệu lá: lá nhựa PP trong, hàn nhiệt chắc chắn ở gáy bìa</w:t>
            </w:r>
            <w:r w:rsidRPr="00A37DAB">
              <w:rPr>
                <w:rFonts w:ascii="Times New Roman" w:eastAsia="Times New Roman" w:hAnsi="Times New Roman"/>
                <w:b w:val="0"/>
                <w:color w:val="000000"/>
              </w:rPr>
              <w:br/>
              <w:t>- Độ dày bìa - lá: bìa 0,8mm - lá 0,05mm</w:t>
            </w:r>
            <w:r w:rsidRPr="00A37DAB">
              <w:rPr>
                <w:rFonts w:ascii="Times New Roman" w:eastAsia="Times New Roman" w:hAnsi="Times New Roman"/>
                <w:b w:val="0"/>
                <w:color w:val="000000"/>
              </w:rPr>
              <w:br/>
              <w:t>- Màu sắc: Xanh dương</w:t>
            </w:r>
          </w:p>
        </w:tc>
      </w:tr>
      <w:tr w:rsidR="00AE0A3F" w:rsidRPr="00A37DAB" w:rsidTr="00811FC5">
        <w:trPr>
          <w:trHeight w:val="264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17</w:t>
            </w:r>
          </w:p>
        </w:tc>
        <w:tc>
          <w:tcPr>
            <w:tcW w:w="3118" w:type="dxa"/>
            <w:shd w:val="clear" w:color="auto" w:fill="FFFFFF" w:themeFill="background1"/>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80 lá A4 FO-DB04</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68</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31 x 24 x 0,5 mm</w:t>
            </w:r>
            <w:r w:rsidRPr="00A37DAB">
              <w:rPr>
                <w:rFonts w:ascii="Times New Roman" w:eastAsia="Times New Roman" w:hAnsi="Times New Roman"/>
                <w:b w:val="0"/>
                <w:color w:val="000000"/>
              </w:rPr>
              <w:br/>
              <w:t>- Sức chứa: 80 lá nhựa (đựng được khoảng 400 tờ giấy A4 hoặc hơn nếu in 2 mặt)</w:t>
            </w:r>
            <w:r w:rsidRPr="00A37DAB">
              <w:rPr>
                <w:rFonts w:ascii="Times New Roman" w:eastAsia="Times New Roman" w:hAnsi="Times New Roman"/>
                <w:b w:val="0"/>
                <w:color w:val="000000"/>
              </w:rPr>
              <w:br/>
              <w:t>- Chất liệu bìa: nhựa PP dẻo, bền, khó rách</w:t>
            </w:r>
            <w:r w:rsidRPr="00A37DAB">
              <w:rPr>
                <w:rFonts w:ascii="Times New Roman" w:eastAsia="Times New Roman" w:hAnsi="Times New Roman"/>
                <w:b w:val="0"/>
                <w:color w:val="000000"/>
              </w:rPr>
              <w:br/>
              <w:t>- Chất liệu lá: lá nhựa PP trong, hàn nhiệt chắc chắn ở gáy bìa</w:t>
            </w:r>
            <w:r w:rsidRPr="00A37DAB">
              <w:rPr>
                <w:rFonts w:ascii="Times New Roman" w:eastAsia="Times New Roman" w:hAnsi="Times New Roman"/>
                <w:b w:val="0"/>
                <w:color w:val="000000"/>
              </w:rPr>
              <w:br/>
              <w:t>- Độ dày bìa - lá: bìa 0,8mm - lá 0,05mm</w:t>
            </w:r>
            <w:r w:rsidRPr="00A37DAB">
              <w:rPr>
                <w:rFonts w:ascii="Times New Roman" w:eastAsia="Times New Roman" w:hAnsi="Times New Roman"/>
                <w:b w:val="0"/>
                <w:color w:val="000000"/>
              </w:rPr>
              <w:br/>
              <w:t>- Màu sắc: Xanh dương</w:t>
            </w:r>
          </w:p>
        </w:tc>
      </w:tr>
      <w:tr w:rsidR="00AE0A3F" w:rsidRPr="00A37DAB" w:rsidTr="00811FC5">
        <w:trPr>
          <w:trHeight w:val="330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18</w:t>
            </w:r>
          </w:p>
        </w:tc>
        <w:tc>
          <w:tcPr>
            <w:tcW w:w="3118" w:type="dxa"/>
            <w:shd w:val="clear" w:color="auto" w:fill="FFFFFF" w:themeFill="background1"/>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còng A4 5F 02 mặt FO-BC01 (Xanh dương)</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5</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dài 30cm x ngang 21cm x gáy 5cm (±1,5cm)</w:t>
            </w:r>
            <w:r w:rsidRPr="00A37DAB">
              <w:rPr>
                <w:rFonts w:ascii="Times New Roman" w:eastAsia="Times New Roman" w:hAnsi="Times New Roman"/>
                <w:b w:val="0"/>
                <w:color w:val="000000"/>
              </w:rPr>
              <w:br/>
              <w:t>- Chứa khoảng 330 tờ giấy A4</w:t>
            </w:r>
            <w:r w:rsidRPr="00A37DAB">
              <w:rPr>
                <w:rFonts w:ascii="Times New Roman" w:eastAsia="Times New Roman" w:hAnsi="Times New Roman"/>
                <w:b w:val="0"/>
                <w:color w:val="000000"/>
              </w:rPr>
              <w:br/>
              <w:t>- Khóa và thanh kẹp giấy bằng thép chắc chắn, có lớp mạ chống oxi hóa, giữ được tính năng ổn định sau nhiều lần sử dụng</w:t>
            </w:r>
            <w:r w:rsidRPr="00A37DAB">
              <w:rPr>
                <w:rFonts w:ascii="Times New Roman" w:eastAsia="Times New Roman" w:hAnsi="Times New Roman"/>
                <w:b w:val="0"/>
                <w:color w:val="000000"/>
              </w:rPr>
              <w:br/>
              <w:t>- Chất liệu bìa: Bìa giấy bồi carton cứng, bọc simili</w:t>
            </w:r>
            <w:r w:rsidRPr="00A37DAB">
              <w:rPr>
                <w:rFonts w:ascii="Times New Roman" w:eastAsia="Times New Roman" w:hAnsi="Times New Roman"/>
                <w:b w:val="0"/>
                <w:color w:val="000000"/>
              </w:rPr>
              <w:br/>
              <w:t>- Lưu trữ hồ sơ dày, sử dụng được lâu dài, dễ phân loại tài liệu nhờ gáy có nhãn</w:t>
            </w:r>
          </w:p>
        </w:tc>
      </w:tr>
      <w:tr w:rsidR="00AE0A3F" w:rsidRPr="00A37DAB" w:rsidTr="00811FC5">
        <w:trPr>
          <w:trHeight w:val="330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19</w:t>
            </w:r>
          </w:p>
        </w:tc>
        <w:tc>
          <w:tcPr>
            <w:tcW w:w="3118" w:type="dxa"/>
            <w:shd w:val="clear" w:color="auto" w:fill="FFFFFF" w:themeFill="background1"/>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còng A4 9F 02 mặt FO-BC017 (Xanh dương)</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46</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dài 30cm x ngang 21cm x gáy 9cm (±1,5cm)</w:t>
            </w:r>
            <w:r w:rsidRPr="00A37DAB">
              <w:rPr>
                <w:rFonts w:ascii="Times New Roman" w:eastAsia="Times New Roman" w:hAnsi="Times New Roman"/>
                <w:b w:val="0"/>
                <w:color w:val="000000"/>
              </w:rPr>
              <w:br/>
              <w:t>- Chứa khoảng 650 tờ giấy A4</w:t>
            </w:r>
            <w:r w:rsidRPr="00A37DAB">
              <w:rPr>
                <w:rFonts w:ascii="Times New Roman" w:eastAsia="Times New Roman" w:hAnsi="Times New Roman"/>
                <w:b w:val="0"/>
                <w:color w:val="000000"/>
              </w:rPr>
              <w:br/>
              <w:t>- Khóa và thanh kẹp giấy bằng thép chắc chắn, có lớp mạ chống oxi hóa, giữ được tính năng ổn định sau nhiều lần sử dụng</w:t>
            </w:r>
            <w:r w:rsidRPr="00A37DAB">
              <w:rPr>
                <w:rFonts w:ascii="Times New Roman" w:eastAsia="Times New Roman" w:hAnsi="Times New Roman"/>
                <w:b w:val="0"/>
                <w:color w:val="000000"/>
              </w:rPr>
              <w:br/>
              <w:t>- Chất liệu bìa: Bìa giấy bồi carton cứng, bọc simili</w:t>
            </w:r>
            <w:r w:rsidRPr="00A37DAB">
              <w:rPr>
                <w:rFonts w:ascii="Times New Roman" w:eastAsia="Times New Roman" w:hAnsi="Times New Roman"/>
                <w:b w:val="0"/>
                <w:color w:val="000000"/>
              </w:rPr>
              <w:br/>
              <w:t>- Lưu trữ hồ sơ dày, sử dụng được lâu dài, dễ phân loại tài liệu nhờ gáy có nhãn</w:t>
            </w:r>
          </w:p>
        </w:tc>
      </w:tr>
      <w:tr w:rsidR="00AE0A3F" w:rsidRPr="00A37DAB" w:rsidTr="00811FC5">
        <w:trPr>
          <w:trHeight w:val="330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20</w:t>
            </w:r>
          </w:p>
        </w:tc>
        <w:tc>
          <w:tcPr>
            <w:tcW w:w="3118" w:type="dxa"/>
            <w:shd w:val="clear" w:color="auto" w:fill="FFFFFF" w:themeFill="background1"/>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còng F4 5F 02 mặt  FO-BC07 (Xanh dương)</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41</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dài 35cm x ngang 28cm x gáy 5cm (±1,5cm)</w:t>
            </w:r>
            <w:r w:rsidRPr="00A37DAB">
              <w:rPr>
                <w:rFonts w:ascii="Times New Roman" w:eastAsia="Times New Roman" w:hAnsi="Times New Roman"/>
                <w:b w:val="0"/>
                <w:color w:val="000000"/>
              </w:rPr>
              <w:br/>
              <w:t>- Chứa khoảng 330 tờ giấy A4</w:t>
            </w:r>
            <w:r w:rsidRPr="00A37DAB">
              <w:rPr>
                <w:rFonts w:ascii="Times New Roman" w:eastAsia="Times New Roman" w:hAnsi="Times New Roman"/>
                <w:b w:val="0"/>
                <w:color w:val="000000"/>
              </w:rPr>
              <w:br/>
              <w:t>- Khóa và thanh kẹp giấy bằng thép chắc chắn, có lớp mạ chống oxi hóa, giữ được tính năng ổn định sau nhiều lần sử dụng</w:t>
            </w:r>
            <w:r w:rsidRPr="00A37DAB">
              <w:rPr>
                <w:rFonts w:ascii="Times New Roman" w:eastAsia="Times New Roman" w:hAnsi="Times New Roman"/>
                <w:b w:val="0"/>
                <w:color w:val="000000"/>
              </w:rPr>
              <w:br/>
              <w:t>- Chất liệu bìa: Bìa giấy bồi carton cứng, bọc simili</w:t>
            </w:r>
            <w:r w:rsidRPr="00A37DAB">
              <w:rPr>
                <w:rFonts w:ascii="Times New Roman" w:eastAsia="Times New Roman" w:hAnsi="Times New Roman"/>
                <w:b w:val="0"/>
                <w:color w:val="000000"/>
              </w:rPr>
              <w:br/>
              <w:t>- Lưu trữ hồ sơ dày, sử dụng được lâu dài, dễ phân loại tài liệu nhờ gáy có nhãn</w:t>
            </w:r>
          </w:p>
        </w:tc>
      </w:tr>
      <w:tr w:rsidR="00AE0A3F" w:rsidRPr="00A37DAB" w:rsidTr="00811FC5">
        <w:trPr>
          <w:trHeight w:val="330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21</w:t>
            </w:r>
          </w:p>
        </w:tc>
        <w:tc>
          <w:tcPr>
            <w:tcW w:w="3118" w:type="dxa"/>
            <w:shd w:val="clear" w:color="auto" w:fill="FFFFFF" w:themeFill="background1"/>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còng F4 9F 02 mặt FO-BC10 (Xanh dương)</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47</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dài 35cm x ngang 28cm x gáy 9cm (±1,5cm)</w:t>
            </w:r>
            <w:r w:rsidRPr="00A37DAB">
              <w:rPr>
                <w:rFonts w:ascii="Times New Roman" w:eastAsia="Times New Roman" w:hAnsi="Times New Roman"/>
                <w:b w:val="0"/>
                <w:color w:val="000000"/>
              </w:rPr>
              <w:br/>
              <w:t>- Chứa khoảng 650 tờ giấy A4</w:t>
            </w:r>
            <w:r w:rsidRPr="00A37DAB">
              <w:rPr>
                <w:rFonts w:ascii="Times New Roman" w:eastAsia="Times New Roman" w:hAnsi="Times New Roman"/>
                <w:b w:val="0"/>
                <w:color w:val="000000"/>
              </w:rPr>
              <w:br/>
              <w:t>- Khóa và thanh kẹp giấy bằng thép chắc chắn, có lớp mạ chống oxi hóa, giữ được tính năng ổn định sau nhiều lần sử dụng</w:t>
            </w:r>
            <w:r w:rsidRPr="00A37DAB">
              <w:rPr>
                <w:rFonts w:ascii="Times New Roman" w:eastAsia="Times New Roman" w:hAnsi="Times New Roman"/>
                <w:b w:val="0"/>
                <w:color w:val="000000"/>
              </w:rPr>
              <w:br/>
              <w:t>- Chất liệu bìa: Bìa giấy bồi carton cứng, bọc simili</w:t>
            </w:r>
            <w:r w:rsidRPr="00A37DAB">
              <w:rPr>
                <w:rFonts w:ascii="Times New Roman" w:eastAsia="Times New Roman" w:hAnsi="Times New Roman"/>
                <w:b w:val="0"/>
                <w:color w:val="000000"/>
              </w:rPr>
              <w:br/>
              <w:t>- Lưu trữ hồ sơ dày, sử dụng được lâu dài, dễ phân loại tài liệu nhờ gáy có nhãn</w:t>
            </w:r>
          </w:p>
        </w:tc>
      </w:tr>
      <w:tr w:rsidR="00AE0A3F" w:rsidRPr="00A37DAB" w:rsidTr="00811FC5">
        <w:trPr>
          <w:trHeight w:val="264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22</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cột 3 dây 10F</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85</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dài 33cm x ngang 23cm x gáy 10cm (±1,5cm)</w:t>
            </w:r>
            <w:r w:rsidRPr="00A37DAB">
              <w:rPr>
                <w:rFonts w:ascii="Times New Roman" w:eastAsia="Times New Roman" w:hAnsi="Times New Roman"/>
                <w:b w:val="0"/>
                <w:color w:val="000000"/>
              </w:rPr>
              <w:br/>
              <w:t>- Chứa được khoảng 700 - 800 tờ giấy A4</w:t>
            </w:r>
            <w:r w:rsidRPr="00A37DAB">
              <w:rPr>
                <w:rFonts w:ascii="Times New Roman" w:eastAsia="Times New Roman" w:hAnsi="Times New Roman"/>
                <w:b w:val="0"/>
                <w:color w:val="000000"/>
              </w:rPr>
              <w:br/>
              <w:t>- Chất liệu: bìa được làm bằng bìa Carton cứng, bọc giấy mỹ thuật bên ngoài.</w:t>
            </w:r>
            <w:r w:rsidRPr="00A37DAB">
              <w:rPr>
                <w:rFonts w:ascii="Times New Roman" w:eastAsia="Times New Roman" w:hAnsi="Times New Roman"/>
                <w:b w:val="0"/>
                <w:color w:val="000000"/>
              </w:rPr>
              <w:br/>
              <w:t>- Có 3 dây cột 3 góc cố định.</w:t>
            </w:r>
            <w:r w:rsidRPr="00A37DAB">
              <w:rPr>
                <w:rFonts w:ascii="Times New Roman" w:eastAsia="Times New Roman" w:hAnsi="Times New Roman"/>
                <w:b w:val="0"/>
                <w:color w:val="000000"/>
              </w:rPr>
              <w:br/>
              <w:t>- Dùng để đựng hồ sơ lưu trữ, không bị gấp gãy trong quá trình sử dụng.</w:t>
            </w:r>
          </w:p>
        </w:tc>
      </w:tr>
      <w:tr w:rsidR="00AE0A3F" w:rsidRPr="00A37DAB" w:rsidTr="00811FC5">
        <w:trPr>
          <w:trHeight w:val="264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23</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cột 3 dây 15F</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310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dài 33cm x ngang 23cm x gáy 15cm (±1,5cm)</w:t>
            </w:r>
            <w:r w:rsidRPr="00A37DAB">
              <w:rPr>
                <w:rFonts w:ascii="Times New Roman" w:eastAsia="Times New Roman" w:hAnsi="Times New Roman"/>
                <w:b w:val="0"/>
                <w:color w:val="000000"/>
              </w:rPr>
              <w:br/>
              <w:t>- Chứa được khoảng 1.000 - 1.200 tờ giấy A4</w:t>
            </w:r>
            <w:r w:rsidRPr="00A37DAB">
              <w:rPr>
                <w:rFonts w:ascii="Times New Roman" w:eastAsia="Times New Roman" w:hAnsi="Times New Roman"/>
                <w:b w:val="0"/>
                <w:color w:val="000000"/>
              </w:rPr>
              <w:br/>
              <w:t>- Chất liệu: bìa được làm bằng bìa Carton cứng, bọc giấy mỹ thuật bên ngoài.</w:t>
            </w:r>
            <w:r w:rsidRPr="00A37DAB">
              <w:rPr>
                <w:rFonts w:ascii="Times New Roman" w:eastAsia="Times New Roman" w:hAnsi="Times New Roman"/>
                <w:b w:val="0"/>
                <w:color w:val="000000"/>
              </w:rPr>
              <w:br/>
              <w:t>- Có 3 dây cột 3 góc cố định.</w:t>
            </w:r>
            <w:r w:rsidRPr="00A37DAB">
              <w:rPr>
                <w:rFonts w:ascii="Times New Roman" w:eastAsia="Times New Roman" w:hAnsi="Times New Roman"/>
                <w:b w:val="0"/>
                <w:color w:val="000000"/>
              </w:rPr>
              <w:br/>
              <w:t>- Dùng để đựng hồ sơ lưu trữ, không bị gấp gãy trong quá trình sử dụng.</w:t>
            </w:r>
          </w:p>
        </w:tc>
      </w:tr>
      <w:tr w:rsidR="00AE0A3F" w:rsidRPr="00A37DAB" w:rsidTr="00811FC5">
        <w:trPr>
          <w:trHeight w:val="264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24</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cột 3 dây 20F</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160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dài 33cm x ngang 23cm x gáy 20cm (±1,5cm)</w:t>
            </w:r>
            <w:r w:rsidRPr="00A37DAB">
              <w:rPr>
                <w:rFonts w:ascii="Times New Roman" w:eastAsia="Times New Roman" w:hAnsi="Times New Roman"/>
                <w:b w:val="0"/>
                <w:color w:val="000000"/>
              </w:rPr>
              <w:br/>
              <w:t>- Chứa được khoảng 1.500 - 1.800 tờ giấy A4</w:t>
            </w:r>
            <w:r w:rsidRPr="00A37DAB">
              <w:rPr>
                <w:rFonts w:ascii="Times New Roman" w:eastAsia="Times New Roman" w:hAnsi="Times New Roman"/>
                <w:b w:val="0"/>
                <w:color w:val="000000"/>
              </w:rPr>
              <w:br/>
              <w:t>- Chất liệu: bìa được làm bằng bìa Carton cứng, bọc giấy mỹ thuật bên ngoài.</w:t>
            </w:r>
            <w:r w:rsidRPr="00A37DAB">
              <w:rPr>
                <w:rFonts w:ascii="Times New Roman" w:eastAsia="Times New Roman" w:hAnsi="Times New Roman"/>
                <w:b w:val="0"/>
                <w:color w:val="000000"/>
              </w:rPr>
              <w:br/>
              <w:t>- Có 3 dây cột 3 góc cố định.</w:t>
            </w:r>
            <w:r w:rsidRPr="00A37DAB">
              <w:rPr>
                <w:rFonts w:ascii="Times New Roman" w:eastAsia="Times New Roman" w:hAnsi="Times New Roman"/>
                <w:b w:val="0"/>
                <w:color w:val="000000"/>
              </w:rPr>
              <w:br/>
              <w:t>- Dùng để đựng hồ sơ lưu trữ, không bị gấp gãy trong quá trình sử dụng.</w:t>
            </w:r>
          </w:p>
        </w:tc>
      </w:tr>
      <w:tr w:rsidR="00AE0A3F" w:rsidRPr="00A37DAB" w:rsidTr="00811FC5">
        <w:trPr>
          <w:trHeight w:val="231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25</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lá A4</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2.335</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Khổ A4 (21cm x 29,7cm)</w:t>
            </w:r>
            <w:r w:rsidRPr="00A37DAB">
              <w:rPr>
                <w:rFonts w:ascii="Times New Roman" w:eastAsia="Times New Roman" w:hAnsi="Times New Roman"/>
                <w:b w:val="0"/>
                <w:color w:val="000000"/>
              </w:rPr>
              <w:br/>
              <w:t>- Chất liệu: Nhựa PP trong suốt, có độ bền cao và khả năng chịu va đập</w:t>
            </w:r>
            <w:r w:rsidRPr="00A37DAB">
              <w:rPr>
                <w:rFonts w:ascii="Times New Roman" w:eastAsia="Times New Roman" w:hAnsi="Times New Roman"/>
                <w:b w:val="0"/>
                <w:color w:val="000000"/>
              </w:rPr>
              <w:br/>
              <w:t xml:space="preserve">- Độ dày: ≥0.18mm </w:t>
            </w:r>
            <w:r w:rsidRPr="00A37DAB">
              <w:rPr>
                <w:rFonts w:ascii="Times New Roman" w:eastAsia="Times New Roman" w:hAnsi="Times New Roman"/>
                <w:b w:val="0"/>
                <w:color w:val="000000"/>
              </w:rPr>
              <w:br/>
              <w:t>- Đường hàn chắc, độ bền đường hàn cao, đẹp mắt, hở bên trên và bên phải</w:t>
            </w:r>
            <w:r w:rsidRPr="00A37DAB">
              <w:rPr>
                <w:rFonts w:ascii="Times New Roman" w:eastAsia="Times New Roman" w:hAnsi="Times New Roman"/>
                <w:b w:val="0"/>
                <w:color w:val="000000"/>
              </w:rPr>
              <w:br/>
              <w:t>- Màu sắc: Trong suốt</w:t>
            </w:r>
          </w:p>
        </w:tc>
      </w:tr>
      <w:tr w:rsidR="00AE0A3F" w:rsidRPr="00A37DAB" w:rsidTr="00811FC5">
        <w:trPr>
          <w:trHeight w:val="231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26</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Bìa lá F4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xấp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218</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Khổ F4 (24cm x 33,5cm)</w:t>
            </w:r>
            <w:r w:rsidRPr="00A37DAB">
              <w:rPr>
                <w:rFonts w:ascii="Times New Roman" w:eastAsia="Times New Roman" w:hAnsi="Times New Roman"/>
                <w:b w:val="0"/>
                <w:color w:val="000000"/>
              </w:rPr>
              <w:br/>
              <w:t>- Chất liệu: Nhựa PP trong suốt, có độ bền cao và khả năng chịu va đập</w:t>
            </w:r>
            <w:r w:rsidRPr="00A37DAB">
              <w:rPr>
                <w:rFonts w:ascii="Times New Roman" w:eastAsia="Times New Roman" w:hAnsi="Times New Roman"/>
                <w:b w:val="0"/>
                <w:color w:val="000000"/>
              </w:rPr>
              <w:br/>
              <w:t xml:space="preserve">- Độ dày: ≥0.18mm </w:t>
            </w:r>
            <w:r w:rsidRPr="00A37DAB">
              <w:rPr>
                <w:rFonts w:ascii="Times New Roman" w:eastAsia="Times New Roman" w:hAnsi="Times New Roman"/>
                <w:b w:val="0"/>
                <w:color w:val="000000"/>
              </w:rPr>
              <w:br/>
              <w:t>- Đường hàn chắc, độ bền đường hàn cao, đẹp mắt, hở bên trên và bên phải</w:t>
            </w:r>
            <w:r w:rsidRPr="00A37DAB">
              <w:rPr>
                <w:rFonts w:ascii="Times New Roman" w:eastAsia="Times New Roman" w:hAnsi="Times New Roman"/>
                <w:b w:val="0"/>
                <w:color w:val="000000"/>
              </w:rPr>
              <w:br/>
              <w:t>- Màu sắc: Trong suốt</w:t>
            </w:r>
          </w:p>
        </w:tc>
      </w:tr>
      <w:tr w:rsidR="00AE0A3F" w:rsidRPr="00A37DAB" w:rsidTr="00811FC5">
        <w:trPr>
          <w:trHeight w:val="264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27</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lỗ A4 mỏng</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xấp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491</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23,5 x 30,5 mm</w:t>
            </w:r>
            <w:r w:rsidRPr="00A37DAB">
              <w:rPr>
                <w:rFonts w:ascii="Times New Roman" w:eastAsia="Times New Roman" w:hAnsi="Times New Roman"/>
                <w:b w:val="0"/>
                <w:color w:val="000000"/>
              </w:rPr>
              <w:br/>
              <w:t>- Chất liệu: Nhựa PP trong suốt</w:t>
            </w:r>
            <w:r w:rsidRPr="00A37DAB">
              <w:rPr>
                <w:rFonts w:ascii="Times New Roman" w:eastAsia="Times New Roman" w:hAnsi="Times New Roman"/>
                <w:b w:val="0"/>
                <w:color w:val="000000"/>
              </w:rPr>
              <w:br/>
              <w:t>- Độ dày: Mỏng 0,03mm</w:t>
            </w:r>
            <w:r w:rsidRPr="00A37DAB">
              <w:rPr>
                <w:rFonts w:ascii="Times New Roman" w:eastAsia="Times New Roman" w:hAnsi="Times New Roman"/>
                <w:b w:val="0"/>
                <w:color w:val="000000"/>
              </w:rPr>
              <w:br/>
              <w:t>- Số lượng lỗ: 11 lỗ dọc theo cạnh bên</w:t>
            </w:r>
            <w:r w:rsidRPr="00A37DAB">
              <w:rPr>
                <w:rFonts w:ascii="Times New Roman" w:eastAsia="Times New Roman" w:hAnsi="Times New Roman"/>
                <w:b w:val="0"/>
                <w:color w:val="000000"/>
              </w:rPr>
              <w:br/>
              <w:t>- Đóng gói: 100 cái/túi</w:t>
            </w:r>
            <w:r w:rsidRPr="00A37DAB">
              <w:rPr>
                <w:rFonts w:ascii="Times New Roman" w:eastAsia="Times New Roman" w:hAnsi="Times New Roman"/>
                <w:b w:val="0"/>
                <w:color w:val="000000"/>
              </w:rPr>
              <w:br/>
              <w:t>- Đường hàn chắc, độ bền đường hàn cao, đẹp mắt</w:t>
            </w:r>
            <w:r w:rsidRPr="00A37DAB">
              <w:rPr>
                <w:rFonts w:ascii="Times New Roman" w:eastAsia="Times New Roman" w:hAnsi="Times New Roman"/>
                <w:b w:val="0"/>
                <w:color w:val="000000"/>
              </w:rPr>
              <w:br/>
              <w:t>- Các lỗ dập chính xác, không so le, lỗ bền chắc, thẳng hàng.</w:t>
            </w:r>
          </w:p>
        </w:tc>
      </w:tr>
      <w:tr w:rsidR="00AE0A3F" w:rsidRPr="00A37DAB" w:rsidTr="00811FC5">
        <w:trPr>
          <w:trHeight w:val="330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28</w:t>
            </w:r>
          </w:p>
        </w:tc>
        <w:tc>
          <w:tcPr>
            <w:tcW w:w="3118" w:type="dxa"/>
            <w:shd w:val="clear" w:color="auto" w:fill="FFFFFF" w:themeFill="background1"/>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Bìa nút A4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853</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Khổ A4 (21cm x 29,7cm)</w:t>
            </w:r>
            <w:r w:rsidRPr="00A37DAB">
              <w:rPr>
                <w:rFonts w:ascii="Times New Roman" w:eastAsia="Times New Roman" w:hAnsi="Times New Roman"/>
                <w:b w:val="0"/>
                <w:color w:val="000000"/>
              </w:rPr>
              <w:br/>
              <w:t>- Chất liệu: Nhựa PP (Polypropylene) trong mờ, dẻo, không thấm nước</w:t>
            </w:r>
            <w:r w:rsidRPr="00A37DAB">
              <w:rPr>
                <w:rFonts w:ascii="Times New Roman" w:eastAsia="Times New Roman" w:hAnsi="Times New Roman"/>
                <w:b w:val="0"/>
                <w:color w:val="000000"/>
              </w:rPr>
              <w:br/>
              <w:t>-Thiết kế: hoa văn lưới caro</w:t>
            </w:r>
            <w:r w:rsidRPr="00A37DAB">
              <w:rPr>
                <w:rFonts w:ascii="Times New Roman" w:eastAsia="Times New Roman" w:hAnsi="Times New Roman"/>
                <w:b w:val="0"/>
                <w:color w:val="000000"/>
              </w:rPr>
              <w:br/>
              <w:t>- Kiểu dáng: Nắp gập hình tam giác, có nút bấm chắc chắn giữ tài liệu. Bìa có đường hàn chắc chắn ở các mép</w:t>
            </w:r>
            <w:r w:rsidRPr="00A37DAB">
              <w:rPr>
                <w:rFonts w:ascii="Times New Roman" w:eastAsia="Times New Roman" w:hAnsi="Times New Roman"/>
                <w:b w:val="0"/>
                <w:color w:val="000000"/>
              </w:rPr>
              <w:br/>
              <w:t>- Thiết kế trong mờ, dễ nhìn thấy nội dung bên trong</w:t>
            </w:r>
            <w:r w:rsidRPr="00A37DAB">
              <w:rPr>
                <w:rFonts w:ascii="Times New Roman" w:eastAsia="Times New Roman" w:hAnsi="Times New Roman"/>
                <w:b w:val="0"/>
                <w:color w:val="000000"/>
              </w:rPr>
              <w:br/>
              <w:t>- Màu sắc: Trong mờ, trong suốt</w:t>
            </w:r>
          </w:p>
        </w:tc>
      </w:tr>
      <w:tr w:rsidR="00AE0A3F" w:rsidRPr="00A37DAB" w:rsidTr="00811FC5">
        <w:trPr>
          <w:trHeight w:val="330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29</w:t>
            </w:r>
          </w:p>
        </w:tc>
        <w:tc>
          <w:tcPr>
            <w:tcW w:w="3118" w:type="dxa"/>
            <w:shd w:val="clear" w:color="auto" w:fill="FFFFFF" w:themeFill="background1"/>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Bìa nút A5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75</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Khổ A5 (14,8cm × 21 cm)</w:t>
            </w:r>
            <w:r w:rsidRPr="00A37DAB">
              <w:rPr>
                <w:rFonts w:ascii="Times New Roman" w:eastAsia="Times New Roman" w:hAnsi="Times New Roman"/>
                <w:b w:val="0"/>
                <w:color w:val="000000"/>
              </w:rPr>
              <w:br/>
              <w:t>- Chất liệu: Nhựa PP (Polypropylene) trong mờ, dẻo, không thấm nước</w:t>
            </w:r>
            <w:r w:rsidRPr="00A37DAB">
              <w:rPr>
                <w:rFonts w:ascii="Times New Roman" w:eastAsia="Times New Roman" w:hAnsi="Times New Roman"/>
                <w:b w:val="0"/>
                <w:color w:val="000000"/>
              </w:rPr>
              <w:br/>
              <w:t>-Thiết kế: hoa văn lưới caro</w:t>
            </w:r>
            <w:r w:rsidRPr="00A37DAB">
              <w:rPr>
                <w:rFonts w:ascii="Times New Roman" w:eastAsia="Times New Roman" w:hAnsi="Times New Roman"/>
                <w:b w:val="0"/>
                <w:color w:val="000000"/>
              </w:rPr>
              <w:br/>
              <w:t>- Kiểu dáng: Nắp gập hình tam giác, có nút bấm chắc chắn giữ tài liệu. Bìa có đường hàn chắc chắn ở các mép</w:t>
            </w:r>
            <w:r w:rsidRPr="00A37DAB">
              <w:rPr>
                <w:rFonts w:ascii="Times New Roman" w:eastAsia="Times New Roman" w:hAnsi="Times New Roman"/>
                <w:b w:val="0"/>
                <w:color w:val="000000"/>
              </w:rPr>
              <w:br/>
              <w:t>- Thiết kế trong mờ, dễ nhìn thấy nội dung bên trong</w:t>
            </w:r>
            <w:r w:rsidRPr="00A37DAB">
              <w:rPr>
                <w:rFonts w:ascii="Times New Roman" w:eastAsia="Times New Roman" w:hAnsi="Times New Roman"/>
                <w:b w:val="0"/>
                <w:color w:val="000000"/>
              </w:rPr>
              <w:br/>
              <w:t>- Màu sắc: Trong mờ, trong suốt</w:t>
            </w:r>
          </w:p>
        </w:tc>
      </w:tr>
      <w:tr w:rsidR="00AE0A3F" w:rsidRPr="00A37DAB" w:rsidTr="00811FC5">
        <w:trPr>
          <w:trHeight w:val="330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30</w:t>
            </w:r>
          </w:p>
        </w:tc>
        <w:tc>
          <w:tcPr>
            <w:tcW w:w="3118" w:type="dxa"/>
            <w:shd w:val="clear" w:color="auto" w:fill="FFFFFF" w:themeFill="background1"/>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Bìa nút F4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920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Khổ F4 (26cm × 35cm)</w:t>
            </w:r>
            <w:r w:rsidRPr="00A37DAB">
              <w:rPr>
                <w:rFonts w:ascii="Times New Roman" w:eastAsia="Times New Roman" w:hAnsi="Times New Roman"/>
                <w:b w:val="0"/>
                <w:color w:val="000000"/>
              </w:rPr>
              <w:br/>
              <w:t>- Chất liệu: Nhựa PP (Polypropylene) trong mờ, dẻo, không thấm nước</w:t>
            </w:r>
            <w:r w:rsidRPr="00A37DAB">
              <w:rPr>
                <w:rFonts w:ascii="Times New Roman" w:eastAsia="Times New Roman" w:hAnsi="Times New Roman"/>
                <w:b w:val="0"/>
                <w:color w:val="000000"/>
              </w:rPr>
              <w:br/>
              <w:t>-Thiết kế: hoa văn lưới caro</w:t>
            </w:r>
            <w:r w:rsidRPr="00A37DAB">
              <w:rPr>
                <w:rFonts w:ascii="Times New Roman" w:eastAsia="Times New Roman" w:hAnsi="Times New Roman"/>
                <w:b w:val="0"/>
                <w:color w:val="000000"/>
              </w:rPr>
              <w:br/>
              <w:t>- Kiểu dáng: Nắp gập hình tam giác, có nút bấm chắc chắn giữ tài liệu. Bìa có đường hàn chắc chắn ở các mép</w:t>
            </w:r>
            <w:r w:rsidRPr="00A37DAB">
              <w:rPr>
                <w:rFonts w:ascii="Times New Roman" w:eastAsia="Times New Roman" w:hAnsi="Times New Roman"/>
                <w:b w:val="0"/>
                <w:color w:val="000000"/>
              </w:rPr>
              <w:br/>
              <w:t>- Thiết kế trong mờ, dễ nhìn thấy nội dung bên trong</w:t>
            </w:r>
            <w:r w:rsidRPr="00A37DAB">
              <w:rPr>
                <w:rFonts w:ascii="Times New Roman" w:eastAsia="Times New Roman" w:hAnsi="Times New Roman"/>
                <w:b w:val="0"/>
                <w:color w:val="000000"/>
              </w:rPr>
              <w:br/>
              <w:t>- Màu sắc: Trong mờ, trong suốt</w:t>
            </w:r>
          </w:p>
        </w:tc>
      </w:tr>
      <w:tr w:rsidR="00AE0A3F" w:rsidRPr="00A37DAB" w:rsidTr="00811FC5">
        <w:trPr>
          <w:trHeight w:val="165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31</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phân trang 5 màu</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xấp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4</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Khổ A4 (21cm x 29,7cm)</w:t>
            </w:r>
            <w:r w:rsidRPr="00A37DAB">
              <w:rPr>
                <w:rFonts w:ascii="Times New Roman" w:eastAsia="Times New Roman" w:hAnsi="Times New Roman"/>
                <w:b w:val="0"/>
                <w:color w:val="000000"/>
              </w:rPr>
              <w:br/>
              <w:t>- Định lượng: ≥180gsm</w:t>
            </w:r>
            <w:r w:rsidRPr="00A37DAB">
              <w:rPr>
                <w:rFonts w:ascii="Times New Roman" w:eastAsia="Times New Roman" w:hAnsi="Times New Roman"/>
                <w:b w:val="0"/>
                <w:color w:val="000000"/>
              </w:rPr>
              <w:br/>
              <w:t>- Chất liệu: Giấy bìa cứng</w:t>
            </w:r>
            <w:r w:rsidRPr="00A37DAB">
              <w:rPr>
                <w:rFonts w:ascii="Times New Roman" w:eastAsia="Times New Roman" w:hAnsi="Times New Roman"/>
                <w:b w:val="0"/>
                <w:color w:val="000000"/>
              </w:rPr>
              <w:br/>
              <w:t>- Bấm 11 lỗ sẵn để gắn vào nhiều loại bìa còng</w:t>
            </w:r>
            <w:r w:rsidRPr="00A37DAB">
              <w:rPr>
                <w:rFonts w:ascii="Times New Roman" w:eastAsia="Times New Roman" w:hAnsi="Times New Roman"/>
                <w:b w:val="0"/>
                <w:color w:val="000000"/>
              </w:rPr>
              <w:br/>
              <w:t>- Màu sắc: gồm 5 màu sắc rõ ràng</w:t>
            </w:r>
          </w:p>
        </w:tc>
      </w:tr>
      <w:tr w:rsidR="00AE0A3F" w:rsidRPr="00A37DAB" w:rsidTr="00811FC5">
        <w:trPr>
          <w:trHeight w:val="264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32</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trình ký A4 đôi simili</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25</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Khổ A4 (21cm x 29,7cm)</w:t>
            </w:r>
            <w:r w:rsidRPr="00A37DAB">
              <w:rPr>
                <w:rFonts w:ascii="Times New Roman" w:eastAsia="Times New Roman" w:hAnsi="Times New Roman"/>
                <w:b w:val="0"/>
                <w:color w:val="000000"/>
              </w:rPr>
              <w:br/>
              <w:t xml:space="preserve">- Chất liệu bìa: Bìa giấy bồi carton cứng, bọc simili </w:t>
            </w:r>
            <w:r w:rsidRPr="00A37DAB">
              <w:rPr>
                <w:rFonts w:ascii="Times New Roman" w:eastAsia="Times New Roman" w:hAnsi="Times New Roman"/>
                <w:b w:val="0"/>
                <w:color w:val="000000"/>
              </w:rPr>
              <w:br/>
              <w:t>- Màu sắc: Xanh dương</w:t>
            </w:r>
            <w:r w:rsidRPr="00A37DAB">
              <w:rPr>
                <w:rFonts w:ascii="Times New Roman" w:eastAsia="Times New Roman" w:hAnsi="Times New Roman"/>
                <w:b w:val="0"/>
                <w:color w:val="000000"/>
              </w:rPr>
              <w:br/>
              <w:t xml:space="preserve">- Kiểu dáng: 2 mặt (gập lại như cuốn sổ) – bên trái có túi nhựa để đựng tài liệu </w:t>
            </w:r>
            <w:r w:rsidRPr="00A37DAB">
              <w:rPr>
                <w:rFonts w:ascii="Times New Roman" w:eastAsia="Times New Roman" w:hAnsi="Times New Roman"/>
                <w:b w:val="0"/>
                <w:color w:val="000000"/>
              </w:rPr>
              <w:br/>
              <w:t>- Kẹp bền chắc có tính đàn hồi cao giúp kẹp chặt tài liệu, hồ sơ</w:t>
            </w:r>
          </w:p>
        </w:tc>
      </w:tr>
      <w:tr w:rsidR="00AE0A3F" w:rsidRPr="00A37DAB" w:rsidTr="00811FC5">
        <w:trPr>
          <w:trHeight w:val="231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33</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trình ký A4 đơn simili</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14</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Khổ A4 (21cm x 29,7cm)</w:t>
            </w:r>
            <w:r w:rsidRPr="00A37DAB">
              <w:rPr>
                <w:rFonts w:ascii="Times New Roman" w:eastAsia="Times New Roman" w:hAnsi="Times New Roman"/>
                <w:b w:val="0"/>
                <w:color w:val="000000"/>
              </w:rPr>
              <w:br/>
              <w:t xml:space="preserve">- Chất liệu bìa: Bìa giấy bồi carton cứng, bọc simili </w:t>
            </w:r>
            <w:r w:rsidRPr="00A37DAB">
              <w:rPr>
                <w:rFonts w:ascii="Times New Roman" w:eastAsia="Times New Roman" w:hAnsi="Times New Roman"/>
                <w:b w:val="0"/>
                <w:color w:val="000000"/>
              </w:rPr>
              <w:br/>
              <w:t>- Màu sắc: Xanh dương</w:t>
            </w:r>
            <w:r w:rsidRPr="00A37DAB">
              <w:rPr>
                <w:rFonts w:ascii="Times New Roman" w:eastAsia="Times New Roman" w:hAnsi="Times New Roman"/>
                <w:b w:val="0"/>
                <w:color w:val="000000"/>
              </w:rPr>
              <w:br/>
              <w:t>- Kiểu dáng: Đơn - 1 mặt</w:t>
            </w:r>
            <w:r w:rsidRPr="00A37DAB">
              <w:rPr>
                <w:rFonts w:ascii="Times New Roman" w:eastAsia="Times New Roman" w:hAnsi="Times New Roman"/>
                <w:b w:val="0"/>
                <w:color w:val="000000"/>
              </w:rPr>
              <w:br/>
              <w:t>- Kẹp bền chắc có tính đàn hồi cao giúp kẹp chặt tài liệu, hồ sơ</w:t>
            </w:r>
          </w:p>
        </w:tc>
      </w:tr>
      <w:tr w:rsidR="00AE0A3F" w:rsidRPr="00A37DAB" w:rsidTr="00811FC5">
        <w:trPr>
          <w:trHeight w:val="363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34</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trình ký nhựa đôi A4 FO-CB03</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23</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Khổ A4 (21cm x 29,7cm)</w:t>
            </w:r>
            <w:r w:rsidRPr="00A37DAB">
              <w:rPr>
                <w:rFonts w:ascii="Times New Roman" w:eastAsia="Times New Roman" w:hAnsi="Times New Roman"/>
                <w:b w:val="0"/>
                <w:color w:val="000000"/>
              </w:rPr>
              <w:br/>
              <w:t xml:space="preserve">- Chất liệu: Nhựa PP (Polypropylen) </w:t>
            </w:r>
            <w:r w:rsidRPr="00A37DAB">
              <w:rPr>
                <w:rFonts w:ascii="Times New Roman" w:eastAsia="Times New Roman" w:hAnsi="Times New Roman"/>
                <w:b w:val="0"/>
                <w:color w:val="000000"/>
              </w:rPr>
              <w:br/>
              <w:t>- Màu sắc: Xanh dương</w:t>
            </w:r>
            <w:r w:rsidRPr="00A37DAB">
              <w:rPr>
                <w:rFonts w:ascii="Times New Roman" w:eastAsia="Times New Roman" w:hAnsi="Times New Roman"/>
                <w:b w:val="0"/>
                <w:color w:val="000000"/>
              </w:rPr>
              <w:br/>
              <w:t xml:space="preserve">- Kiểu dáng: 2 mặt (gập lại như cuốn sổ) – bên trái có túi nhựa để đựng tài liệu </w:t>
            </w:r>
            <w:r w:rsidRPr="00A37DAB">
              <w:rPr>
                <w:rFonts w:ascii="Times New Roman" w:eastAsia="Times New Roman" w:hAnsi="Times New Roman"/>
                <w:b w:val="0"/>
                <w:color w:val="000000"/>
              </w:rPr>
              <w:br/>
              <w:t>- Bìa cứng chắc, đường hàn có độ bền cao, làm từ nhựa Mica</w:t>
            </w:r>
            <w:r w:rsidRPr="00A37DAB">
              <w:rPr>
                <w:rFonts w:ascii="Times New Roman" w:eastAsia="Times New Roman" w:hAnsi="Times New Roman"/>
                <w:b w:val="0"/>
                <w:color w:val="000000"/>
              </w:rPr>
              <w:br/>
              <w:t>- Kẹp bền chắc có tính đàn hồi cao giúp kẹp chặt tài liệu, hồ sơ</w:t>
            </w:r>
            <w:r w:rsidRPr="00A37DAB">
              <w:rPr>
                <w:rFonts w:ascii="Times New Roman" w:eastAsia="Times New Roman" w:hAnsi="Times New Roman"/>
                <w:b w:val="0"/>
                <w:color w:val="000000"/>
              </w:rPr>
              <w:br/>
              <w:t>- Hai góc kép được bọc nhựa, giúp tài liệu hồ sơ không bị rơi ra khỏi kẹp</w:t>
            </w:r>
          </w:p>
        </w:tc>
      </w:tr>
      <w:tr w:rsidR="00AE0A3F" w:rsidRPr="00A37DAB" w:rsidTr="00811FC5">
        <w:trPr>
          <w:trHeight w:val="297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35</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Bìa trình ký nhựa đơn A4 FO-CB04</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79</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Khổ A4 (21cm x 29,7cm)</w:t>
            </w:r>
            <w:r w:rsidRPr="00A37DAB">
              <w:rPr>
                <w:rFonts w:ascii="Times New Roman" w:eastAsia="Times New Roman" w:hAnsi="Times New Roman"/>
                <w:b w:val="0"/>
                <w:color w:val="000000"/>
              </w:rPr>
              <w:br/>
              <w:t xml:space="preserve">- Chất liệu: Nhựa PP (Polypropylen) </w:t>
            </w:r>
            <w:r w:rsidRPr="00A37DAB">
              <w:rPr>
                <w:rFonts w:ascii="Times New Roman" w:eastAsia="Times New Roman" w:hAnsi="Times New Roman"/>
                <w:b w:val="0"/>
                <w:color w:val="000000"/>
              </w:rPr>
              <w:br/>
              <w:t>- Màu sắc: Xanh dương</w:t>
            </w:r>
            <w:r w:rsidRPr="00A37DAB">
              <w:rPr>
                <w:rFonts w:ascii="Times New Roman" w:eastAsia="Times New Roman" w:hAnsi="Times New Roman"/>
                <w:b w:val="0"/>
                <w:color w:val="000000"/>
              </w:rPr>
              <w:br/>
              <w:t>- Kiểu dáng: Đơn – 1 mặt</w:t>
            </w:r>
            <w:r w:rsidRPr="00A37DAB">
              <w:rPr>
                <w:rFonts w:ascii="Times New Roman" w:eastAsia="Times New Roman" w:hAnsi="Times New Roman"/>
                <w:b w:val="0"/>
                <w:color w:val="000000"/>
              </w:rPr>
              <w:br/>
              <w:t>- Bìa cứng chắc, làm từ nhựa Mica</w:t>
            </w:r>
            <w:r w:rsidRPr="00A37DAB">
              <w:rPr>
                <w:rFonts w:ascii="Times New Roman" w:eastAsia="Times New Roman" w:hAnsi="Times New Roman"/>
                <w:b w:val="0"/>
                <w:color w:val="000000"/>
              </w:rPr>
              <w:br/>
              <w:t>- Kẹp bền chắc có tính đàn hồi cao giúp kẹp chặt tài liệu, hồ sơ</w:t>
            </w:r>
            <w:r w:rsidRPr="00A37DAB">
              <w:rPr>
                <w:rFonts w:ascii="Times New Roman" w:eastAsia="Times New Roman" w:hAnsi="Times New Roman"/>
                <w:b w:val="0"/>
                <w:color w:val="000000"/>
              </w:rPr>
              <w:br/>
              <w:t>- Hai góc kép được bọc nhựa, giúp tài liệu hồ sơ không bị rơi ra khỏi kẹp</w:t>
            </w:r>
          </w:p>
        </w:tc>
      </w:tr>
      <w:tr w:rsidR="00AE0A3F" w:rsidRPr="00A37DAB" w:rsidTr="00811FC5">
        <w:trPr>
          <w:trHeight w:val="198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36</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bi TL-027 (đen)</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130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Loại mực: Mực dầu màu đen</w:t>
            </w:r>
            <w:r w:rsidRPr="00A37DAB">
              <w:rPr>
                <w:rFonts w:ascii="Times New Roman" w:eastAsia="Times New Roman" w:hAnsi="Times New Roman"/>
                <w:b w:val="0"/>
                <w:color w:val="000000"/>
              </w:rPr>
              <w:br/>
              <w:t>- Đường kính ngòi: ≥0.5mm</w:t>
            </w:r>
            <w:r w:rsidRPr="00A37DAB">
              <w:rPr>
                <w:rFonts w:ascii="Times New Roman" w:eastAsia="Times New Roman" w:hAnsi="Times New Roman"/>
                <w:b w:val="0"/>
                <w:color w:val="000000"/>
              </w:rPr>
              <w:br/>
              <w:t>- Chiều dài bút: ≥14cm</w:t>
            </w:r>
            <w:r w:rsidRPr="00A37DAB">
              <w:rPr>
                <w:rFonts w:ascii="Times New Roman" w:eastAsia="Times New Roman" w:hAnsi="Times New Roman"/>
                <w:b w:val="0"/>
                <w:color w:val="000000"/>
              </w:rPr>
              <w:br/>
              <w:t>- Vỏ: Nhựa cứng trong suốt</w:t>
            </w:r>
            <w:r w:rsidRPr="00A37DAB">
              <w:rPr>
                <w:rFonts w:ascii="Times New Roman" w:eastAsia="Times New Roman" w:hAnsi="Times New Roman"/>
                <w:b w:val="0"/>
                <w:color w:val="000000"/>
              </w:rPr>
              <w:br/>
              <w:t>- Kiểu dáng: Dạng bấm, viết trơn, đều mực, không lem</w:t>
            </w:r>
          </w:p>
        </w:tc>
      </w:tr>
      <w:tr w:rsidR="00AE0A3F" w:rsidRPr="00A37DAB" w:rsidTr="00811FC5">
        <w:trPr>
          <w:trHeight w:val="198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37</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bi TL-027 (xanh)</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1.128</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Loại mực: Mực dầu màu xanh</w:t>
            </w:r>
            <w:r w:rsidRPr="00A37DAB">
              <w:rPr>
                <w:rFonts w:ascii="Times New Roman" w:eastAsia="Times New Roman" w:hAnsi="Times New Roman"/>
                <w:b w:val="0"/>
                <w:color w:val="000000"/>
              </w:rPr>
              <w:br/>
              <w:t>- Đường kính ngòi: ≥0.5mm</w:t>
            </w:r>
            <w:r w:rsidRPr="00A37DAB">
              <w:rPr>
                <w:rFonts w:ascii="Times New Roman" w:eastAsia="Times New Roman" w:hAnsi="Times New Roman"/>
                <w:b w:val="0"/>
                <w:color w:val="000000"/>
              </w:rPr>
              <w:br/>
              <w:t>- Chiều dài bút: ≥14cm</w:t>
            </w:r>
            <w:r w:rsidRPr="00A37DAB">
              <w:rPr>
                <w:rFonts w:ascii="Times New Roman" w:eastAsia="Times New Roman" w:hAnsi="Times New Roman"/>
                <w:b w:val="0"/>
                <w:color w:val="000000"/>
              </w:rPr>
              <w:br/>
              <w:t>- Vỏ: Nhựa cứng trong suốt</w:t>
            </w:r>
            <w:r w:rsidRPr="00A37DAB">
              <w:rPr>
                <w:rFonts w:ascii="Times New Roman" w:eastAsia="Times New Roman" w:hAnsi="Times New Roman"/>
                <w:b w:val="0"/>
                <w:color w:val="000000"/>
              </w:rPr>
              <w:br/>
              <w:t>- Kiểu dáng: Dạng bấm, viết trơn, đều mực, không lem</w:t>
            </w:r>
          </w:p>
        </w:tc>
      </w:tr>
      <w:tr w:rsidR="00AE0A3F" w:rsidRPr="00A37DAB" w:rsidTr="00811FC5">
        <w:trPr>
          <w:trHeight w:val="198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38</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bi TL-08 (đen)</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42</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Loại mực: Mực dầu màu đen</w:t>
            </w:r>
            <w:r w:rsidRPr="00A37DAB">
              <w:rPr>
                <w:rFonts w:ascii="Times New Roman" w:eastAsia="Times New Roman" w:hAnsi="Times New Roman"/>
                <w:b w:val="0"/>
                <w:color w:val="000000"/>
              </w:rPr>
              <w:br/>
              <w:t>- Đường kính ngòi: ≥0.8mm</w:t>
            </w:r>
            <w:r w:rsidRPr="00A37DAB">
              <w:rPr>
                <w:rFonts w:ascii="Times New Roman" w:eastAsia="Times New Roman" w:hAnsi="Times New Roman"/>
                <w:b w:val="0"/>
                <w:color w:val="000000"/>
              </w:rPr>
              <w:br/>
              <w:t>- Chiều dài bút: ≥14cm</w:t>
            </w:r>
            <w:r w:rsidRPr="00A37DAB">
              <w:rPr>
                <w:rFonts w:ascii="Times New Roman" w:eastAsia="Times New Roman" w:hAnsi="Times New Roman"/>
                <w:b w:val="0"/>
                <w:color w:val="000000"/>
              </w:rPr>
              <w:br/>
              <w:t>- Vỏ: Nhựa cứng</w:t>
            </w:r>
            <w:r w:rsidRPr="00A37DAB">
              <w:rPr>
                <w:rFonts w:ascii="Times New Roman" w:eastAsia="Times New Roman" w:hAnsi="Times New Roman"/>
                <w:b w:val="0"/>
                <w:color w:val="000000"/>
              </w:rPr>
              <w:br/>
              <w:t>- Tính năng:  Dạng bấm, thân bút tròn, viết trơn, cầm chắc tay</w:t>
            </w:r>
          </w:p>
        </w:tc>
      </w:tr>
      <w:tr w:rsidR="00AE0A3F" w:rsidRPr="00A37DAB" w:rsidTr="00811FC5">
        <w:trPr>
          <w:trHeight w:val="198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39</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bi TL-08 (đỏ)</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674</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Loại mực: Mực dầu màu đỏ</w:t>
            </w:r>
            <w:r w:rsidRPr="00A37DAB">
              <w:rPr>
                <w:rFonts w:ascii="Times New Roman" w:eastAsia="Times New Roman" w:hAnsi="Times New Roman"/>
                <w:b w:val="0"/>
                <w:color w:val="000000"/>
              </w:rPr>
              <w:br/>
              <w:t>- Đường kính ngòi: ≥0.8mm</w:t>
            </w:r>
            <w:r w:rsidRPr="00A37DAB">
              <w:rPr>
                <w:rFonts w:ascii="Times New Roman" w:eastAsia="Times New Roman" w:hAnsi="Times New Roman"/>
                <w:b w:val="0"/>
                <w:color w:val="000000"/>
              </w:rPr>
              <w:br/>
              <w:t>- Chiều dài bút: ≥14cm</w:t>
            </w:r>
            <w:r w:rsidRPr="00A37DAB">
              <w:rPr>
                <w:rFonts w:ascii="Times New Roman" w:eastAsia="Times New Roman" w:hAnsi="Times New Roman"/>
                <w:b w:val="0"/>
                <w:color w:val="000000"/>
              </w:rPr>
              <w:br/>
              <w:t>- Vỏ: Nhựa cứng</w:t>
            </w:r>
            <w:r w:rsidRPr="00A37DAB">
              <w:rPr>
                <w:rFonts w:ascii="Times New Roman" w:eastAsia="Times New Roman" w:hAnsi="Times New Roman"/>
                <w:b w:val="0"/>
                <w:color w:val="000000"/>
              </w:rPr>
              <w:br/>
              <w:t>- Tính năng:  Dạng bấm, thân bút tròn, viết trơn, cầm chắc tay</w:t>
            </w:r>
          </w:p>
        </w:tc>
      </w:tr>
      <w:tr w:rsidR="00AE0A3F" w:rsidRPr="00A37DAB" w:rsidTr="00811FC5">
        <w:trPr>
          <w:trHeight w:val="198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40</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bi TL-08 (xanh)</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2.122</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Loại mực: Mực dầu màu xanh</w:t>
            </w:r>
            <w:r w:rsidRPr="00A37DAB">
              <w:rPr>
                <w:rFonts w:ascii="Times New Roman" w:eastAsia="Times New Roman" w:hAnsi="Times New Roman"/>
                <w:b w:val="0"/>
                <w:color w:val="000000"/>
              </w:rPr>
              <w:br/>
              <w:t>- Đường kính ngòi: ≥0.8mm</w:t>
            </w:r>
            <w:r w:rsidRPr="00A37DAB">
              <w:rPr>
                <w:rFonts w:ascii="Times New Roman" w:eastAsia="Times New Roman" w:hAnsi="Times New Roman"/>
                <w:b w:val="0"/>
                <w:color w:val="000000"/>
              </w:rPr>
              <w:br/>
              <w:t>- Chiều dài bút: ≥14cm</w:t>
            </w:r>
            <w:r w:rsidRPr="00A37DAB">
              <w:rPr>
                <w:rFonts w:ascii="Times New Roman" w:eastAsia="Times New Roman" w:hAnsi="Times New Roman"/>
                <w:b w:val="0"/>
                <w:color w:val="000000"/>
              </w:rPr>
              <w:br/>
              <w:t>- Vỏ: Nhựa cứng</w:t>
            </w:r>
            <w:r w:rsidRPr="00A37DAB">
              <w:rPr>
                <w:rFonts w:ascii="Times New Roman" w:eastAsia="Times New Roman" w:hAnsi="Times New Roman"/>
                <w:b w:val="0"/>
                <w:color w:val="000000"/>
              </w:rPr>
              <w:br/>
              <w:t>- Tính năng:  Dạng bấm, thân bút tròn, viết trơn, cầm chắc tay</w:t>
            </w:r>
          </w:p>
        </w:tc>
      </w:tr>
      <w:tr w:rsidR="00AE0A3F" w:rsidRPr="00A37DAB" w:rsidTr="00811FC5">
        <w:trPr>
          <w:trHeight w:val="198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41</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gel TL-095 (xanh)</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467</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Loại mực: Gel (mực nước) xanh dương</w:t>
            </w:r>
            <w:r w:rsidRPr="00A37DAB">
              <w:rPr>
                <w:rFonts w:ascii="Times New Roman" w:eastAsia="Times New Roman" w:hAnsi="Times New Roman"/>
                <w:b w:val="0"/>
                <w:color w:val="000000"/>
              </w:rPr>
              <w:br/>
              <w:t>- Đường kính ngòi: ≥0.5mm</w:t>
            </w:r>
            <w:r w:rsidRPr="00A37DAB">
              <w:rPr>
                <w:rFonts w:ascii="Times New Roman" w:eastAsia="Times New Roman" w:hAnsi="Times New Roman"/>
                <w:b w:val="0"/>
                <w:color w:val="000000"/>
              </w:rPr>
              <w:br/>
              <w:t>- Chiều dài bút: ≥14cm</w:t>
            </w:r>
            <w:r w:rsidRPr="00A37DAB">
              <w:rPr>
                <w:rFonts w:ascii="Times New Roman" w:eastAsia="Times New Roman" w:hAnsi="Times New Roman"/>
                <w:b w:val="0"/>
                <w:color w:val="000000"/>
              </w:rPr>
              <w:br/>
              <w:t>- Vỏ: Nhựa có tay cầm cao su</w:t>
            </w:r>
            <w:r w:rsidRPr="00A37DAB">
              <w:rPr>
                <w:rFonts w:ascii="Times New Roman" w:eastAsia="Times New Roman" w:hAnsi="Times New Roman"/>
                <w:b w:val="0"/>
                <w:color w:val="000000"/>
              </w:rPr>
              <w:br/>
              <w:t>- Tính năng: Dạng bấm, mực ra đều, phù hợp viết nhanh</w:t>
            </w:r>
          </w:p>
        </w:tc>
      </w:tr>
      <w:tr w:rsidR="00AE0A3F" w:rsidRPr="00A37DAB" w:rsidTr="00811FC5">
        <w:trPr>
          <w:trHeight w:val="297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42</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bi cắm bàn PH-02</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bộ</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283</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đầu bút: ≥0.7mm</w:t>
            </w:r>
            <w:r w:rsidRPr="00A37DAB">
              <w:rPr>
                <w:rFonts w:ascii="Times New Roman" w:eastAsia="Times New Roman" w:hAnsi="Times New Roman"/>
                <w:b w:val="0"/>
                <w:color w:val="000000"/>
              </w:rPr>
              <w:br/>
              <w:t>- Chiều dài bút: ≥900mm</w:t>
            </w:r>
            <w:r w:rsidRPr="00A37DAB">
              <w:rPr>
                <w:rFonts w:ascii="Times New Roman" w:eastAsia="Times New Roman" w:hAnsi="Times New Roman"/>
                <w:b w:val="0"/>
                <w:color w:val="000000"/>
              </w:rPr>
              <w:br/>
              <w:t>- Thân bút: nhựa trắng và xanh dương</w:t>
            </w:r>
            <w:r w:rsidRPr="00A37DAB">
              <w:rPr>
                <w:rFonts w:ascii="Times New Roman" w:eastAsia="Times New Roman" w:hAnsi="Times New Roman"/>
                <w:b w:val="0"/>
                <w:color w:val="000000"/>
              </w:rPr>
              <w:br/>
              <w:t>- Chân đế: tròn, có dán keo 2 mặt phía dưới để gắn cố định lên bàn</w:t>
            </w:r>
            <w:r w:rsidRPr="00A37DAB">
              <w:rPr>
                <w:rFonts w:ascii="Times New Roman" w:eastAsia="Times New Roman" w:hAnsi="Times New Roman"/>
                <w:b w:val="0"/>
                <w:color w:val="000000"/>
              </w:rPr>
              <w:br/>
              <w:t>- Dây co giãn: nối bút với chân đế (dài khoảng 40-50cm)</w:t>
            </w:r>
            <w:r w:rsidRPr="00A37DAB">
              <w:rPr>
                <w:rFonts w:ascii="Times New Roman" w:eastAsia="Times New Roman" w:hAnsi="Times New Roman"/>
                <w:b w:val="0"/>
                <w:color w:val="000000"/>
              </w:rPr>
              <w:br/>
              <w:t>- Số lượng bút: 2 bút/bộ</w:t>
            </w:r>
            <w:r w:rsidRPr="00A37DAB">
              <w:rPr>
                <w:rFonts w:ascii="Times New Roman" w:eastAsia="Times New Roman" w:hAnsi="Times New Roman"/>
                <w:b w:val="0"/>
                <w:color w:val="000000"/>
              </w:rPr>
              <w:br/>
              <w:t>- Màu sắc: Xanh dương</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43</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chì gỗ 2B - 009</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246</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Đầu ngòi: độ cứng 2B (mềm, đậm)</w:t>
            </w:r>
            <w:r w:rsidRPr="00A37DAB">
              <w:rPr>
                <w:rFonts w:ascii="Times New Roman" w:eastAsia="Times New Roman" w:hAnsi="Times New Roman"/>
                <w:b w:val="0"/>
                <w:color w:val="000000"/>
              </w:rPr>
              <w:br/>
              <w:t>- Vỏ: Gỗ sơn hoặc gỗ tự nhiên</w:t>
            </w:r>
            <w:r w:rsidRPr="00A37DAB">
              <w:rPr>
                <w:rFonts w:ascii="Times New Roman" w:eastAsia="Times New Roman" w:hAnsi="Times New Roman"/>
                <w:b w:val="0"/>
                <w:color w:val="000000"/>
              </w:rPr>
              <w:br/>
              <w:t>- Đường kính ruột: ~2mm</w:t>
            </w:r>
            <w:r w:rsidRPr="00A37DAB">
              <w:rPr>
                <w:rFonts w:ascii="Times New Roman" w:eastAsia="Times New Roman" w:hAnsi="Times New Roman"/>
                <w:b w:val="0"/>
                <w:color w:val="000000"/>
              </w:rPr>
              <w:br/>
              <w:t>- Dài: 17 – 19cm</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44</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dạ quang cây lớn HL-02 (Nhiều màu)</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122</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108.7 x 23.9 mm (± 5mm)</w:t>
            </w:r>
            <w:r w:rsidRPr="00A37DAB">
              <w:rPr>
                <w:rFonts w:ascii="Times New Roman" w:eastAsia="Times New Roman" w:hAnsi="Times New Roman"/>
                <w:b w:val="0"/>
                <w:color w:val="000000"/>
              </w:rPr>
              <w:br/>
              <w:t>- Bề rộng nét viết: ≥ 5mm</w:t>
            </w:r>
            <w:r w:rsidRPr="00A37DAB">
              <w:rPr>
                <w:rFonts w:ascii="Times New Roman" w:eastAsia="Times New Roman" w:hAnsi="Times New Roman"/>
                <w:b w:val="0"/>
                <w:color w:val="000000"/>
              </w:rPr>
              <w:br/>
              <w:t>- Đầu bút to, dẹt, độ phản quang hợp lý, mực không có mùi khó chịu, nhanh khô, nhiều màu.</w:t>
            </w:r>
          </w:p>
        </w:tc>
      </w:tr>
      <w:tr w:rsidR="00AE0A3F" w:rsidRPr="00A37DAB" w:rsidTr="00811FC5">
        <w:trPr>
          <w:trHeight w:val="198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45</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dạ quang cây nhỏ HL-03 (Nhiều màu)</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71</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chiều dài 13cm (± 1cm), đường kính 1,2cm  (± 1cm)</w:t>
            </w:r>
            <w:r w:rsidRPr="00A37DAB">
              <w:rPr>
                <w:rFonts w:ascii="Times New Roman" w:eastAsia="Times New Roman" w:hAnsi="Times New Roman"/>
                <w:b w:val="0"/>
                <w:color w:val="000000"/>
              </w:rPr>
              <w:br/>
              <w:t xml:space="preserve">- Đường kính đầu ngòi: Đầu bút nhỏ 1-2 mm, đầu bút lớn ≥4 mm </w:t>
            </w:r>
            <w:r w:rsidRPr="00A37DAB">
              <w:rPr>
                <w:rFonts w:ascii="Times New Roman" w:eastAsia="Times New Roman" w:hAnsi="Times New Roman"/>
                <w:b w:val="0"/>
                <w:color w:val="000000"/>
              </w:rPr>
              <w:br/>
              <w:t>- Tính năng: Độ phản quang hợp lý, mực không có mùi khó chịu, nhanh khô, nhiều màu.</w:t>
            </w:r>
          </w:p>
        </w:tc>
      </w:tr>
      <w:tr w:rsidR="00AE0A3F" w:rsidRPr="00A37DAB" w:rsidTr="00811FC5">
        <w:trPr>
          <w:trHeight w:val="297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46</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lông bảng lớn WB-03 (đen)</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31</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chiều dài 13cm (± 1cm)</w:t>
            </w:r>
            <w:r w:rsidRPr="00A37DAB">
              <w:rPr>
                <w:rFonts w:ascii="Times New Roman" w:eastAsia="Times New Roman" w:hAnsi="Times New Roman"/>
                <w:b w:val="0"/>
                <w:color w:val="000000"/>
              </w:rPr>
              <w:br/>
              <w:t>- Đầu bút: Tròn, ≥3 – 5mm</w:t>
            </w:r>
            <w:r w:rsidRPr="00A37DAB">
              <w:rPr>
                <w:rFonts w:ascii="Times New Roman" w:eastAsia="Times New Roman" w:hAnsi="Times New Roman"/>
                <w:b w:val="0"/>
                <w:color w:val="000000"/>
              </w:rPr>
              <w:br/>
              <w:t>- Bề rộng nét viết: 2,5mm</w:t>
            </w:r>
            <w:r w:rsidRPr="00A37DAB">
              <w:rPr>
                <w:rFonts w:ascii="Times New Roman" w:eastAsia="Times New Roman" w:hAnsi="Times New Roman"/>
                <w:b w:val="0"/>
                <w:color w:val="000000"/>
              </w:rPr>
              <w:br/>
              <w:t>- Màu mực: Màu đen, đậm, mực không độc hại, được làm bằng sợi Polyeste</w:t>
            </w:r>
            <w:r w:rsidRPr="00A37DAB">
              <w:rPr>
                <w:rFonts w:ascii="Times New Roman" w:eastAsia="Times New Roman" w:hAnsi="Times New Roman"/>
                <w:b w:val="0"/>
                <w:color w:val="000000"/>
              </w:rPr>
              <w:br/>
              <w:t>- Kiểu dáng: Dạng nắp đậy (thường có khóa khí để chống khô mực)</w:t>
            </w:r>
            <w:r w:rsidRPr="00A37DAB">
              <w:rPr>
                <w:rFonts w:ascii="Times New Roman" w:eastAsia="Times New Roman" w:hAnsi="Times New Roman"/>
                <w:b w:val="0"/>
                <w:color w:val="000000"/>
              </w:rPr>
              <w:br/>
              <w:t>- Tính năng: Viết trên bảng trắng, dễ xóa bằng khăn khô hoặc bông lau bảng</w:t>
            </w:r>
          </w:p>
        </w:tc>
      </w:tr>
      <w:tr w:rsidR="00AE0A3F" w:rsidRPr="00A37DAB" w:rsidTr="00811FC5">
        <w:trPr>
          <w:trHeight w:val="297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47</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lông bảng lớn WB-03 (đỏ)</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166</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chiều dài 13cm (± 1cm)</w:t>
            </w:r>
            <w:r w:rsidRPr="00A37DAB">
              <w:rPr>
                <w:rFonts w:ascii="Times New Roman" w:eastAsia="Times New Roman" w:hAnsi="Times New Roman"/>
                <w:b w:val="0"/>
                <w:color w:val="000000"/>
              </w:rPr>
              <w:br/>
              <w:t>- Đầu bút: Tròn, ≥3 – 5mm</w:t>
            </w:r>
            <w:r w:rsidRPr="00A37DAB">
              <w:rPr>
                <w:rFonts w:ascii="Times New Roman" w:eastAsia="Times New Roman" w:hAnsi="Times New Roman"/>
                <w:b w:val="0"/>
                <w:color w:val="000000"/>
              </w:rPr>
              <w:br/>
              <w:t>- Bề rộng nét viết: 2,5mm</w:t>
            </w:r>
            <w:r w:rsidRPr="00A37DAB">
              <w:rPr>
                <w:rFonts w:ascii="Times New Roman" w:eastAsia="Times New Roman" w:hAnsi="Times New Roman"/>
                <w:b w:val="0"/>
                <w:color w:val="000000"/>
              </w:rPr>
              <w:br/>
              <w:t>- Màu mực: Màu đỏ tươi, đậm, mực không độc hại, được làm bằng sợi Polyeste</w:t>
            </w:r>
            <w:r w:rsidRPr="00A37DAB">
              <w:rPr>
                <w:rFonts w:ascii="Times New Roman" w:eastAsia="Times New Roman" w:hAnsi="Times New Roman"/>
                <w:b w:val="0"/>
                <w:color w:val="000000"/>
              </w:rPr>
              <w:br/>
              <w:t>- Kiểu dáng: Dạng nắp đậy (thường có khóa khí để chống khô mực)</w:t>
            </w:r>
            <w:r w:rsidRPr="00A37DAB">
              <w:rPr>
                <w:rFonts w:ascii="Times New Roman" w:eastAsia="Times New Roman" w:hAnsi="Times New Roman"/>
                <w:b w:val="0"/>
                <w:color w:val="000000"/>
              </w:rPr>
              <w:br/>
              <w:t>- Tính năng: Viết trên bảng trắng, dễ xóa bằng khăn khô hoặc bông lau bảng</w:t>
            </w:r>
          </w:p>
        </w:tc>
      </w:tr>
      <w:tr w:rsidR="00AE0A3F" w:rsidRPr="00A37DAB" w:rsidTr="00811FC5">
        <w:trPr>
          <w:trHeight w:val="297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48</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lông bảng lớn WB-03 (xanh)</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402</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chiều dài 13cm (± 1cm)</w:t>
            </w:r>
            <w:r w:rsidRPr="00A37DAB">
              <w:rPr>
                <w:rFonts w:ascii="Times New Roman" w:eastAsia="Times New Roman" w:hAnsi="Times New Roman"/>
                <w:b w:val="0"/>
                <w:color w:val="000000"/>
              </w:rPr>
              <w:br/>
              <w:t>- Đầu bút: Tròn, ≥3 – 5mm</w:t>
            </w:r>
            <w:r w:rsidRPr="00A37DAB">
              <w:rPr>
                <w:rFonts w:ascii="Times New Roman" w:eastAsia="Times New Roman" w:hAnsi="Times New Roman"/>
                <w:b w:val="0"/>
                <w:color w:val="000000"/>
              </w:rPr>
              <w:br/>
              <w:t>- Bề rộng nét viết: 2,5mm</w:t>
            </w:r>
            <w:r w:rsidRPr="00A37DAB">
              <w:rPr>
                <w:rFonts w:ascii="Times New Roman" w:eastAsia="Times New Roman" w:hAnsi="Times New Roman"/>
                <w:b w:val="0"/>
                <w:color w:val="000000"/>
              </w:rPr>
              <w:br/>
              <w:t>- Màu mực: Màu xanh dương, đậm, mực không độc hại, được làm bằng sợi Polyeste</w:t>
            </w:r>
            <w:r w:rsidRPr="00A37DAB">
              <w:rPr>
                <w:rFonts w:ascii="Times New Roman" w:eastAsia="Times New Roman" w:hAnsi="Times New Roman"/>
                <w:b w:val="0"/>
                <w:color w:val="000000"/>
              </w:rPr>
              <w:br/>
              <w:t>- Kiểu dáng: Dạng nắp đậy (thường có khóa khí để chống khô mực)</w:t>
            </w:r>
            <w:r w:rsidRPr="00A37DAB">
              <w:rPr>
                <w:rFonts w:ascii="Times New Roman" w:eastAsia="Times New Roman" w:hAnsi="Times New Roman"/>
                <w:b w:val="0"/>
                <w:color w:val="000000"/>
              </w:rPr>
              <w:br/>
              <w:t>- Tính năng: Viết trên bảng trắng, dễ xóa bằng khăn khô hoặc bông lau bảng</w:t>
            </w:r>
          </w:p>
        </w:tc>
      </w:tr>
      <w:tr w:rsidR="00AE0A3F" w:rsidRPr="00A37DAB" w:rsidTr="00811FC5">
        <w:trPr>
          <w:trHeight w:val="297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49</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lông bảng nhỏ WB-02 (xanh)</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145</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13cm (± 1cm)</w:t>
            </w:r>
            <w:r w:rsidRPr="00A37DAB">
              <w:rPr>
                <w:rFonts w:ascii="Times New Roman" w:eastAsia="Times New Roman" w:hAnsi="Times New Roman"/>
                <w:b w:val="0"/>
                <w:color w:val="000000"/>
              </w:rPr>
              <w:br/>
              <w:t>- Đầu bút: Tròn, ≥3 – 5mm</w:t>
            </w:r>
            <w:r w:rsidRPr="00A37DAB">
              <w:rPr>
                <w:rFonts w:ascii="Times New Roman" w:eastAsia="Times New Roman" w:hAnsi="Times New Roman"/>
                <w:b w:val="0"/>
                <w:color w:val="000000"/>
              </w:rPr>
              <w:br/>
              <w:t>- Bề rộng nét viết: 2,5mm</w:t>
            </w:r>
            <w:r w:rsidRPr="00A37DAB">
              <w:rPr>
                <w:rFonts w:ascii="Times New Roman" w:eastAsia="Times New Roman" w:hAnsi="Times New Roman"/>
                <w:b w:val="0"/>
                <w:color w:val="000000"/>
              </w:rPr>
              <w:br/>
              <w:t>- Màu mực: Xanh dương, mực không độc hại, được làm bằng sợi Polyeste</w:t>
            </w:r>
            <w:r w:rsidRPr="00A37DAB">
              <w:rPr>
                <w:rFonts w:ascii="Times New Roman" w:eastAsia="Times New Roman" w:hAnsi="Times New Roman"/>
                <w:b w:val="0"/>
                <w:color w:val="000000"/>
              </w:rPr>
              <w:br/>
              <w:t>- Kiểu dáng: Dạng nắp đậy (thường có khóa khí để chống khô mực)</w:t>
            </w:r>
            <w:r w:rsidRPr="00A37DAB">
              <w:rPr>
                <w:rFonts w:ascii="Times New Roman" w:eastAsia="Times New Roman" w:hAnsi="Times New Roman"/>
                <w:b w:val="0"/>
                <w:color w:val="000000"/>
              </w:rPr>
              <w:br/>
              <w:t>- Tính năng: Viết trên bảng trắng, dễ xóa bằng khăn khô hoặc bông lau bảng</w:t>
            </w:r>
          </w:p>
        </w:tc>
      </w:tr>
      <w:tr w:rsidR="00AE0A3F" w:rsidRPr="00A37DAB" w:rsidTr="00811FC5">
        <w:trPr>
          <w:trHeight w:val="264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50</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lông dầu lớn PM-09 (đỏ)</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36</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chiều dài 13cm (± 1cm)</w:t>
            </w:r>
            <w:r w:rsidRPr="00A37DAB">
              <w:rPr>
                <w:rFonts w:ascii="Times New Roman" w:eastAsia="Times New Roman" w:hAnsi="Times New Roman"/>
                <w:b w:val="0"/>
                <w:color w:val="000000"/>
              </w:rPr>
              <w:br/>
              <w:t>- Bút có 2 đầu: đầu to ≥6mm (dẹt), đầu nhỏ ≥0,8mm (tròn)</w:t>
            </w:r>
            <w:r w:rsidRPr="00A37DAB">
              <w:rPr>
                <w:rFonts w:ascii="Times New Roman" w:eastAsia="Times New Roman" w:hAnsi="Times New Roman"/>
                <w:b w:val="0"/>
                <w:color w:val="000000"/>
              </w:rPr>
              <w:br/>
              <w:t>- Màu mực: Đỏ tươi, đậm ( mực dầu )</w:t>
            </w:r>
            <w:r w:rsidRPr="00A37DAB">
              <w:rPr>
                <w:rFonts w:ascii="Times New Roman" w:eastAsia="Times New Roman" w:hAnsi="Times New Roman"/>
                <w:b w:val="0"/>
                <w:color w:val="000000"/>
              </w:rPr>
              <w:br/>
              <w:t>- Kiểu dáng: Dạng nắp đậy (thường có khóa khí để chống khô mực)</w:t>
            </w:r>
            <w:r w:rsidRPr="00A37DAB">
              <w:rPr>
                <w:rFonts w:ascii="Times New Roman" w:eastAsia="Times New Roman" w:hAnsi="Times New Roman"/>
                <w:b w:val="0"/>
                <w:color w:val="000000"/>
              </w:rPr>
              <w:br/>
              <w:t>- Tính năng: Viết được trên nhiều chất liệu: giấy, nhựa,..</w:t>
            </w:r>
          </w:p>
        </w:tc>
      </w:tr>
      <w:tr w:rsidR="00AE0A3F" w:rsidRPr="00A37DAB" w:rsidTr="00811FC5">
        <w:trPr>
          <w:trHeight w:val="264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51</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lông dầu lớn PM-09 (xanh)</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281</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chiều dài 13cm (± 1cm)</w:t>
            </w:r>
            <w:r w:rsidRPr="00A37DAB">
              <w:rPr>
                <w:rFonts w:ascii="Times New Roman" w:eastAsia="Times New Roman" w:hAnsi="Times New Roman"/>
                <w:b w:val="0"/>
                <w:color w:val="000000"/>
              </w:rPr>
              <w:br/>
              <w:t>- Bút có 2 đầu: đầu to ≥6mm (dẹt), đầu nhỏ ≥0,8mm (tròn)</w:t>
            </w:r>
            <w:r w:rsidRPr="00A37DAB">
              <w:rPr>
                <w:rFonts w:ascii="Times New Roman" w:eastAsia="Times New Roman" w:hAnsi="Times New Roman"/>
                <w:b w:val="0"/>
                <w:color w:val="000000"/>
              </w:rPr>
              <w:br/>
              <w:t>- Màu mực: Xanh dương ( mực dầu )</w:t>
            </w:r>
            <w:r w:rsidRPr="00A37DAB">
              <w:rPr>
                <w:rFonts w:ascii="Times New Roman" w:eastAsia="Times New Roman" w:hAnsi="Times New Roman"/>
                <w:b w:val="0"/>
                <w:color w:val="000000"/>
              </w:rPr>
              <w:br/>
              <w:t>- Kiểu dáng: Dạng nắp đậy (thường có khóa khí để chống khô mực)</w:t>
            </w:r>
            <w:r w:rsidRPr="00A37DAB">
              <w:rPr>
                <w:rFonts w:ascii="Times New Roman" w:eastAsia="Times New Roman" w:hAnsi="Times New Roman"/>
                <w:b w:val="0"/>
                <w:color w:val="000000"/>
              </w:rPr>
              <w:br/>
              <w:t>- Tính năng: Viết được trên nhiều chất liệu: giấy, nhựa,..</w:t>
            </w:r>
          </w:p>
        </w:tc>
      </w:tr>
      <w:tr w:rsidR="00AE0A3F" w:rsidRPr="00A37DAB" w:rsidTr="00811FC5">
        <w:trPr>
          <w:trHeight w:val="264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52</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lông dầu nhỏ PM-04 (đỏ)</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176</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chiều dài 13cm (± 1cm)</w:t>
            </w:r>
            <w:r w:rsidRPr="00A37DAB">
              <w:rPr>
                <w:rFonts w:ascii="Times New Roman" w:eastAsia="Times New Roman" w:hAnsi="Times New Roman"/>
                <w:b w:val="0"/>
                <w:color w:val="000000"/>
              </w:rPr>
              <w:br/>
              <w:t>- Loại mực: Mực dầu</w:t>
            </w:r>
            <w:r w:rsidRPr="00A37DAB">
              <w:rPr>
                <w:rFonts w:ascii="Times New Roman" w:eastAsia="Times New Roman" w:hAnsi="Times New Roman"/>
                <w:b w:val="0"/>
                <w:color w:val="000000"/>
              </w:rPr>
              <w:br/>
              <w:t>- Màu mực: Đỏ tươi</w:t>
            </w:r>
            <w:r w:rsidRPr="00A37DAB">
              <w:rPr>
                <w:rFonts w:ascii="Times New Roman" w:eastAsia="Times New Roman" w:hAnsi="Times New Roman"/>
                <w:b w:val="0"/>
                <w:color w:val="000000"/>
              </w:rPr>
              <w:br/>
              <w:t>- Ngòi bút: Ngòi nhỏ (fine tip), ≥0.4mm – 1.0mm</w:t>
            </w:r>
            <w:r w:rsidRPr="00A37DAB">
              <w:rPr>
                <w:rFonts w:ascii="Times New Roman" w:eastAsia="Times New Roman" w:hAnsi="Times New Roman"/>
                <w:b w:val="0"/>
                <w:color w:val="000000"/>
              </w:rPr>
              <w:br/>
              <w:t xml:space="preserve"> Đầu bút bằng sợi nỉ bền, không xòe</w:t>
            </w:r>
            <w:r w:rsidRPr="00A37DAB">
              <w:rPr>
                <w:rFonts w:ascii="Times New Roman" w:eastAsia="Times New Roman" w:hAnsi="Times New Roman"/>
                <w:b w:val="0"/>
                <w:color w:val="000000"/>
              </w:rPr>
              <w:br/>
              <w:t>- Chất liệu vỏ: Nhựa cứng, có nắp đậy</w:t>
            </w:r>
            <w:r w:rsidRPr="00A37DAB">
              <w:rPr>
                <w:rFonts w:ascii="Times New Roman" w:eastAsia="Times New Roman" w:hAnsi="Times New Roman"/>
                <w:b w:val="0"/>
                <w:color w:val="000000"/>
              </w:rPr>
              <w:br/>
              <w:t>- Tính năng: Viết mượt, chính xác trên nhiều bề mặt: giấy, nhựa, kim loại, thủy tinh...</w:t>
            </w:r>
          </w:p>
        </w:tc>
      </w:tr>
      <w:tr w:rsidR="00AE0A3F" w:rsidRPr="00A37DAB" w:rsidTr="00811FC5">
        <w:trPr>
          <w:trHeight w:val="264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53</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lông dầu nhỏ PM-04 (xanh)</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640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chiều dài 13cm (± 1cm)</w:t>
            </w:r>
            <w:r w:rsidRPr="00A37DAB">
              <w:rPr>
                <w:rFonts w:ascii="Times New Roman" w:eastAsia="Times New Roman" w:hAnsi="Times New Roman"/>
                <w:b w:val="0"/>
                <w:color w:val="000000"/>
              </w:rPr>
              <w:br/>
              <w:t>- Loại mực: Mực dầu</w:t>
            </w:r>
            <w:r w:rsidRPr="00A37DAB">
              <w:rPr>
                <w:rFonts w:ascii="Times New Roman" w:eastAsia="Times New Roman" w:hAnsi="Times New Roman"/>
                <w:b w:val="0"/>
                <w:color w:val="000000"/>
              </w:rPr>
              <w:br/>
              <w:t>- Màu mực: Xanh dương</w:t>
            </w:r>
            <w:r w:rsidRPr="00A37DAB">
              <w:rPr>
                <w:rFonts w:ascii="Times New Roman" w:eastAsia="Times New Roman" w:hAnsi="Times New Roman"/>
                <w:b w:val="0"/>
                <w:color w:val="000000"/>
              </w:rPr>
              <w:br/>
              <w:t>- Ngòi bút: Ngòi nhỏ (fine tip), ≥0.4mm – 1.0mm</w:t>
            </w:r>
            <w:r w:rsidRPr="00A37DAB">
              <w:rPr>
                <w:rFonts w:ascii="Times New Roman" w:eastAsia="Times New Roman" w:hAnsi="Times New Roman"/>
                <w:b w:val="0"/>
                <w:color w:val="000000"/>
              </w:rPr>
              <w:br/>
              <w:t xml:space="preserve"> Đầu bút bằng sợi nỉ bền, không xòe</w:t>
            </w:r>
            <w:r w:rsidRPr="00A37DAB">
              <w:rPr>
                <w:rFonts w:ascii="Times New Roman" w:eastAsia="Times New Roman" w:hAnsi="Times New Roman"/>
                <w:b w:val="0"/>
                <w:color w:val="000000"/>
              </w:rPr>
              <w:br/>
              <w:t>- Chất liệu vỏ: Nhựa cứng, có nắp đậy</w:t>
            </w:r>
            <w:r w:rsidRPr="00A37DAB">
              <w:rPr>
                <w:rFonts w:ascii="Times New Roman" w:eastAsia="Times New Roman" w:hAnsi="Times New Roman"/>
                <w:b w:val="0"/>
                <w:color w:val="000000"/>
              </w:rPr>
              <w:br/>
              <w:t>- Tính năng: Viết mượt, chính xác trên nhiều bề mặt: giấy, nhựa, kim loại, thủy tinh...</w:t>
            </w:r>
          </w:p>
        </w:tc>
      </w:tr>
      <w:tr w:rsidR="00AE0A3F" w:rsidRPr="00A37DAB" w:rsidTr="00811FC5">
        <w:trPr>
          <w:trHeight w:val="231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54</w:t>
            </w:r>
          </w:p>
        </w:tc>
        <w:tc>
          <w:tcPr>
            <w:tcW w:w="3118" w:type="dxa"/>
            <w:shd w:val="clear" w:color="auto" w:fill="FFFFFF" w:themeFill="background1"/>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xóa kéo CT-008</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134</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10,3cm x 5,2cm</w:t>
            </w:r>
            <w:r w:rsidRPr="00A37DAB">
              <w:rPr>
                <w:rFonts w:ascii="Times New Roman" w:eastAsia="Times New Roman" w:hAnsi="Times New Roman"/>
                <w:b w:val="0"/>
                <w:color w:val="000000"/>
              </w:rPr>
              <w:br/>
              <w:t>- Chất liệu: PS - POM</w:t>
            </w:r>
            <w:r w:rsidRPr="00A37DAB">
              <w:rPr>
                <w:rFonts w:ascii="Times New Roman" w:eastAsia="Times New Roman" w:hAnsi="Times New Roman"/>
                <w:b w:val="0"/>
                <w:color w:val="000000"/>
              </w:rPr>
              <w:br/>
              <w:t>- Chiều dài băng xóa: 12m</w:t>
            </w:r>
            <w:r w:rsidRPr="00A37DAB">
              <w:rPr>
                <w:rFonts w:ascii="Times New Roman" w:eastAsia="Times New Roman" w:hAnsi="Times New Roman"/>
                <w:b w:val="0"/>
                <w:color w:val="000000"/>
              </w:rPr>
              <w:br/>
              <w:t>- Độ rộng băng xóa: 5mm</w:t>
            </w:r>
            <w:r w:rsidRPr="00A37DAB">
              <w:rPr>
                <w:rFonts w:ascii="Times New Roman" w:eastAsia="Times New Roman" w:hAnsi="Times New Roman"/>
                <w:b w:val="0"/>
                <w:color w:val="000000"/>
              </w:rPr>
              <w:br/>
              <w:t>- Kiểu dáng đa dạng, nhỏ gọn, êm tay. Băng xóa mượt, có độ che phủ tốt, không bong tróc. Có nắp đậy bảo vệ ngòi bút, chế độ giảm ồn.</w:t>
            </w:r>
          </w:p>
        </w:tc>
      </w:tr>
      <w:tr w:rsidR="00AE0A3F" w:rsidRPr="00A37DAB" w:rsidTr="00811FC5">
        <w:trPr>
          <w:trHeight w:val="198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55</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Bút xóa nước CP-02</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163</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Dạng: Bút xóa đầu kim nhỏ</w:t>
            </w:r>
            <w:r w:rsidRPr="00A37DAB">
              <w:rPr>
                <w:rFonts w:ascii="Times New Roman" w:eastAsia="Times New Roman" w:hAnsi="Times New Roman"/>
                <w:b w:val="0"/>
                <w:color w:val="000000"/>
              </w:rPr>
              <w:br/>
              <w:t>- Dung tích mực: 12ml</w:t>
            </w:r>
            <w:r w:rsidRPr="00A37DAB">
              <w:rPr>
                <w:rFonts w:ascii="Times New Roman" w:eastAsia="Times New Roman" w:hAnsi="Times New Roman"/>
                <w:b w:val="0"/>
                <w:color w:val="000000"/>
              </w:rPr>
              <w:br/>
              <w:t>- Chất liệu vỏ: Nhựa cứng, có thể bóp nhẹ để điều tiết lượng mực</w:t>
            </w:r>
            <w:r w:rsidRPr="00A37DAB">
              <w:rPr>
                <w:rFonts w:ascii="Times New Roman" w:eastAsia="Times New Roman" w:hAnsi="Times New Roman"/>
                <w:b w:val="0"/>
                <w:color w:val="000000"/>
              </w:rPr>
              <w:br/>
              <w:t>- Tính năng: Xóa mực trắng, mau khô,xóa sạch, không để lại vết bẩn</w:t>
            </w:r>
          </w:p>
        </w:tc>
      </w:tr>
      <w:tr w:rsidR="00AE0A3F" w:rsidRPr="00A37DAB" w:rsidTr="00811FC5">
        <w:trPr>
          <w:trHeight w:val="165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56</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Chuốt chì</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94</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ruột chì: ≥6 – 8 mm</w:t>
            </w:r>
            <w:r w:rsidRPr="00A37DAB">
              <w:rPr>
                <w:rFonts w:ascii="Times New Roman" w:eastAsia="Times New Roman" w:hAnsi="Times New Roman"/>
                <w:b w:val="0"/>
                <w:color w:val="000000"/>
              </w:rPr>
              <w:br/>
              <w:t>- Chất liệu: Nhựa cứng (thân vỏ); thép không gỉ (lưỡi gọt)</w:t>
            </w:r>
            <w:r w:rsidRPr="00A37DAB">
              <w:rPr>
                <w:rFonts w:ascii="Times New Roman" w:eastAsia="Times New Roman" w:hAnsi="Times New Roman"/>
                <w:b w:val="0"/>
                <w:color w:val="000000"/>
              </w:rPr>
              <w:br/>
              <w:t>- Lưỡi gọt: Thép không gỉ, sắc bén, chống cùn</w:t>
            </w:r>
            <w:r w:rsidRPr="00A37DAB">
              <w:rPr>
                <w:rFonts w:ascii="Times New Roman" w:eastAsia="Times New Roman" w:hAnsi="Times New Roman"/>
                <w:b w:val="0"/>
                <w:color w:val="000000"/>
              </w:rPr>
              <w:br/>
              <w:t>- Kiểu dáng: Cầm tay nhỏ gọn</w:t>
            </w:r>
          </w:p>
        </w:tc>
      </w:tr>
      <w:tr w:rsidR="00AE0A3F" w:rsidRPr="00A37DAB" w:rsidTr="00811FC5">
        <w:trPr>
          <w:trHeight w:val="429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57</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Dao rọc giấy lớn</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76</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tổng thể:</w:t>
            </w:r>
            <w:r w:rsidRPr="00A37DAB">
              <w:rPr>
                <w:rFonts w:ascii="Times New Roman" w:eastAsia="Times New Roman" w:hAnsi="Times New Roman"/>
                <w:b w:val="0"/>
                <w:color w:val="000000"/>
              </w:rPr>
              <w:br/>
              <w:t xml:space="preserve"> Chiều dài: ≥16 – 18 cm</w:t>
            </w:r>
            <w:r w:rsidRPr="00A37DAB">
              <w:rPr>
                <w:rFonts w:ascii="Times New Roman" w:eastAsia="Times New Roman" w:hAnsi="Times New Roman"/>
                <w:b w:val="0"/>
                <w:color w:val="000000"/>
              </w:rPr>
              <w:br/>
              <w:t xml:space="preserve"> Chiều rộng lưỡi: ≥18mm (loại lớn)</w:t>
            </w:r>
            <w:r w:rsidRPr="00A37DAB">
              <w:rPr>
                <w:rFonts w:ascii="Times New Roman" w:eastAsia="Times New Roman" w:hAnsi="Times New Roman"/>
                <w:b w:val="0"/>
                <w:color w:val="000000"/>
              </w:rPr>
              <w:br/>
              <w:t>- Chất liệu:</w:t>
            </w:r>
            <w:r w:rsidRPr="00A37DAB">
              <w:rPr>
                <w:rFonts w:ascii="Times New Roman" w:eastAsia="Times New Roman" w:hAnsi="Times New Roman"/>
                <w:b w:val="0"/>
                <w:color w:val="000000"/>
              </w:rPr>
              <w:br/>
              <w:t xml:space="preserve"> Thân dao: Nhựa cứng hoặc hợp kim nhôm, có rãnh chống trượt</w:t>
            </w:r>
            <w:r w:rsidRPr="00A37DAB">
              <w:rPr>
                <w:rFonts w:ascii="Times New Roman" w:eastAsia="Times New Roman" w:hAnsi="Times New Roman"/>
                <w:b w:val="0"/>
                <w:color w:val="000000"/>
              </w:rPr>
              <w:br/>
              <w:t xml:space="preserve"> Lưỡi dao: Thép hợp kim không gỉ, sắc bén, dạng gãy khúc (snap-off blade)</w:t>
            </w:r>
            <w:r w:rsidRPr="00A37DAB">
              <w:rPr>
                <w:rFonts w:ascii="Times New Roman" w:eastAsia="Times New Roman" w:hAnsi="Times New Roman"/>
                <w:b w:val="0"/>
                <w:color w:val="000000"/>
              </w:rPr>
              <w:br/>
              <w:t>- Cơ chế hoạt động:</w:t>
            </w:r>
            <w:r w:rsidRPr="00A37DAB">
              <w:rPr>
                <w:rFonts w:ascii="Times New Roman" w:eastAsia="Times New Roman" w:hAnsi="Times New Roman"/>
                <w:b w:val="0"/>
                <w:color w:val="000000"/>
              </w:rPr>
              <w:br/>
              <w:t xml:space="preserve"> Có nút trượt khóa lưỡi</w:t>
            </w:r>
            <w:r w:rsidRPr="00A37DAB">
              <w:rPr>
                <w:rFonts w:ascii="Times New Roman" w:eastAsia="Times New Roman" w:hAnsi="Times New Roman"/>
                <w:b w:val="0"/>
                <w:color w:val="000000"/>
              </w:rPr>
              <w:br/>
              <w:t xml:space="preserve"> Có phần gãy lưỡi phía đuôi để thay thế đầu dao khi cùn</w:t>
            </w:r>
            <w:r w:rsidRPr="00A37DAB">
              <w:rPr>
                <w:rFonts w:ascii="Times New Roman" w:eastAsia="Times New Roman" w:hAnsi="Times New Roman"/>
                <w:b w:val="0"/>
                <w:color w:val="000000"/>
              </w:rPr>
              <w:br/>
              <w:t>- Màu sắc: Thường là xanh, đỏ, xám, vàng...</w:t>
            </w:r>
          </w:p>
        </w:tc>
      </w:tr>
      <w:tr w:rsidR="00AE0A3F" w:rsidRPr="00A37DAB" w:rsidTr="00811FC5">
        <w:trPr>
          <w:trHeight w:val="396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58</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Dao rọc giấy nhỏ</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44</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tổng thể:</w:t>
            </w:r>
            <w:r w:rsidRPr="00A37DAB">
              <w:rPr>
                <w:rFonts w:ascii="Times New Roman" w:eastAsia="Times New Roman" w:hAnsi="Times New Roman"/>
                <w:b w:val="0"/>
                <w:color w:val="000000"/>
              </w:rPr>
              <w:br/>
              <w:t xml:space="preserve"> Chiều dài: ≥13 – 15 cm</w:t>
            </w:r>
            <w:r w:rsidRPr="00A37DAB">
              <w:rPr>
                <w:rFonts w:ascii="Times New Roman" w:eastAsia="Times New Roman" w:hAnsi="Times New Roman"/>
                <w:b w:val="0"/>
                <w:color w:val="000000"/>
              </w:rPr>
              <w:br/>
              <w:t xml:space="preserve"> Chiều rộng lưỡi: ≥9mm (loại nhỏ)</w:t>
            </w:r>
            <w:r w:rsidRPr="00A37DAB">
              <w:rPr>
                <w:rFonts w:ascii="Times New Roman" w:eastAsia="Times New Roman" w:hAnsi="Times New Roman"/>
                <w:b w:val="0"/>
                <w:color w:val="000000"/>
              </w:rPr>
              <w:br/>
              <w:t>- Chất liệu:</w:t>
            </w:r>
            <w:r w:rsidRPr="00A37DAB">
              <w:rPr>
                <w:rFonts w:ascii="Times New Roman" w:eastAsia="Times New Roman" w:hAnsi="Times New Roman"/>
                <w:b w:val="0"/>
                <w:color w:val="000000"/>
              </w:rPr>
              <w:br/>
              <w:t xml:space="preserve"> Thân dao: Nhựa ABS cứng, nhẹ, có rãnh chống trượt</w:t>
            </w:r>
            <w:r w:rsidRPr="00A37DAB">
              <w:rPr>
                <w:rFonts w:ascii="Times New Roman" w:eastAsia="Times New Roman" w:hAnsi="Times New Roman"/>
                <w:b w:val="0"/>
                <w:color w:val="000000"/>
              </w:rPr>
              <w:br/>
              <w:t xml:space="preserve"> Lưỡi dao: Thép không gỉ, dạng gãy khúc (snap-off blade)</w:t>
            </w:r>
            <w:r w:rsidRPr="00A37DAB">
              <w:rPr>
                <w:rFonts w:ascii="Times New Roman" w:eastAsia="Times New Roman" w:hAnsi="Times New Roman"/>
                <w:b w:val="0"/>
                <w:color w:val="000000"/>
              </w:rPr>
              <w:br/>
              <w:t>- Cơ chế hoạt động:</w:t>
            </w:r>
            <w:r w:rsidRPr="00A37DAB">
              <w:rPr>
                <w:rFonts w:ascii="Times New Roman" w:eastAsia="Times New Roman" w:hAnsi="Times New Roman"/>
                <w:b w:val="0"/>
                <w:color w:val="000000"/>
              </w:rPr>
              <w:br/>
              <w:t xml:space="preserve"> Trượt đẩy lưỡi bằng nút khóa nhựa</w:t>
            </w:r>
            <w:r w:rsidRPr="00A37DAB">
              <w:rPr>
                <w:rFonts w:ascii="Times New Roman" w:eastAsia="Times New Roman" w:hAnsi="Times New Roman"/>
                <w:b w:val="0"/>
                <w:color w:val="000000"/>
              </w:rPr>
              <w:br/>
              <w:t xml:space="preserve"> Có thể gãy bỏ phần lưỡi cù để dùng tiếp phần mới</w:t>
            </w:r>
            <w:r w:rsidRPr="00A37DAB">
              <w:rPr>
                <w:rFonts w:ascii="Times New Roman" w:eastAsia="Times New Roman" w:hAnsi="Times New Roman"/>
                <w:b w:val="0"/>
                <w:color w:val="000000"/>
              </w:rPr>
              <w:br/>
              <w:t>- Màu sắc: Đa dạng – xanh, đỏ, vàng, cam...</w:t>
            </w:r>
          </w:p>
        </w:tc>
      </w:tr>
      <w:tr w:rsidR="00AE0A3F" w:rsidRPr="00A37DAB" w:rsidTr="00811FC5">
        <w:trPr>
          <w:trHeight w:val="297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59</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Dây thun lớn (đkính 38mm)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kg</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30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w:t>
            </w:r>
            <w:r w:rsidRPr="00A37DAB">
              <w:rPr>
                <w:rFonts w:ascii="Times New Roman" w:eastAsia="Times New Roman" w:hAnsi="Times New Roman"/>
                <w:b w:val="0"/>
                <w:color w:val="000000"/>
              </w:rPr>
              <w:br/>
              <w:t xml:space="preserve"> Đường kính: 38mm (chu vi ~120mm)</w:t>
            </w:r>
            <w:r w:rsidRPr="00A37DAB">
              <w:rPr>
                <w:rFonts w:ascii="Times New Roman" w:eastAsia="Times New Roman" w:hAnsi="Times New Roman"/>
                <w:b w:val="0"/>
                <w:color w:val="000000"/>
              </w:rPr>
              <w:br/>
              <w:t xml:space="preserve"> Bản rộng: ≥ 1.5 </w:t>
            </w:r>
            <w:r w:rsidRPr="00A37DAB">
              <w:rPr>
                <w:rFonts w:ascii="Times New Roman" w:eastAsia="Times New Roman" w:hAnsi="Times New Roman"/>
                <w:b w:val="0"/>
                <w:color w:val="000000"/>
              </w:rPr>
              <w:br/>
              <w:t xml:space="preserve"> Độ dày: ≥ 1mm</w:t>
            </w:r>
            <w:r w:rsidRPr="00A37DAB">
              <w:rPr>
                <w:rFonts w:ascii="Times New Roman" w:eastAsia="Times New Roman" w:hAnsi="Times New Roman"/>
                <w:b w:val="0"/>
                <w:color w:val="000000"/>
              </w:rPr>
              <w:br/>
              <w:t>- Chất liệu: Cao su thiên nhiên pha tổng hợp, độ đàn hồi cao</w:t>
            </w:r>
            <w:r w:rsidRPr="00A37DAB">
              <w:rPr>
                <w:rFonts w:ascii="Times New Roman" w:eastAsia="Times New Roman" w:hAnsi="Times New Roman"/>
                <w:b w:val="0"/>
                <w:color w:val="000000"/>
              </w:rPr>
              <w:br/>
              <w:t xml:space="preserve">- Màu sắc: Vàng đậm (màu cao su tự nhiên) </w:t>
            </w:r>
            <w:r w:rsidRPr="00A37DAB">
              <w:rPr>
                <w:rFonts w:ascii="Times New Roman" w:eastAsia="Times New Roman" w:hAnsi="Times New Roman"/>
                <w:b w:val="0"/>
                <w:color w:val="000000"/>
              </w:rPr>
              <w:br/>
              <w:t>- Dùng buộc tài liệu, hàng hóa, bó sản phẩm, bao thư...</w:t>
            </w:r>
          </w:p>
        </w:tc>
      </w:tr>
      <w:tr w:rsidR="00AE0A3F" w:rsidRPr="00A37DAB" w:rsidTr="00811FC5">
        <w:trPr>
          <w:trHeight w:val="429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60</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Dây thun sợi phở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kg</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15</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Đặc điểm nhận diện:</w:t>
            </w:r>
            <w:r w:rsidRPr="00A37DAB">
              <w:rPr>
                <w:rFonts w:ascii="Times New Roman" w:eastAsia="Times New Roman" w:hAnsi="Times New Roman"/>
                <w:b w:val="0"/>
                <w:color w:val="000000"/>
              </w:rPr>
              <w:br/>
              <w:t xml:space="preserve"> Bản rộng như sợi phở (≥ 5–8mm)</w:t>
            </w:r>
            <w:r w:rsidRPr="00A37DAB">
              <w:rPr>
                <w:rFonts w:ascii="Times New Roman" w:eastAsia="Times New Roman" w:hAnsi="Times New Roman"/>
                <w:b w:val="0"/>
                <w:color w:val="000000"/>
              </w:rPr>
              <w:br/>
              <w:t xml:space="preserve"> Dày, mềm, độ đàn hồi trung bình</w:t>
            </w:r>
            <w:r w:rsidRPr="00A37DAB">
              <w:rPr>
                <w:rFonts w:ascii="Times New Roman" w:eastAsia="Times New Roman" w:hAnsi="Times New Roman"/>
                <w:b w:val="0"/>
                <w:color w:val="000000"/>
              </w:rPr>
              <w:br/>
              <w:t xml:space="preserve">- Kích thước thông dụng: </w:t>
            </w:r>
            <w:r w:rsidRPr="00A37DAB">
              <w:rPr>
                <w:rFonts w:ascii="Times New Roman" w:eastAsia="Times New Roman" w:hAnsi="Times New Roman"/>
                <w:b w:val="0"/>
                <w:color w:val="000000"/>
              </w:rPr>
              <w:br/>
              <w:t xml:space="preserve"> Chiều rộng: ≥5–8mm</w:t>
            </w:r>
            <w:r w:rsidRPr="00A37DAB">
              <w:rPr>
                <w:rFonts w:ascii="Times New Roman" w:eastAsia="Times New Roman" w:hAnsi="Times New Roman"/>
                <w:b w:val="0"/>
                <w:color w:val="000000"/>
              </w:rPr>
              <w:br/>
              <w:t xml:space="preserve"> Đường kính cuộn tròn: ~40–50mm (khi chưa kéo giãn)</w:t>
            </w:r>
            <w:r w:rsidRPr="00A37DAB">
              <w:rPr>
                <w:rFonts w:ascii="Times New Roman" w:eastAsia="Times New Roman" w:hAnsi="Times New Roman"/>
                <w:b w:val="0"/>
                <w:color w:val="000000"/>
              </w:rPr>
              <w:br/>
              <w:t>- Chất liệu: Cao su tổng hợp</w:t>
            </w:r>
            <w:r w:rsidRPr="00A37DAB">
              <w:rPr>
                <w:rFonts w:ascii="Times New Roman" w:eastAsia="Times New Roman" w:hAnsi="Times New Roman"/>
                <w:b w:val="0"/>
                <w:color w:val="000000"/>
              </w:rPr>
              <w:br/>
              <w:t>- Màu sắc: Cam đậm hoặc vàng đậm</w:t>
            </w:r>
            <w:r w:rsidRPr="00A37DAB">
              <w:rPr>
                <w:rFonts w:ascii="Times New Roman" w:eastAsia="Times New Roman" w:hAnsi="Times New Roman"/>
                <w:b w:val="0"/>
                <w:color w:val="000000"/>
              </w:rPr>
              <w:br/>
              <w:t xml:space="preserve"> Mỗi bịch có số lượng sợi thấp hơn dây thun nhỏ, nhưng bản to và chắc</w:t>
            </w:r>
            <w:r w:rsidRPr="00A37DAB">
              <w:rPr>
                <w:rFonts w:ascii="Times New Roman" w:eastAsia="Times New Roman" w:hAnsi="Times New Roman"/>
                <w:b w:val="0"/>
                <w:color w:val="000000"/>
              </w:rPr>
              <w:br/>
              <w:t>- Dùng buộc tài liệu dày, thùng giấy, vật dụng nặng</w:t>
            </w:r>
          </w:p>
        </w:tc>
      </w:tr>
      <w:tr w:rsidR="00AE0A3F" w:rsidRPr="00A37DAB" w:rsidTr="00811FC5">
        <w:trPr>
          <w:trHeight w:val="165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61</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Gôm trắng trung</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cục</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188</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Dài: 4,7cm (± 0,3cm); rộng 1,8cm (± 0,3cm); dày: 1cm (± 0,2cm)</w:t>
            </w:r>
            <w:r w:rsidRPr="00A37DAB">
              <w:rPr>
                <w:rFonts w:ascii="Times New Roman" w:eastAsia="Times New Roman" w:hAnsi="Times New Roman"/>
                <w:b w:val="0"/>
                <w:color w:val="000000"/>
              </w:rPr>
              <w:br/>
              <w:t>- Chất liệu: Cao su tổng hợp hoặc nhựa PVC mềm, không chứa chất độc hại</w:t>
            </w:r>
            <w:r w:rsidRPr="00A37DAB">
              <w:rPr>
                <w:rFonts w:ascii="Times New Roman" w:eastAsia="Times New Roman" w:hAnsi="Times New Roman"/>
                <w:b w:val="0"/>
                <w:color w:val="000000"/>
              </w:rPr>
              <w:br/>
              <w:t>- Màu sắc: Trắng</w:t>
            </w:r>
          </w:p>
        </w:tc>
      </w:tr>
      <w:tr w:rsidR="00AE0A3F" w:rsidRPr="00A37DAB" w:rsidTr="00811FC5">
        <w:trPr>
          <w:trHeight w:val="264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62</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Giấy A4 80-A</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ram</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280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Định lượng giấy ≥ 80 gsm, kích thước: (210x297)mm.</w:t>
            </w:r>
            <w:r w:rsidRPr="00A37DAB">
              <w:rPr>
                <w:rFonts w:ascii="Times New Roman" w:eastAsia="Times New Roman" w:hAnsi="Times New Roman"/>
                <w:b w:val="0"/>
                <w:color w:val="000000"/>
              </w:rPr>
              <w:br/>
              <w:t>- Độ trắng: CIE ≥ 150</w:t>
            </w:r>
            <w:r w:rsidRPr="00A37DAB">
              <w:rPr>
                <w:rFonts w:ascii="Times New Roman" w:eastAsia="Times New Roman" w:hAnsi="Times New Roman"/>
                <w:b w:val="0"/>
                <w:color w:val="000000"/>
              </w:rPr>
              <w:br/>
              <w:t>- Độ dày ≥ 108 micron</w:t>
            </w:r>
            <w:r w:rsidRPr="00A37DAB">
              <w:rPr>
                <w:rFonts w:ascii="Times New Roman" w:eastAsia="Times New Roman" w:hAnsi="Times New Roman"/>
                <w:b w:val="0"/>
                <w:color w:val="000000"/>
              </w:rPr>
              <w:br/>
              <w:t>- Được sản xuất từ bột giấy, màu trắng mịn, không tạp, không lem khi in.</w:t>
            </w:r>
            <w:r w:rsidRPr="00A37DAB">
              <w:rPr>
                <w:rFonts w:ascii="Times New Roman" w:eastAsia="Times New Roman" w:hAnsi="Times New Roman"/>
                <w:b w:val="0"/>
                <w:color w:val="000000"/>
              </w:rPr>
              <w:br/>
              <w:t>- Quy cách đóng gói: 1ram/500 tờ, bao bì không rách, cuốn góc.</w:t>
            </w:r>
          </w:p>
        </w:tc>
      </w:tr>
      <w:tr w:rsidR="00AE0A3F" w:rsidRPr="00A37DAB" w:rsidTr="00811FC5">
        <w:trPr>
          <w:trHeight w:val="231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63</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Giấy A4 80-E</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ram</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3.580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Định lượng giấy ≥ 80 gsm, kích thước: (210x297)mm.</w:t>
            </w:r>
            <w:r w:rsidRPr="00A37DAB">
              <w:rPr>
                <w:rFonts w:ascii="Times New Roman" w:eastAsia="Times New Roman" w:hAnsi="Times New Roman"/>
                <w:b w:val="0"/>
                <w:color w:val="000000"/>
              </w:rPr>
              <w:br/>
              <w:t>- Độ trắng: CIE ≥ 92</w:t>
            </w:r>
            <w:r w:rsidRPr="00A37DAB">
              <w:rPr>
                <w:rFonts w:ascii="Times New Roman" w:eastAsia="Times New Roman" w:hAnsi="Times New Roman"/>
                <w:b w:val="0"/>
                <w:color w:val="000000"/>
              </w:rPr>
              <w:br/>
              <w:t>- Được sản xuất từ bột giấy, màu trắng mịn, không tạp, không lem khi in.</w:t>
            </w:r>
            <w:r w:rsidRPr="00A37DAB">
              <w:rPr>
                <w:rFonts w:ascii="Times New Roman" w:eastAsia="Times New Roman" w:hAnsi="Times New Roman"/>
                <w:b w:val="0"/>
                <w:color w:val="000000"/>
              </w:rPr>
              <w:br/>
              <w:t>- Quy cách đóng gói: 1ram/500 tờ, bao bì không rách, cuốn góc.</w:t>
            </w:r>
          </w:p>
        </w:tc>
      </w:tr>
      <w:tr w:rsidR="00AE0A3F" w:rsidRPr="00A37DAB" w:rsidTr="00811FC5">
        <w:trPr>
          <w:trHeight w:val="231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64</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Giấy A5 80-E</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ram</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360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Định lượng giấy ≥ 80 gsm, kích thước: (148x210)mm.</w:t>
            </w:r>
            <w:r w:rsidRPr="00A37DAB">
              <w:rPr>
                <w:rFonts w:ascii="Times New Roman" w:eastAsia="Times New Roman" w:hAnsi="Times New Roman"/>
                <w:b w:val="0"/>
                <w:color w:val="000000"/>
              </w:rPr>
              <w:br/>
              <w:t>- Độ trắng: CIE ≥ 92</w:t>
            </w:r>
            <w:r w:rsidRPr="00A37DAB">
              <w:rPr>
                <w:rFonts w:ascii="Times New Roman" w:eastAsia="Times New Roman" w:hAnsi="Times New Roman"/>
                <w:b w:val="0"/>
                <w:color w:val="000000"/>
              </w:rPr>
              <w:br/>
              <w:t>- Được sản xuất từ bột giấy, màu trắng mịn, không tạp, không lem khi in.</w:t>
            </w:r>
            <w:r w:rsidRPr="00A37DAB">
              <w:rPr>
                <w:rFonts w:ascii="Times New Roman" w:eastAsia="Times New Roman" w:hAnsi="Times New Roman"/>
                <w:b w:val="0"/>
                <w:color w:val="000000"/>
              </w:rPr>
              <w:br/>
              <w:t>- Quy cách đóng gói: 1ram/500 tờ, bao bì không rách, cuốn góc.</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65</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Giấy bìa thái A4 (Trắng)</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xấp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28</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Giấy dày, dùng để in bìa, có nhiều màu. Định lượng 180gsm, kích thước: (210x297)mm.</w:t>
            </w:r>
            <w:r w:rsidRPr="00A37DAB">
              <w:rPr>
                <w:rFonts w:ascii="Times New Roman" w:eastAsia="Times New Roman" w:hAnsi="Times New Roman"/>
                <w:b w:val="0"/>
                <w:color w:val="000000"/>
              </w:rPr>
              <w:br/>
              <w:t>- Quy cách đóng gói: 100 tờ/xấp.</w:t>
            </w:r>
            <w:r w:rsidRPr="00A37DAB">
              <w:rPr>
                <w:rFonts w:ascii="Times New Roman" w:eastAsia="Times New Roman" w:hAnsi="Times New Roman"/>
                <w:b w:val="0"/>
                <w:color w:val="000000"/>
              </w:rPr>
              <w:br/>
              <w:t>- Màu sắc: Trắng</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66</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Giấy bìa thái A4 (Xanh dương)</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xấp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Giấy dày, dùng để in bìa, có nhiều màu. Định lượng 180gsm, kích thước: (210x297)mm.</w:t>
            </w:r>
            <w:r w:rsidRPr="00A37DAB">
              <w:rPr>
                <w:rFonts w:ascii="Times New Roman" w:eastAsia="Times New Roman" w:hAnsi="Times New Roman"/>
                <w:b w:val="0"/>
                <w:color w:val="000000"/>
              </w:rPr>
              <w:br/>
              <w:t>- Quy cách đóng gói: 100 tờ/xấp.</w:t>
            </w:r>
            <w:r w:rsidRPr="00A37DAB">
              <w:rPr>
                <w:rFonts w:ascii="Times New Roman" w:eastAsia="Times New Roman" w:hAnsi="Times New Roman"/>
                <w:b w:val="0"/>
                <w:color w:val="000000"/>
              </w:rPr>
              <w:br/>
              <w:t>- Màu sắc: Xanh dương</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67</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Giấy bìa thái A5 (Trắng)</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xấp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Giấy dày, dùng để in bìa, có nhiều màu. Định lượng 180gsm, kích thước: (148x210)mm.</w:t>
            </w:r>
            <w:r w:rsidRPr="00A37DAB">
              <w:rPr>
                <w:rFonts w:ascii="Times New Roman" w:eastAsia="Times New Roman" w:hAnsi="Times New Roman"/>
                <w:b w:val="0"/>
                <w:color w:val="000000"/>
              </w:rPr>
              <w:br/>
              <w:t>- Quy cách đóng gói: 100 tờ/xấp.</w:t>
            </w:r>
            <w:r w:rsidRPr="00A37DAB">
              <w:rPr>
                <w:rFonts w:ascii="Times New Roman" w:eastAsia="Times New Roman" w:hAnsi="Times New Roman"/>
                <w:b w:val="0"/>
                <w:color w:val="000000"/>
              </w:rPr>
              <w:br/>
              <w:t>- Màu sắc: Trắng</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68</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Giấy bìa thái A5 (Xanh dương)</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xấp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Giấy dày, dùng để in bìa, có nhiều màu. Định lượng 180gsm, kích thước: (148x210)mm.</w:t>
            </w:r>
            <w:r w:rsidRPr="00A37DAB">
              <w:rPr>
                <w:rFonts w:ascii="Times New Roman" w:eastAsia="Times New Roman" w:hAnsi="Times New Roman"/>
                <w:b w:val="0"/>
                <w:color w:val="000000"/>
              </w:rPr>
              <w:br/>
              <w:t>- Quy cách đóng gói: 100 tờ/xấp.</w:t>
            </w:r>
            <w:r w:rsidRPr="00A37DAB">
              <w:rPr>
                <w:rFonts w:ascii="Times New Roman" w:eastAsia="Times New Roman" w:hAnsi="Times New Roman"/>
                <w:b w:val="0"/>
                <w:color w:val="000000"/>
              </w:rPr>
              <w:br/>
              <w:t>- Màu sắc: Xanh dương</w:t>
            </w:r>
          </w:p>
        </w:tc>
      </w:tr>
      <w:tr w:rsidR="00AE0A3F" w:rsidRPr="00A37DAB" w:rsidTr="00811FC5">
        <w:trPr>
          <w:trHeight w:val="264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69</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Giấy decal A4</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xấp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110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Khổ A4 (21 cm x 29,7 cm)</w:t>
            </w:r>
            <w:r w:rsidRPr="00A37DAB">
              <w:rPr>
                <w:rFonts w:ascii="Times New Roman" w:eastAsia="Times New Roman" w:hAnsi="Times New Roman"/>
                <w:b w:val="0"/>
                <w:color w:val="000000"/>
              </w:rPr>
              <w:br/>
              <w:t xml:space="preserve">- Cấu tạo 3 lớp: </w:t>
            </w:r>
            <w:r w:rsidRPr="00A37DAB">
              <w:rPr>
                <w:rFonts w:ascii="Times New Roman" w:eastAsia="Times New Roman" w:hAnsi="Times New Roman"/>
                <w:b w:val="0"/>
                <w:color w:val="000000"/>
              </w:rPr>
              <w:br/>
              <w:t>+ Bề mặt trước: Láng mịn, hơi bóng</w:t>
            </w:r>
            <w:r w:rsidRPr="00A37DAB">
              <w:rPr>
                <w:rFonts w:ascii="Times New Roman" w:eastAsia="Times New Roman" w:hAnsi="Times New Roman"/>
                <w:b w:val="0"/>
                <w:color w:val="000000"/>
              </w:rPr>
              <w:br/>
              <w:t>+ Bề mặt sau: Phủ keo Acrylic, bám dính tốt</w:t>
            </w:r>
            <w:r w:rsidRPr="00A37DAB">
              <w:rPr>
                <w:rFonts w:ascii="Times New Roman" w:eastAsia="Times New Roman" w:hAnsi="Times New Roman"/>
                <w:b w:val="0"/>
                <w:color w:val="000000"/>
              </w:rPr>
              <w:br/>
              <w:t>+ Phần đế: Tráng PE chống dính</w:t>
            </w:r>
            <w:r w:rsidRPr="00A37DAB">
              <w:rPr>
                <w:rFonts w:ascii="Times New Roman" w:eastAsia="Times New Roman" w:hAnsi="Times New Roman"/>
                <w:b w:val="0"/>
                <w:color w:val="000000"/>
              </w:rPr>
              <w:br/>
              <w:t>- Bề mặt giấy bám mực tốt, cho kết quả in sắc nét, màu sắc tươi sáng. Lớp keo chất lượng cao bám chặt trên nhiều bề mặt khác nhau.</w:t>
            </w:r>
          </w:p>
        </w:tc>
      </w:tr>
      <w:tr w:rsidR="00AE0A3F" w:rsidRPr="00A37DAB" w:rsidTr="00811FC5">
        <w:trPr>
          <w:trHeight w:val="198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70</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Giấy Ford A4 80 (Vàng)</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ram</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210 × 297 mm, khổ A4</w:t>
            </w:r>
            <w:r w:rsidRPr="00A37DAB">
              <w:rPr>
                <w:rFonts w:ascii="Times New Roman" w:eastAsia="Times New Roman" w:hAnsi="Times New Roman"/>
                <w:b w:val="0"/>
                <w:color w:val="000000"/>
              </w:rPr>
              <w:br/>
              <w:t>- Định lượng: ≥80gsm (độ dày trung bình, phù hợp in 2 mặt)</w:t>
            </w:r>
            <w:r w:rsidRPr="00A37DAB">
              <w:rPr>
                <w:rFonts w:ascii="Times New Roman" w:eastAsia="Times New Roman" w:hAnsi="Times New Roman"/>
                <w:b w:val="0"/>
                <w:color w:val="000000"/>
              </w:rPr>
              <w:br/>
              <w:t>- Màu sắc: Vàng, đều màu, không lem</w:t>
            </w:r>
            <w:r w:rsidRPr="00A37DAB">
              <w:rPr>
                <w:rFonts w:ascii="Times New Roman" w:eastAsia="Times New Roman" w:hAnsi="Times New Roman"/>
                <w:b w:val="0"/>
                <w:color w:val="000000"/>
              </w:rPr>
              <w:br/>
              <w:t>- Chất liệu: Bột giấy nguyên chất (giấy Ford), không tráng phủ, không láng bóng</w:t>
            </w:r>
          </w:p>
        </w:tc>
      </w:tr>
      <w:tr w:rsidR="00AE0A3F" w:rsidRPr="00A37DAB" w:rsidTr="00811FC5">
        <w:trPr>
          <w:trHeight w:val="330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71</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Giấy in biên lai 2 liên Impression</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Thùng</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100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Khổ A5 (148 x 210mm)</w:t>
            </w:r>
            <w:r w:rsidRPr="00A37DAB">
              <w:rPr>
                <w:rFonts w:ascii="Times New Roman" w:eastAsia="Times New Roman" w:hAnsi="Times New Roman"/>
                <w:b w:val="0"/>
                <w:color w:val="000000"/>
              </w:rPr>
              <w:br/>
              <w:t>- Giấy carbonless, tự động in sao nội dung từ liên 1 xuống liên 2 mà không cần dùng giấy than, chuyên dùng cho máy in kim</w:t>
            </w:r>
            <w:r w:rsidRPr="00A37DAB">
              <w:rPr>
                <w:rFonts w:ascii="Times New Roman" w:eastAsia="Times New Roman" w:hAnsi="Times New Roman"/>
                <w:b w:val="0"/>
                <w:color w:val="000000"/>
              </w:rPr>
              <w:br/>
              <w:t>- Số trang: ~1.400 bộ/thùng</w:t>
            </w:r>
            <w:r w:rsidRPr="00A37DAB">
              <w:rPr>
                <w:rFonts w:ascii="Times New Roman" w:eastAsia="Times New Roman" w:hAnsi="Times New Roman"/>
                <w:b w:val="0"/>
                <w:color w:val="000000"/>
              </w:rPr>
              <w:br/>
              <w:t>- Đạt tiêu chuẩn quốc tế : Bề mặt giấy láng đều, không có bụi giấy, không bị kẹt giấy, ít hao mực, khả năng lưu trữ thông tin lâu phai, giúp tăng tuổi thọ cho thiết bị máy in và số lượng luôn đủ tờ.</w:t>
            </w:r>
            <w:r w:rsidRPr="00A37DAB">
              <w:rPr>
                <w:rFonts w:ascii="Times New Roman" w:eastAsia="Times New Roman" w:hAnsi="Times New Roman"/>
                <w:b w:val="0"/>
                <w:color w:val="000000"/>
              </w:rPr>
              <w:br/>
              <w:t>- Màu sắc: 2 liên (trắng - xanh lá)</w:t>
            </w:r>
          </w:p>
        </w:tc>
      </w:tr>
      <w:tr w:rsidR="00AE0A3F" w:rsidRPr="00A37DAB" w:rsidTr="00811FC5">
        <w:trPr>
          <w:trHeight w:val="198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72</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Giấy in biên lai 2 liên K75 x 50m</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cuộn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1.000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Loại giấy: Carbonless (NCR) – giấy tự tạo bản sao không cần than</w:t>
            </w:r>
            <w:r w:rsidRPr="00A37DAB">
              <w:rPr>
                <w:rFonts w:ascii="Times New Roman" w:eastAsia="Times New Roman" w:hAnsi="Times New Roman"/>
                <w:b w:val="0"/>
                <w:color w:val="000000"/>
              </w:rPr>
              <w:br/>
              <w:t>- Số liên: 2 liên (thường gồm: 1 trắng – 1 hồng)</w:t>
            </w:r>
            <w:r w:rsidRPr="00A37DAB">
              <w:rPr>
                <w:rFonts w:ascii="Times New Roman" w:eastAsia="Times New Roman" w:hAnsi="Times New Roman"/>
                <w:b w:val="0"/>
                <w:color w:val="000000"/>
              </w:rPr>
              <w:br/>
              <w:t>- Kích thước: chiều rộng 75mm</w:t>
            </w:r>
            <w:r w:rsidRPr="00A37DAB">
              <w:rPr>
                <w:rFonts w:ascii="Times New Roman" w:eastAsia="Times New Roman" w:hAnsi="Times New Roman"/>
                <w:b w:val="0"/>
                <w:color w:val="000000"/>
              </w:rPr>
              <w:br/>
              <w:t>- Quy cách: cuộn giấy bọc film nhựa polymer trắng đục chống ánh nắng, ẩm mốc, ố vàng</w:t>
            </w:r>
          </w:p>
        </w:tc>
      </w:tr>
      <w:tr w:rsidR="00AE0A3F" w:rsidRPr="00A37DAB" w:rsidTr="00811FC5">
        <w:trPr>
          <w:trHeight w:val="363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73</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Giấy in decal nhiệt 50mmx20mmx30m</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cuộn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85</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50 x 20mm, cuộn dài 30m</w:t>
            </w:r>
            <w:r w:rsidRPr="00A37DAB">
              <w:rPr>
                <w:rFonts w:ascii="Times New Roman" w:eastAsia="Times New Roman" w:hAnsi="Times New Roman"/>
                <w:b w:val="0"/>
                <w:color w:val="000000"/>
              </w:rPr>
              <w:br/>
              <w:t>- Công nghệ in: In nhiệt trực tiếp (Direct Thermal) – không cần ribbon mực</w:t>
            </w:r>
            <w:r w:rsidRPr="00A37DAB">
              <w:rPr>
                <w:rFonts w:ascii="Times New Roman" w:eastAsia="Times New Roman" w:hAnsi="Times New Roman"/>
                <w:b w:val="0"/>
                <w:color w:val="000000"/>
              </w:rPr>
              <w:br/>
              <w:t>- Loại keo: Keo dính sẵn mặt sau, bám tốt trên nhiều bề mặt</w:t>
            </w:r>
            <w:r w:rsidRPr="00A37DAB">
              <w:rPr>
                <w:rFonts w:ascii="Times New Roman" w:eastAsia="Times New Roman" w:hAnsi="Times New Roman"/>
                <w:b w:val="0"/>
                <w:color w:val="000000"/>
              </w:rPr>
              <w:br/>
              <w:t>- Chất liệu giấy: Giấy decal nhiệt – mặt ngoài trơn, nhạy nhiệt, mặt sau phủ keo</w:t>
            </w:r>
            <w:r w:rsidRPr="00A37DAB">
              <w:rPr>
                <w:rFonts w:ascii="Times New Roman" w:eastAsia="Times New Roman" w:hAnsi="Times New Roman"/>
                <w:b w:val="0"/>
                <w:color w:val="000000"/>
              </w:rPr>
              <w:br/>
              <w:t>-Dạng cuộn: Cuộn tròn, số tem/cuộn: ≥900 – 910 tem/cuộn</w:t>
            </w:r>
            <w:r w:rsidRPr="00A37DAB">
              <w:rPr>
                <w:rFonts w:ascii="Times New Roman" w:eastAsia="Times New Roman" w:hAnsi="Times New Roman"/>
                <w:b w:val="0"/>
                <w:color w:val="000000"/>
              </w:rPr>
              <w:br/>
              <w:t>- Dùng in mã vạch, nhãn sản phẩm, tem vận chuyển, tem kho...</w:t>
            </w:r>
          </w:p>
        </w:tc>
      </w:tr>
      <w:tr w:rsidR="00AE0A3F" w:rsidRPr="00A37DAB" w:rsidTr="00811FC5">
        <w:trPr>
          <w:trHeight w:val="363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74</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Giấy in Decal nhiệt KT 60x40</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cuộn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21</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60 x 40mm, cuôn dài 30m</w:t>
            </w:r>
            <w:r w:rsidRPr="00A37DAB">
              <w:rPr>
                <w:rFonts w:ascii="Times New Roman" w:eastAsia="Times New Roman" w:hAnsi="Times New Roman"/>
                <w:b w:val="0"/>
                <w:color w:val="000000"/>
              </w:rPr>
              <w:br/>
              <w:t>- Công nghệ in: In nhiệt trực tiếp (Direct Thermal) – không cần ribbon mực</w:t>
            </w:r>
            <w:r w:rsidRPr="00A37DAB">
              <w:rPr>
                <w:rFonts w:ascii="Times New Roman" w:eastAsia="Times New Roman" w:hAnsi="Times New Roman"/>
                <w:b w:val="0"/>
                <w:color w:val="000000"/>
              </w:rPr>
              <w:br/>
              <w:t>- Loại keo: Keo dính sẵn mặt sau, bám tốt trên nhiều bề mặt</w:t>
            </w:r>
            <w:r w:rsidRPr="00A37DAB">
              <w:rPr>
                <w:rFonts w:ascii="Times New Roman" w:eastAsia="Times New Roman" w:hAnsi="Times New Roman"/>
                <w:b w:val="0"/>
                <w:color w:val="000000"/>
              </w:rPr>
              <w:br/>
              <w:t>- Chất liệu giấy: Giấy decal nhiệt – mặt ngoài trơn, nhạy nhiệt, mặt sau phủ keo</w:t>
            </w:r>
            <w:r w:rsidRPr="00A37DAB">
              <w:rPr>
                <w:rFonts w:ascii="Times New Roman" w:eastAsia="Times New Roman" w:hAnsi="Times New Roman"/>
                <w:b w:val="0"/>
                <w:color w:val="000000"/>
              </w:rPr>
              <w:br/>
              <w:t>-Dạng cuộn: Cuộn tròn, số tem/cuộn: ~600 tem/cuộn</w:t>
            </w:r>
            <w:r w:rsidRPr="00A37DAB">
              <w:rPr>
                <w:rFonts w:ascii="Times New Roman" w:eastAsia="Times New Roman" w:hAnsi="Times New Roman"/>
                <w:b w:val="0"/>
                <w:color w:val="000000"/>
              </w:rPr>
              <w:br/>
              <w:t>- Dùng in mã vạch, nhãn sản phẩm, tem vận chuyển, tem kho...</w:t>
            </w:r>
          </w:p>
        </w:tc>
      </w:tr>
      <w:tr w:rsidR="00AE0A3F" w:rsidRPr="00A37DAB" w:rsidTr="00811FC5">
        <w:trPr>
          <w:trHeight w:val="363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75</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Giấy in decal nhiệt KT 80x60</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cuộn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60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80 x 60mm, cuộn dài 50m</w:t>
            </w:r>
            <w:r w:rsidRPr="00A37DAB">
              <w:rPr>
                <w:rFonts w:ascii="Times New Roman" w:eastAsia="Times New Roman" w:hAnsi="Times New Roman"/>
                <w:b w:val="0"/>
                <w:color w:val="000000"/>
              </w:rPr>
              <w:br/>
              <w:t>- Công nghệ in: In nhiệt trực tiếp (Direct Thermal) – không cần ribbon mực</w:t>
            </w:r>
            <w:r w:rsidRPr="00A37DAB">
              <w:rPr>
                <w:rFonts w:ascii="Times New Roman" w:eastAsia="Times New Roman" w:hAnsi="Times New Roman"/>
                <w:b w:val="0"/>
                <w:color w:val="000000"/>
              </w:rPr>
              <w:br/>
              <w:t>- Loại keo: Keo dính sẵn mặt sau, bám tốt trên nhiều bề mặt</w:t>
            </w:r>
            <w:r w:rsidRPr="00A37DAB">
              <w:rPr>
                <w:rFonts w:ascii="Times New Roman" w:eastAsia="Times New Roman" w:hAnsi="Times New Roman"/>
                <w:b w:val="0"/>
                <w:color w:val="000000"/>
              </w:rPr>
              <w:br/>
              <w:t>- Chất liệu giấy: Giấy decal nhiệt – mặt ngoài trơn, nhạy nhiệt, mặt sau phủ keo</w:t>
            </w:r>
            <w:r w:rsidRPr="00A37DAB">
              <w:rPr>
                <w:rFonts w:ascii="Times New Roman" w:eastAsia="Times New Roman" w:hAnsi="Times New Roman"/>
                <w:b w:val="0"/>
                <w:color w:val="000000"/>
              </w:rPr>
              <w:br/>
              <w:t>-Dạng cuộn: Cuộn tròn, số tem/cuộn: ~794 tem/cuộn</w:t>
            </w:r>
            <w:r w:rsidRPr="00A37DAB">
              <w:rPr>
                <w:rFonts w:ascii="Times New Roman" w:eastAsia="Times New Roman" w:hAnsi="Times New Roman"/>
                <w:b w:val="0"/>
                <w:color w:val="000000"/>
              </w:rPr>
              <w:br/>
              <w:t>- Dùng in mã vạch, nhãn sản phẩm, tem vận chuyển, tem kho...</w:t>
            </w:r>
          </w:p>
        </w:tc>
      </w:tr>
      <w:tr w:rsidR="00AE0A3F" w:rsidRPr="00A37DAB" w:rsidTr="00811FC5">
        <w:trPr>
          <w:trHeight w:val="330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76</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Giấy in nhiệt - size 57mm x 30mm</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cuộn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60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Loại giấy: Giấy in nhiệt trực tiếp (thermal paper)</w:t>
            </w:r>
            <w:r w:rsidRPr="00A37DAB">
              <w:rPr>
                <w:rFonts w:ascii="Times New Roman" w:eastAsia="Times New Roman" w:hAnsi="Times New Roman"/>
                <w:b w:val="0"/>
                <w:color w:val="000000"/>
              </w:rPr>
              <w:br/>
              <w:t>- Kích thước cuộn: Rộng: 57mm, đường kính cuộn: 30 mm, chiều dài cuộn: 10m</w:t>
            </w:r>
            <w:r w:rsidRPr="00A37DAB">
              <w:rPr>
                <w:rFonts w:ascii="Times New Roman" w:eastAsia="Times New Roman" w:hAnsi="Times New Roman"/>
                <w:b w:val="0"/>
                <w:color w:val="000000"/>
              </w:rPr>
              <w:br/>
              <w:t>- Đường kính lõi: 30mm</w:t>
            </w:r>
            <w:r w:rsidRPr="00A37DAB">
              <w:rPr>
                <w:rFonts w:ascii="Times New Roman" w:eastAsia="Times New Roman" w:hAnsi="Times New Roman"/>
                <w:b w:val="0"/>
                <w:color w:val="000000"/>
              </w:rPr>
              <w:br/>
              <w:t>- Đóng gói: Cuộn đơn, vỏ ngoài gói giấy bạc cách nhiệt</w:t>
            </w:r>
            <w:r w:rsidRPr="00A37DAB">
              <w:rPr>
                <w:rFonts w:ascii="Times New Roman" w:eastAsia="Times New Roman" w:hAnsi="Times New Roman"/>
                <w:b w:val="0"/>
                <w:color w:val="000000"/>
              </w:rPr>
              <w:br/>
              <w:t>- Chất lượng giấy: Bề mặt láng, phủ hóa chất cảm nhiệt, in rõ nét, không phai nhanh</w:t>
            </w:r>
            <w:r w:rsidRPr="00A37DAB">
              <w:rPr>
                <w:rFonts w:ascii="Times New Roman" w:eastAsia="Times New Roman" w:hAnsi="Times New Roman"/>
                <w:b w:val="0"/>
                <w:color w:val="000000"/>
              </w:rPr>
              <w:br/>
              <w:t>- Dùng trong máy in hóa đơn nhiệt, máy POS, máy tính tiền điện tử</w:t>
            </w:r>
          </w:p>
        </w:tc>
      </w:tr>
      <w:tr w:rsidR="00AE0A3F" w:rsidRPr="00A37DAB" w:rsidTr="00811FC5">
        <w:trPr>
          <w:trHeight w:val="363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77</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Giấy in nhiệt K80x65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cuộn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212</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Loại giấy: Giấy in nhiệt trực tiếp (thermal paper)</w:t>
            </w:r>
            <w:r w:rsidRPr="00A37DAB">
              <w:rPr>
                <w:rFonts w:ascii="Times New Roman" w:eastAsia="Times New Roman" w:hAnsi="Times New Roman"/>
                <w:b w:val="0"/>
                <w:color w:val="000000"/>
              </w:rPr>
              <w:br/>
              <w:t>- Kích thước cuộn: Rộng: 80mm, đường kính cuộn: 65mm</w:t>
            </w:r>
            <w:r w:rsidRPr="00A37DAB">
              <w:rPr>
                <w:rFonts w:ascii="Times New Roman" w:eastAsia="Times New Roman" w:hAnsi="Times New Roman"/>
                <w:b w:val="0"/>
                <w:color w:val="000000"/>
              </w:rPr>
              <w:br/>
              <w:t>- Lõi giấy: đường kính trong 16mm, đường kính ngoài 19 mm</w:t>
            </w:r>
            <w:r w:rsidRPr="00A37DAB">
              <w:rPr>
                <w:rFonts w:ascii="Times New Roman" w:eastAsia="Times New Roman" w:hAnsi="Times New Roman"/>
                <w:b w:val="0"/>
                <w:color w:val="000000"/>
              </w:rPr>
              <w:br/>
              <w:t>- Đóng gói: Cuộn đơn, vỏ ngoài gói giấy bạc cách nhiệt</w:t>
            </w:r>
            <w:r w:rsidRPr="00A37DAB">
              <w:rPr>
                <w:rFonts w:ascii="Times New Roman" w:eastAsia="Times New Roman" w:hAnsi="Times New Roman"/>
                <w:b w:val="0"/>
                <w:color w:val="000000"/>
              </w:rPr>
              <w:br/>
              <w:t>- Chất lượng giấy: Bề mặt láng, phủ hóa chất cảm nhiệt, in rõ nét, không phai nhanh</w:t>
            </w:r>
            <w:r w:rsidRPr="00A37DAB">
              <w:rPr>
                <w:rFonts w:ascii="Times New Roman" w:eastAsia="Times New Roman" w:hAnsi="Times New Roman"/>
                <w:b w:val="0"/>
                <w:color w:val="000000"/>
              </w:rPr>
              <w:br/>
              <w:t>- Dùng trong máy in hóa đơn nhiệt, máy POS, máy tính tiền điện tử</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78</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Giấy note 3x3 inch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xấp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96</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76x76mm, có lớp keo dính</w:t>
            </w:r>
            <w:r w:rsidRPr="00A37DAB">
              <w:rPr>
                <w:rFonts w:ascii="Times New Roman" w:eastAsia="Times New Roman" w:hAnsi="Times New Roman"/>
                <w:b w:val="0"/>
                <w:color w:val="000000"/>
              </w:rPr>
              <w:br/>
              <w:t>- Màu sắc: vàng</w:t>
            </w:r>
            <w:r w:rsidRPr="00A37DAB">
              <w:rPr>
                <w:rFonts w:ascii="Times New Roman" w:eastAsia="Times New Roman" w:hAnsi="Times New Roman"/>
                <w:b w:val="0"/>
                <w:color w:val="000000"/>
              </w:rPr>
              <w:br/>
              <w:t>- 100 tờ/xấp</w:t>
            </w:r>
            <w:r w:rsidRPr="00A37DAB">
              <w:rPr>
                <w:rFonts w:ascii="Times New Roman" w:eastAsia="Times New Roman" w:hAnsi="Times New Roman"/>
                <w:b w:val="0"/>
                <w:color w:val="000000"/>
              </w:rPr>
              <w:br/>
              <w:t>- Dán lại được nhiều lần, dễ ghi chú</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79</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Giấy note 5 màu 3x3 inch</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xấp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210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76x76mm, có lớp keo dính</w:t>
            </w:r>
            <w:r w:rsidRPr="00A37DAB">
              <w:rPr>
                <w:rFonts w:ascii="Times New Roman" w:eastAsia="Times New Roman" w:hAnsi="Times New Roman"/>
                <w:b w:val="0"/>
                <w:color w:val="000000"/>
              </w:rPr>
              <w:br/>
              <w:t>- Màu sắc: 5 màu</w:t>
            </w:r>
            <w:r w:rsidRPr="00A37DAB">
              <w:rPr>
                <w:rFonts w:ascii="Times New Roman" w:eastAsia="Times New Roman" w:hAnsi="Times New Roman"/>
                <w:b w:val="0"/>
                <w:color w:val="000000"/>
              </w:rPr>
              <w:br/>
              <w:t>- 100 tờ/xấp</w:t>
            </w:r>
            <w:r w:rsidRPr="00A37DAB">
              <w:rPr>
                <w:rFonts w:ascii="Times New Roman" w:eastAsia="Times New Roman" w:hAnsi="Times New Roman"/>
                <w:b w:val="0"/>
                <w:color w:val="000000"/>
              </w:rPr>
              <w:br/>
              <w:t>- Dán lại được nhiều lần, dễ ghi chú</w:t>
            </w:r>
          </w:p>
        </w:tc>
      </w:tr>
      <w:tr w:rsidR="00AE0A3F" w:rsidRPr="00A37DAB" w:rsidTr="00811FC5">
        <w:trPr>
          <w:trHeight w:val="297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80</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Giấy note nhựa mũi tên 5 màu</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xấp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415</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mỗi miếng: ≥12mm x 45mm</w:t>
            </w:r>
            <w:r w:rsidRPr="00A37DAB">
              <w:rPr>
                <w:rFonts w:ascii="Times New Roman" w:eastAsia="Times New Roman" w:hAnsi="Times New Roman"/>
                <w:b w:val="0"/>
                <w:color w:val="000000"/>
              </w:rPr>
              <w:br/>
              <w:t>- Chất liệu: Nhựa PET dẻo, mờ – có thể viết bằng bút bi/mực dầu</w:t>
            </w:r>
            <w:r w:rsidRPr="00A37DAB">
              <w:rPr>
                <w:rFonts w:ascii="Times New Roman" w:eastAsia="Times New Roman" w:hAnsi="Times New Roman"/>
                <w:b w:val="0"/>
                <w:color w:val="000000"/>
              </w:rPr>
              <w:br/>
              <w:t>- Hình dạng: Dạng mũi tên chỉ mục</w:t>
            </w:r>
            <w:r w:rsidRPr="00A37DAB">
              <w:rPr>
                <w:rFonts w:ascii="Times New Roman" w:eastAsia="Times New Roman" w:hAnsi="Times New Roman"/>
                <w:b w:val="0"/>
                <w:color w:val="000000"/>
              </w:rPr>
              <w:br/>
              <w:t>- Màu sắc: 5 màu neon (thường gồm: đỏ, vàng, xanh dương, cam, xanh lá)</w:t>
            </w:r>
            <w:r w:rsidRPr="00A37DAB">
              <w:rPr>
                <w:rFonts w:ascii="Times New Roman" w:eastAsia="Times New Roman" w:hAnsi="Times New Roman"/>
                <w:b w:val="0"/>
                <w:color w:val="000000"/>
              </w:rPr>
              <w:br/>
              <w:t>- Số lượng: Khoảng 20 miếng/màu × 5 màu = 100 miếng/tập</w:t>
            </w:r>
            <w:r w:rsidRPr="00A37DAB">
              <w:rPr>
                <w:rFonts w:ascii="Times New Roman" w:eastAsia="Times New Roman" w:hAnsi="Times New Roman"/>
                <w:b w:val="0"/>
                <w:color w:val="000000"/>
              </w:rPr>
              <w:br/>
              <w:t>- Dạng đánh dấu trang, highlight</w:t>
            </w:r>
          </w:p>
        </w:tc>
      </w:tr>
      <w:tr w:rsidR="00AE0A3F" w:rsidRPr="00A37DAB" w:rsidTr="00811FC5">
        <w:trPr>
          <w:trHeight w:val="231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81</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Giấy than</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xấp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61</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Khổ A4 (21 cm x 29,7 cm)</w:t>
            </w:r>
            <w:r w:rsidRPr="00A37DAB">
              <w:rPr>
                <w:rFonts w:ascii="Times New Roman" w:eastAsia="Times New Roman" w:hAnsi="Times New Roman"/>
                <w:b w:val="0"/>
                <w:color w:val="000000"/>
              </w:rPr>
              <w:br/>
              <w:t>- Độ dày: 60gsm</w:t>
            </w:r>
            <w:r w:rsidRPr="00A37DAB">
              <w:rPr>
                <w:rFonts w:ascii="Times New Roman" w:eastAsia="Times New Roman" w:hAnsi="Times New Roman"/>
                <w:b w:val="0"/>
                <w:color w:val="000000"/>
              </w:rPr>
              <w:br/>
              <w:t>- Chất liệu: giấy tráng bột than. Lớp bột than giúp chữ viết bám tốt hơn trên giấy, giúp chữ viết rõ nét và lâu phai.</w:t>
            </w:r>
            <w:r w:rsidRPr="00A37DAB">
              <w:rPr>
                <w:rFonts w:ascii="Times New Roman" w:eastAsia="Times New Roman" w:hAnsi="Times New Roman"/>
                <w:b w:val="0"/>
                <w:color w:val="000000"/>
              </w:rPr>
              <w:br/>
              <w:t>- Màu sắc: xanh dương đậm</w:t>
            </w:r>
            <w:r w:rsidRPr="00A37DAB">
              <w:rPr>
                <w:rFonts w:ascii="Times New Roman" w:eastAsia="Times New Roman" w:hAnsi="Times New Roman"/>
                <w:b w:val="0"/>
                <w:color w:val="000000"/>
              </w:rPr>
              <w:br/>
              <w:t>- 100 tờ/xấp</w:t>
            </w:r>
          </w:p>
        </w:tc>
      </w:tr>
      <w:tr w:rsidR="00AE0A3F" w:rsidRPr="00A37DAB" w:rsidTr="00811FC5">
        <w:trPr>
          <w:trHeight w:val="297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82</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Kéo lớn F100</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87</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Chiều dài tổng thể: ≥ 21 cm</w:t>
            </w:r>
            <w:r w:rsidRPr="00A37DAB">
              <w:rPr>
                <w:rFonts w:ascii="Times New Roman" w:eastAsia="Times New Roman" w:hAnsi="Times New Roman"/>
                <w:b w:val="0"/>
                <w:color w:val="000000"/>
              </w:rPr>
              <w:br/>
              <w:t>- Chiều dài lưỡi kéo: ≥10 cm</w:t>
            </w:r>
            <w:r w:rsidRPr="00A37DAB">
              <w:rPr>
                <w:rFonts w:ascii="Times New Roman" w:eastAsia="Times New Roman" w:hAnsi="Times New Roman"/>
                <w:b w:val="0"/>
                <w:color w:val="000000"/>
              </w:rPr>
              <w:br/>
              <w:t>- Chất liệu: Lưỡi: Thép không gỉ, sắc bén, chống gỉ sét</w:t>
            </w:r>
            <w:r w:rsidRPr="00A37DAB">
              <w:rPr>
                <w:rFonts w:ascii="Times New Roman" w:eastAsia="Times New Roman" w:hAnsi="Times New Roman"/>
                <w:b w:val="0"/>
                <w:color w:val="000000"/>
              </w:rPr>
              <w:br/>
              <w:t>- Tay cầm: Nhựa cứng ABS hoặc PP, phủ cao su êm tay (tùy loại)</w:t>
            </w:r>
            <w:r w:rsidRPr="00A37DAB">
              <w:rPr>
                <w:rFonts w:ascii="Times New Roman" w:eastAsia="Times New Roman" w:hAnsi="Times New Roman"/>
                <w:b w:val="0"/>
                <w:color w:val="000000"/>
              </w:rPr>
              <w:br/>
              <w:t>- Thiết kế tay cầm: Dạng vòng, phù hợp cả người thuận tay trái và phải</w:t>
            </w:r>
            <w:r w:rsidRPr="00A37DAB">
              <w:rPr>
                <w:rFonts w:ascii="Times New Roman" w:eastAsia="Times New Roman" w:hAnsi="Times New Roman"/>
                <w:b w:val="0"/>
                <w:color w:val="000000"/>
              </w:rPr>
              <w:br/>
              <w:t>- Dùng cắt giấy, bìa, túi nilon, vật liệu mỏng…</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83</w:t>
            </w:r>
          </w:p>
        </w:tc>
        <w:tc>
          <w:tcPr>
            <w:tcW w:w="3118" w:type="dxa"/>
            <w:shd w:val="clear" w:color="auto" w:fill="FFFFFF" w:themeFill="background1"/>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Keo khô</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67</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Khối lượng: 25g</w:t>
            </w:r>
            <w:r w:rsidRPr="00A37DAB">
              <w:rPr>
                <w:rFonts w:ascii="Times New Roman" w:eastAsia="Times New Roman" w:hAnsi="Times New Roman"/>
                <w:b w:val="0"/>
                <w:color w:val="000000"/>
              </w:rPr>
              <w:br/>
              <w:t>- Chất liệu: keo dính cao cấp, độ bám dính tốt, không chứa thành phần độc hại, an toàn cho sức khỏe người dùng</w:t>
            </w:r>
          </w:p>
        </w:tc>
      </w:tr>
      <w:tr w:rsidR="00AE0A3F" w:rsidRPr="00A37DAB" w:rsidTr="00811FC5">
        <w:trPr>
          <w:trHeight w:val="330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84</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Keo nước 100ml</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chai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466</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Dung tích: 100ml/chai</w:t>
            </w:r>
            <w:r w:rsidRPr="00A37DAB">
              <w:rPr>
                <w:rFonts w:ascii="Times New Roman" w:eastAsia="Times New Roman" w:hAnsi="Times New Roman"/>
                <w:b w:val="0"/>
                <w:color w:val="000000"/>
              </w:rPr>
              <w:br/>
              <w:t>- Chất liệu keo: PVA (Polyvinyl Acetate) – chất kết dính trong suốt, không độc hại</w:t>
            </w:r>
            <w:r w:rsidRPr="00A37DAB">
              <w:rPr>
                <w:rFonts w:ascii="Times New Roman" w:eastAsia="Times New Roman" w:hAnsi="Times New Roman"/>
                <w:b w:val="0"/>
                <w:color w:val="000000"/>
              </w:rPr>
              <w:br/>
              <w:t>- Bao bì: Chai nhựa có nắp vặn hoặc nắp bóp, đầu keo có thể điều chỉnh lưu lượng</w:t>
            </w:r>
            <w:r w:rsidRPr="00A37DAB">
              <w:rPr>
                <w:rFonts w:ascii="Times New Roman" w:eastAsia="Times New Roman" w:hAnsi="Times New Roman"/>
                <w:b w:val="0"/>
                <w:color w:val="000000"/>
              </w:rPr>
              <w:br/>
              <w:t>- Màu keo: Trong suốt (không màu) hoặc trắng đục nhẹ (khi chưa khô)</w:t>
            </w:r>
            <w:r w:rsidRPr="00A37DAB">
              <w:rPr>
                <w:rFonts w:ascii="Times New Roman" w:eastAsia="Times New Roman" w:hAnsi="Times New Roman"/>
                <w:b w:val="0"/>
                <w:color w:val="000000"/>
              </w:rPr>
              <w:br/>
              <w:t>- Mùi: Nhẹ hoặc không mùi</w:t>
            </w:r>
            <w:r w:rsidRPr="00A37DAB">
              <w:rPr>
                <w:rFonts w:ascii="Times New Roman" w:eastAsia="Times New Roman" w:hAnsi="Times New Roman"/>
                <w:b w:val="0"/>
                <w:color w:val="000000"/>
              </w:rPr>
              <w:br/>
              <w:t>- Dán giấy, bìa cứng, hình ảnh, thủ công, dán bao thư</w:t>
            </w:r>
          </w:p>
        </w:tc>
      </w:tr>
      <w:tr w:rsidR="00AE0A3F" w:rsidRPr="00A37DAB" w:rsidTr="00811FC5">
        <w:trPr>
          <w:trHeight w:val="99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85</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Keo sữa ATM</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bịch</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Khối lượng: 1kg/bịch</w:t>
            </w:r>
            <w:r w:rsidRPr="00A37DAB">
              <w:rPr>
                <w:rFonts w:ascii="Times New Roman" w:eastAsia="Times New Roman" w:hAnsi="Times New Roman"/>
                <w:b w:val="0"/>
                <w:color w:val="000000"/>
              </w:rPr>
              <w:br/>
              <w:t>- Keo dán PVA tổng hợp chất lượng cao, có độ kết dính nhanh và bền chắc</w:t>
            </w:r>
          </w:p>
        </w:tc>
      </w:tr>
      <w:tr w:rsidR="00AE0A3F" w:rsidRPr="00A37DAB" w:rsidTr="00811FC5">
        <w:trPr>
          <w:trHeight w:val="297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86</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Kẹp Accor sắt SDI</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hộp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Chất liệu: Kim loại sắt mạ niken hoặc inox, chống gỉ</w:t>
            </w:r>
            <w:r w:rsidRPr="00A37DAB">
              <w:rPr>
                <w:rFonts w:ascii="Times New Roman" w:eastAsia="Times New Roman" w:hAnsi="Times New Roman"/>
                <w:b w:val="0"/>
                <w:color w:val="000000"/>
              </w:rPr>
              <w:br/>
              <w:t>- Cấu tạo:</w:t>
            </w:r>
            <w:r w:rsidRPr="00A37DAB">
              <w:rPr>
                <w:rFonts w:ascii="Times New Roman" w:eastAsia="Times New Roman" w:hAnsi="Times New Roman"/>
                <w:b w:val="0"/>
                <w:color w:val="000000"/>
              </w:rPr>
              <w:br/>
              <w:t xml:space="preserve"> Gồm 2 chân kẹp + thanh gài ngang, có thể mở ra – gập lại</w:t>
            </w:r>
            <w:r w:rsidRPr="00A37DAB">
              <w:rPr>
                <w:rFonts w:ascii="Times New Roman" w:eastAsia="Times New Roman" w:hAnsi="Times New Roman"/>
                <w:b w:val="0"/>
                <w:color w:val="000000"/>
              </w:rPr>
              <w:br/>
              <w:t xml:space="preserve"> Dài ≥ 8 cm (phù hợp đục lỗ 2 lỗ chuẩn)</w:t>
            </w:r>
            <w:r w:rsidRPr="00A37DAB">
              <w:rPr>
                <w:rFonts w:ascii="Times New Roman" w:eastAsia="Times New Roman" w:hAnsi="Times New Roman"/>
                <w:b w:val="0"/>
                <w:color w:val="000000"/>
              </w:rPr>
              <w:br/>
              <w:t>- Màu sắc: Bạc kim loại</w:t>
            </w:r>
            <w:r w:rsidRPr="00A37DAB">
              <w:rPr>
                <w:rFonts w:ascii="Times New Roman" w:eastAsia="Times New Roman" w:hAnsi="Times New Roman"/>
                <w:b w:val="0"/>
                <w:color w:val="000000"/>
              </w:rPr>
              <w:br/>
              <w:t>- Kẹp tài liệu đã đục lỗ để gắn vào bìa còng, bìa hồ sơ, bìa acco</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87</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Kẹp bướm 15mm</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hộp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160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ngàm kẹp: 15mm (độ mở miệng kẹp ≥6mm)</w:t>
            </w:r>
            <w:r w:rsidRPr="00A37DAB">
              <w:rPr>
                <w:rFonts w:ascii="Times New Roman" w:eastAsia="Times New Roman" w:hAnsi="Times New Roman"/>
                <w:b w:val="0"/>
                <w:color w:val="000000"/>
              </w:rPr>
              <w:br/>
              <w:t>- Chất liệu: Thép mạ đen, tay gạt inox bóng</w:t>
            </w:r>
            <w:r w:rsidRPr="00A37DAB">
              <w:rPr>
                <w:rFonts w:ascii="Times New Roman" w:eastAsia="Times New Roman" w:hAnsi="Times New Roman"/>
                <w:b w:val="0"/>
                <w:color w:val="000000"/>
              </w:rPr>
              <w:br/>
              <w:t>- Khả năng kẹp: ≥10–20 tờ giấy A4</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88</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Kẹp bướm 19mm</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hộp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265</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ngàm kẹp: 19mm (độ mở miệng kẹp ≥8mm)</w:t>
            </w:r>
            <w:r w:rsidRPr="00A37DAB">
              <w:rPr>
                <w:rFonts w:ascii="Times New Roman" w:eastAsia="Times New Roman" w:hAnsi="Times New Roman"/>
                <w:b w:val="0"/>
                <w:color w:val="000000"/>
              </w:rPr>
              <w:br/>
              <w:t>- Chất liệu: Thép mạ đen, tay gạt thép không gỉ</w:t>
            </w:r>
            <w:r w:rsidRPr="00A37DAB">
              <w:rPr>
                <w:rFonts w:ascii="Times New Roman" w:eastAsia="Times New Roman" w:hAnsi="Times New Roman"/>
                <w:b w:val="0"/>
                <w:color w:val="000000"/>
              </w:rPr>
              <w:br/>
              <w:t xml:space="preserve">- Khả năng kẹp: ≥30–40 tờ giấy A4 </w:t>
            </w:r>
          </w:p>
        </w:tc>
      </w:tr>
      <w:tr w:rsidR="00AE0A3F" w:rsidRPr="00A37DAB" w:rsidTr="00811FC5">
        <w:trPr>
          <w:trHeight w:val="165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89</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Kẹp bướm 25mm</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hộp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296</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ngàm kẹp: 25mm (độ mở miệng kẹp ≥10mm)</w:t>
            </w:r>
            <w:r w:rsidRPr="00A37DAB">
              <w:rPr>
                <w:rFonts w:ascii="Times New Roman" w:eastAsia="Times New Roman" w:hAnsi="Times New Roman"/>
                <w:b w:val="0"/>
                <w:color w:val="000000"/>
              </w:rPr>
              <w:br/>
              <w:t>- Chất liệu: Thép mạ đen sơn tĩnh điện, tay gạt thép không gỉ</w:t>
            </w:r>
            <w:r w:rsidRPr="00A37DAB">
              <w:rPr>
                <w:rFonts w:ascii="Times New Roman" w:eastAsia="Times New Roman" w:hAnsi="Times New Roman"/>
                <w:b w:val="0"/>
                <w:color w:val="000000"/>
              </w:rPr>
              <w:br/>
              <w:t>- Khả năng kẹp: ≥ 50–60 tờ giấy A4</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90</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Kẹp bướm 32mm</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hộp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257</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ngàm kẹp: 32mm (độ mở miệng kẹp ≥12mm)</w:t>
            </w:r>
            <w:r w:rsidRPr="00A37DAB">
              <w:rPr>
                <w:rFonts w:ascii="Times New Roman" w:eastAsia="Times New Roman" w:hAnsi="Times New Roman"/>
                <w:b w:val="0"/>
                <w:color w:val="000000"/>
              </w:rPr>
              <w:br/>
              <w:t>- Chất liệu: Thép mạ đen, tay gạt thép không gỉ</w:t>
            </w:r>
            <w:r w:rsidRPr="00A37DAB">
              <w:rPr>
                <w:rFonts w:ascii="Times New Roman" w:eastAsia="Times New Roman" w:hAnsi="Times New Roman"/>
                <w:b w:val="0"/>
                <w:color w:val="000000"/>
              </w:rPr>
              <w:br/>
              <w:t xml:space="preserve">- Khả năng kẹp: ≥70–80 tờ giấy A4 </w:t>
            </w:r>
          </w:p>
        </w:tc>
      </w:tr>
      <w:tr w:rsidR="00AE0A3F" w:rsidRPr="00A37DAB" w:rsidTr="00811FC5">
        <w:trPr>
          <w:trHeight w:val="165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91</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Kẹp bướm 41mm</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hộp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219</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ngàm kẹp: 41mm (độ mở miệng kẹp ≥15mm)</w:t>
            </w:r>
            <w:r w:rsidRPr="00A37DAB">
              <w:rPr>
                <w:rFonts w:ascii="Times New Roman" w:eastAsia="Times New Roman" w:hAnsi="Times New Roman"/>
                <w:b w:val="0"/>
                <w:color w:val="000000"/>
              </w:rPr>
              <w:br/>
              <w:t>- Chất liệu: Thép sơn tĩnh điện màu đen, tay gạt bằng thép không gỉ</w:t>
            </w:r>
            <w:r w:rsidRPr="00A37DAB">
              <w:rPr>
                <w:rFonts w:ascii="Times New Roman" w:eastAsia="Times New Roman" w:hAnsi="Times New Roman"/>
                <w:b w:val="0"/>
                <w:color w:val="000000"/>
              </w:rPr>
              <w:br/>
              <w:t xml:space="preserve">- Khả năng kẹp: ≥90–100 tờ giấy A4 </w:t>
            </w:r>
          </w:p>
        </w:tc>
      </w:tr>
      <w:tr w:rsidR="00AE0A3F" w:rsidRPr="00A37DAB" w:rsidTr="00811FC5">
        <w:trPr>
          <w:trHeight w:val="165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92</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Kẹp bướm 51mm</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hộp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130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ngàm kẹp: 51mm (độ mở miệng kẹp ≥19mm)</w:t>
            </w:r>
            <w:r w:rsidRPr="00A37DAB">
              <w:rPr>
                <w:rFonts w:ascii="Times New Roman" w:eastAsia="Times New Roman" w:hAnsi="Times New Roman"/>
                <w:b w:val="0"/>
                <w:color w:val="000000"/>
              </w:rPr>
              <w:br/>
              <w:t>- Chất liệu: Thép sơn tĩnh điện màu đen, tay gạt inox</w:t>
            </w:r>
            <w:r w:rsidRPr="00A37DAB">
              <w:rPr>
                <w:rFonts w:ascii="Times New Roman" w:eastAsia="Times New Roman" w:hAnsi="Times New Roman"/>
                <w:b w:val="0"/>
                <w:color w:val="000000"/>
              </w:rPr>
              <w:br/>
              <w:t>- Khả năng kẹp: ≥120–150 tờ giấy A4</w:t>
            </w:r>
          </w:p>
        </w:tc>
      </w:tr>
      <w:tr w:rsidR="00AE0A3F" w:rsidRPr="00A37DAB" w:rsidTr="00811FC5">
        <w:trPr>
          <w:trHeight w:val="165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93</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Kệ mica trượt 3 tầng</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36</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35,5 x 26 x 16,5 cm</w:t>
            </w:r>
            <w:r w:rsidRPr="00A37DAB">
              <w:rPr>
                <w:rFonts w:ascii="Times New Roman" w:eastAsia="Times New Roman" w:hAnsi="Times New Roman"/>
                <w:b w:val="0"/>
                <w:color w:val="000000"/>
              </w:rPr>
              <w:br/>
              <w:t>- Chất liệu: nhựa PS cap cấp có độ bền, chắc chắn</w:t>
            </w:r>
            <w:r w:rsidRPr="00A37DAB">
              <w:rPr>
                <w:rFonts w:ascii="Times New Roman" w:eastAsia="Times New Roman" w:hAnsi="Times New Roman"/>
                <w:b w:val="0"/>
                <w:color w:val="000000"/>
              </w:rPr>
              <w:br/>
              <w:t>- Kệ có cấu trúc trượt có thể thu gọn hoặc kéo ra để lấy giấy tờ bên trong các ngăn, có khả năng lưu trữ lên đến 1.200 tờ</w:t>
            </w:r>
          </w:p>
        </w:tc>
      </w:tr>
      <w:tr w:rsidR="00AE0A3F" w:rsidRPr="00A37DAB" w:rsidTr="00811FC5">
        <w:trPr>
          <w:trHeight w:val="330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94</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Kệ nhựa đứng 5 tầng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xml:space="preserve">- Kích thước mỗi tầng: 35,5cm × 26cm × 45cm </w:t>
            </w:r>
            <w:r w:rsidRPr="00A37DAB">
              <w:rPr>
                <w:rFonts w:ascii="Times New Roman" w:eastAsia="Times New Roman" w:hAnsi="Times New Roman"/>
                <w:b w:val="0"/>
                <w:color w:val="000000"/>
              </w:rPr>
              <w:br/>
              <w:t>- Chất liệu: Nhựa cao cấp (PP hoặc ABS), cứng, chịu lực tốt</w:t>
            </w:r>
            <w:r w:rsidRPr="00A37DAB">
              <w:rPr>
                <w:rFonts w:ascii="Times New Roman" w:eastAsia="Times New Roman" w:hAnsi="Times New Roman"/>
                <w:b w:val="0"/>
                <w:color w:val="000000"/>
              </w:rPr>
              <w:br/>
              <w:t>- Số tầng: 5 tầng rời hoặc cố định</w:t>
            </w:r>
            <w:r w:rsidRPr="00A37DAB">
              <w:rPr>
                <w:rFonts w:ascii="Times New Roman" w:eastAsia="Times New Roman" w:hAnsi="Times New Roman"/>
                <w:b w:val="0"/>
                <w:color w:val="000000"/>
              </w:rPr>
              <w:br/>
              <w:t>- Màu sắc: Xám, đen, xanh dương, trắng (tùy nhà sản xuất )</w:t>
            </w:r>
            <w:r w:rsidRPr="00A37DAB">
              <w:rPr>
                <w:rFonts w:ascii="Times New Roman" w:eastAsia="Times New Roman" w:hAnsi="Times New Roman"/>
                <w:b w:val="0"/>
                <w:color w:val="000000"/>
              </w:rPr>
              <w:br/>
              <w:t>- Cấu tạo: Có thể tháo rời, lắp ráp dễ dàng</w:t>
            </w:r>
            <w:r w:rsidRPr="00A37DAB">
              <w:rPr>
                <w:rFonts w:ascii="Times New Roman" w:eastAsia="Times New Roman" w:hAnsi="Times New Roman"/>
                <w:b w:val="0"/>
                <w:color w:val="000000"/>
              </w:rPr>
              <w:br/>
              <w:t>- Lưu trữ tài liệu khổ A4/F4, hồ sơ, giấy tờ phân loại theo tầng</w:t>
            </w:r>
          </w:p>
        </w:tc>
      </w:tr>
      <w:tr w:rsidR="00AE0A3F" w:rsidRPr="00A37DAB" w:rsidTr="00811FC5">
        <w:trPr>
          <w:trHeight w:val="264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95</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Kệ nhựa đứng 3 tầng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3</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mỗi tầng: 35,5 cm × 26cm × 25,5cm</w:t>
            </w:r>
            <w:r w:rsidRPr="00A37DAB">
              <w:rPr>
                <w:rFonts w:ascii="Times New Roman" w:eastAsia="Times New Roman" w:hAnsi="Times New Roman"/>
                <w:b w:val="0"/>
                <w:color w:val="000000"/>
              </w:rPr>
              <w:br/>
              <w:t>- Chất liệu: Nhựa cứng cao cấp (PP hoặc ABS), bền, chịu lực tốt</w:t>
            </w:r>
            <w:r w:rsidRPr="00A37DAB">
              <w:rPr>
                <w:rFonts w:ascii="Times New Roman" w:eastAsia="Times New Roman" w:hAnsi="Times New Roman"/>
                <w:b w:val="0"/>
                <w:color w:val="000000"/>
              </w:rPr>
              <w:br/>
              <w:t>- Số tầng: 3 tầng rời hoặc gắn liền</w:t>
            </w:r>
            <w:r w:rsidRPr="00A37DAB">
              <w:rPr>
                <w:rFonts w:ascii="Times New Roman" w:eastAsia="Times New Roman" w:hAnsi="Times New Roman"/>
                <w:b w:val="0"/>
                <w:color w:val="000000"/>
              </w:rPr>
              <w:br/>
              <w:t>- Màu sắc: Xanh dương, đen, xám, trắng (tùy loại)</w:t>
            </w:r>
            <w:r w:rsidRPr="00A37DAB">
              <w:rPr>
                <w:rFonts w:ascii="Times New Roman" w:eastAsia="Times New Roman" w:hAnsi="Times New Roman"/>
                <w:b w:val="0"/>
                <w:color w:val="000000"/>
              </w:rPr>
              <w:br/>
              <w:t>- Cấu tạo: Có thể tháo ráp, lắp tầng tùy ý (đối với loại rời)</w:t>
            </w:r>
            <w:r w:rsidRPr="00A37DAB">
              <w:rPr>
                <w:rFonts w:ascii="Times New Roman" w:eastAsia="Times New Roman" w:hAnsi="Times New Roman"/>
                <w:b w:val="0"/>
                <w:color w:val="000000"/>
              </w:rPr>
              <w:br/>
              <w:t>- Đựng tài liệu A4, F4, hồ sơ, tạp chí…</w:t>
            </w:r>
          </w:p>
        </w:tc>
      </w:tr>
      <w:tr w:rsidR="00AE0A3F" w:rsidRPr="00A37DAB" w:rsidTr="00811FC5">
        <w:trPr>
          <w:trHeight w:val="363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96</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Kệ rổ xéo 1 ngăn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11</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tổng thể: 25,5 x 10 x 24cm</w:t>
            </w:r>
            <w:r w:rsidRPr="00A37DAB">
              <w:rPr>
                <w:rFonts w:ascii="Times New Roman" w:eastAsia="Times New Roman" w:hAnsi="Times New Roman"/>
                <w:b w:val="0"/>
                <w:color w:val="000000"/>
              </w:rPr>
              <w:br/>
              <w:t>- Cấu tạo: 1 ngăn có thể lắp ráp dạng rổ xéo nghiêng</w:t>
            </w:r>
            <w:r w:rsidRPr="00A37DAB">
              <w:rPr>
                <w:rFonts w:ascii="Times New Roman" w:eastAsia="Times New Roman" w:hAnsi="Times New Roman"/>
                <w:b w:val="0"/>
                <w:color w:val="000000"/>
              </w:rPr>
              <w:br/>
              <w:t>- Chất liệu: Nhựa cứng cao cấp (PP hoặc ABS)</w:t>
            </w:r>
            <w:r w:rsidRPr="00A37DAB">
              <w:rPr>
                <w:rFonts w:ascii="Times New Roman" w:eastAsia="Times New Roman" w:hAnsi="Times New Roman"/>
                <w:b w:val="0"/>
                <w:color w:val="000000"/>
              </w:rPr>
              <w:br/>
              <w:t>- Kiểu dáng: Mỗi rổ có mặt nghiêng giúp dễ nhìn và lấy tài liệu</w:t>
            </w:r>
            <w:r w:rsidRPr="00A37DAB">
              <w:rPr>
                <w:rFonts w:ascii="Times New Roman" w:eastAsia="Times New Roman" w:hAnsi="Times New Roman"/>
                <w:b w:val="0"/>
                <w:color w:val="000000"/>
              </w:rPr>
              <w:br/>
              <w:t>- Màu sắc: Xanh dương</w:t>
            </w:r>
            <w:r w:rsidRPr="00A37DAB">
              <w:rPr>
                <w:rFonts w:ascii="Times New Roman" w:eastAsia="Times New Roman" w:hAnsi="Times New Roman"/>
                <w:b w:val="0"/>
                <w:color w:val="000000"/>
              </w:rPr>
              <w:br/>
              <w:t>- Đặc điểm: Thiết kế thoáng, có nhiều lỗ nhỏ giúp thông khí, tránh ẩm giấy</w:t>
            </w:r>
            <w:r w:rsidRPr="00A37DAB">
              <w:rPr>
                <w:rFonts w:ascii="Times New Roman" w:eastAsia="Times New Roman" w:hAnsi="Times New Roman"/>
                <w:b w:val="0"/>
                <w:color w:val="000000"/>
              </w:rPr>
              <w:br/>
              <w:t>- Các rổ có thể tháo rời, lắp ráp nhanh chóng, tiết kiệm không gian khi cất giữ</w:t>
            </w:r>
          </w:p>
        </w:tc>
      </w:tr>
      <w:tr w:rsidR="00AE0A3F" w:rsidRPr="00A37DAB" w:rsidTr="00811FC5">
        <w:trPr>
          <w:trHeight w:val="363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97</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Kệ rổ xéo 3 ngǎn ráp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423</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rPr>
            </w:pPr>
            <w:r w:rsidRPr="00A37DAB">
              <w:rPr>
                <w:rFonts w:ascii="Times New Roman" w:eastAsia="Times New Roman" w:hAnsi="Times New Roman"/>
                <w:b w:val="0"/>
              </w:rPr>
              <w:t>- Kích thước tổng thể: 25,5 × 31 × 24cm</w:t>
            </w:r>
            <w:r w:rsidRPr="00A37DAB">
              <w:rPr>
                <w:rFonts w:ascii="Times New Roman" w:eastAsia="Times New Roman" w:hAnsi="Times New Roman"/>
                <w:b w:val="0"/>
              </w:rPr>
              <w:br/>
              <w:t>- Cấu tạo: 3 ngăn riêng biệt có thể lắp ráp dạng rổ xéo nghiêng</w:t>
            </w:r>
            <w:r w:rsidRPr="00A37DAB">
              <w:rPr>
                <w:rFonts w:ascii="Times New Roman" w:eastAsia="Times New Roman" w:hAnsi="Times New Roman"/>
                <w:b w:val="0"/>
              </w:rPr>
              <w:br/>
              <w:t>- Chất liệu: Nhựa cứng cao cấp (PP hoặc ABS)</w:t>
            </w:r>
            <w:r w:rsidRPr="00A37DAB">
              <w:rPr>
                <w:rFonts w:ascii="Times New Roman" w:eastAsia="Times New Roman" w:hAnsi="Times New Roman"/>
                <w:b w:val="0"/>
              </w:rPr>
              <w:br/>
              <w:t>- Kiểu dáng: Mỗi rổ có mặt nghiêng giúp dễ nhìn và lấy tài liệu</w:t>
            </w:r>
            <w:r w:rsidRPr="00A37DAB">
              <w:rPr>
                <w:rFonts w:ascii="Times New Roman" w:eastAsia="Times New Roman" w:hAnsi="Times New Roman"/>
                <w:b w:val="0"/>
              </w:rPr>
              <w:br/>
              <w:t>- Màu sắc: Xanh dương</w:t>
            </w:r>
            <w:r w:rsidRPr="00A37DAB">
              <w:rPr>
                <w:rFonts w:ascii="Times New Roman" w:eastAsia="Times New Roman" w:hAnsi="Times New Roman"/>
                <w:b w:val="0"/>
              </w:rPr>
              <w:br/>
              <w:t>- Đặc điểm: Thiết kế thoáng, có nhiều lỗ nhỏ giúp thông khí, tránh ẩm giấy</w:t>
            </w:r>
            <w:r w:rsidRPr="00A37DAB">
              <w:rPr>
                <w:rFonts w:ascii="Times New Roman" w:eastAsia="Times New Roman" w:hAnsi="Times New Roman"/>
                <w:b w:val="0"/>
              </w:rPr>
              <w:br/>
              <w:t>- Các rổ có thể tháo rời, lắp ráp nhanh chóng, tiết kiệm không gian khi cất giữ</w:t>
            </w:r>
          </w:p>
        </w:tc>
      </w:tr>
      <w:tr w:rsidR="00AE0A3F" w:rsidRPr="00A37DAB" w:rsidTr="00811FC5">
        <w:trPr>
          <w:trHeight w:val="99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98</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Kệ viết 168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15</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10,8 x 10,6 x 9,2 cm</w:t>
            </w:r>
            <w:r w:rsidRPr="00A37DAB">
              <w:rPr>
                <w:rFonts w:ascii="Times New Roman" w:eastAsia="Times New Roman" w:hAnsi="Times New Roman"/>
                <w:b w:val="0"/>
                <w:color w:val="000000"/>
              </w:rPr>
              <w:br/>
              <w:t>- Màu sắc: Trắng, xanh, trà</w:t>
            </w:r>
            <w:r w:rsidRPr="00A37DAB">
              <w:rPr>
                <w:rFonts w:ascii="Times New Roman" w:eastAsia="Times New Roman" w:hAnsi="Times New Roman"/>
                <w:b w:val="0"/>
                <w:color w:val="000000"/>
              </w:rPr>
              <w:br/>
              <w:t>- Chất liệu: Nhựa, có 07 ngăn</w:t>
            </w:r>
          </w:p>
        </w:tc>
      </w:tr>
      <w:tr w:rsidR="00AE0A3F" w:rsidRPr="00A37DAB" w:rsidTr="00811FC5">
        <w:trPr>
          <w:trHeight w:val="231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99</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Kềm gỡ kim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52</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Dài ~5 – 7cm</w:t>
            </w:r>
            <w:r w:rsidRPr="00A37DAB">
              <w:rPr>
                <w:rFonts w:ascii="Times New Roman" w:eastAsia="Times New Roman" w:hAnsi="Times New Roman"/>
                <w:b w:val="0"/>
                <w:color w:val="000000"/>
              </w:rPr>
              <w:br/>
              <w:t xml:space="preserve">- Chất liệu: Thép không gỉ </w:t>
            </w:r>
            <w:r w:rsidRPr="00A37DAB">
              <w:rPr>
                <w:rFonts w:ascii="Times New Roman" w:eastAsia="Times New Roman" w:hAnsi="Times New Roman"/>
                <w:b w:val="0"/>
                <w:color w:val="000000"/>
              </w:rPr>
              <w:br/>
              <w:t>- Kiểu dáng: Dạng kẹp lò xo, đầu có răng cưa nhỏ để bám vào kim</w:t>
            </w:r>
            <w:r w:rsidRPr="00A37DAB">
              <w:rPr>
                <w:rFonts w:ascii="Times New Roman" w:eastAsia="Times New Roman" w:hAnsi="Times New Roman"/>
                <w:b w:val="0"/>
                <w:color w:val="000000"/>
              </w:rPr>
              <w:br/>
              <w:t>- Màu sắc: Đen, xanh, bạc (tùy loại)</w:t>
            </w:r>
            <w:r w:rsidRPr="00A37DAB">
              <w:rPr>
                <w:rFonts w:ascii="Times New Roman" w:eastAsia="Times New Roman" w:hAnsi="Times New Roman"/>
                <w:b w:val="0"/>
                <w:color w:val="000000"/>
              </w:rPr>
              <w:br/>
              <w:t>- Dùng để gỡ kim bấm khỏi giấy mà không làm rách hoặc nhăn tài liệu</w:t>
            </w:r>
          </w:p>
        </w:tc>
      </w:tr>
      <w:tr w:rsidR="00AE0A3F" w:rsidRPr="00A37DAB" w:rsidTr="00811FC5">
        <w:trPr>
          <w:trHeight w:val="198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100</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Kim bấm 10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hộp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1.323</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10.4mm (dài) x 4mm (cao chân)</w:t>
            </w:r>
            <w:r w:rsidRPr="00A37DAB">
              <w:rPr>
                <w:rFonts w:ascii="Times New Roman" w:eastAsia="Times New Roman" w:hAnsi="Times New Roman"/>
                <w:b w:val="0"/>
                <w:color w:val="000000"/>
              </w:rPr>
              <w:br/>
              <w:t>- Loại kim: Kim nhỏ, dùng cho bấm kim số 10 Plus</w:t>
            </w:r>
            <w:r w:rsidRPr="00A37DAB">
              <w:rPr>
                <w:rFonts w:ascii="Times New Roman" w:eastAsia="Times New Roman" w:hAnsi="Times New Roman"/>
                <w:b w:val="0"/>
                <w:color w:val="000000"/>
              </w:rPr>
              <w:br/>
              <w:t>- Chất liệu: Thép mạ kẽm, chống gỉ sét</w:t>
            </w:r>
            <w:r w:rsidRPr="00A37DAB">
              <w:rPr>
                <w:rFonts w:ascii="Times New Roman" w:eastAsia="Times New Roman" w:hAnsi="Times New Roman"/>
                <w:b w:val="0"/>
                <w:color w:val="000000"/>
              </w:rPr>
              <w:br/>
              <w:t>- Dùng để bấm tài liệu mỏng từ 10–15 tờ giấy A4 (80gsm)</w:t>
            </w:r>
          </w:p>
        </w:tc>
      </w:tr>
      <w:tr w:rsidR="00AE0A3F" w:rsidRPr="00A37DAB" w:rsidTr="00811FC5">
        <w:trPr>
          <w:trHeight w:val="198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101</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Kim kẹp giấy C32</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hộp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118</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Hình dạng kim kẹp đầu tròn</w:t>
            </w:r>
            <w:r w:rsidRPr="00A37DAB">
              <w:rPr>
                <w:rFonts w:ascii="Times New Roman" w:eastAsia="Times New Roman" w:hAnsi="Times New Roman"/>
                <w:b w:val="0"/>
                <w:color w:val="000000"/>
              </w:rPr>
              <w:br/>
              <w:t>- Chất liệu: Thép mạ kẽm hoặc inox không gỉ</w:t>
            </w:r>
            <w:r w:rsidRPr="00A37DAB">
              <w:rPr>
                <w:rFonts w:ascii="Times New Roman" w:eastAsia="Times New Roman" w:hAnsi="Times New Roman"/>
                <w:b w:val="0"/>
                <w:color w:val="000000"/>
              </w:rPr>
              <w:br/>
              <w:t xml:space="preserve">- Màu sắc: Bạc kim loại </w:t>
            </w:r>
            <w:r w:rsidRPr="00A37DAB">
              <w:rPr>
                <w:rFonts w:ascii="Times New Roman" w:eastAsia="Times New Roman" w:hAnsi="Times New Roman"/>
                <w:b w:val="0"/>
                <w:color w:val="000000"/>
              </w:rPr>
              <w:br/>
              <w:t>- Kẹp ít giấy (khoảng 10–20 tờ A4) tạm thời mà không làm hư giấy</w:t>
            </w:r>
            <w:r w:rsidRPr="00A37DAB">
              <w:rPr>
                <w:rFonts w:ascii="Times New Roman" w:eastAsia="Times New Roman" w:hAnsi="Times New Roman"/>
                <w:b w:val="0"/>
                <w:color w:val="000000"/>
              </w:rPr>
              <w:br/>
              <w:t>- 100 kim/hộp</w:t>
            </w:r>
          </w:p>
        </w:tc>
      </w:tr>
      <w:tr w:rsidR="00AE0A3F" w:rsidRPr="00A37DAB" w:rsidTr="00811FC5">
        <w:trPr>
          <w:trHeight w:val="198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102</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Kim kẹp giấy C62</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hộp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318</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Hình dạng kim kẹp đầu tam giác</w:t>
            </w:r>
            <w:r w:rsidRPr="00A37DAB">
              <w:rPr>
                <w:rFonts w:ascii="Times New Roman" w:eastAsia="Times New Roman" w:hAnsi="Times New Roman"/>
                <w:b w:val="0"/>
                <w:color w:val="000000"/>
              </w:rPr>
              <w:br/>
              <w:t>- Chất liệu: Thép mạ kẽm hoặc inox không gỉ</w:t>
            </w:r>
            <w:r w:rsidRPr="00A37DAB">
              <w:rPr>
                <w:rFonts w:ascii="Times New Roman" w:eastAsia="Times New Roman" w:hAnsi="Times New Roman"/>
                <w:b w:val="0"/>
                <w:color w:val="000000"/>
              </w:rPr>
              <w:br/>
              <w:t xml:space="preserve">- Màu sắc: Kim loại trắng </w:t>
            </w:r>
            <w:r w:rsidRPr="00A37DAB">
              <w:rPr>
                <w:rFonts w:ascii="Times New Roman" w:eastAsia="Times New Roman" w:hAnsi="Times New Roman"/>
                <w:b w:val="0"/>
                <w:color w:val="000000"/>
              </w:rPr>
              <w:br/>
              <w:t>- Kẹp nhiều tờ giấy lại với nhau, tạm thời không làm rách giấy</w:t>
            </w:r>
            <w:r w:rsidRPr="00A37DAB">
              <w:rPr>
                <w:rFonts w:ascii="Times New Roman" w:eastAsia="Times New Roman" w:hAnsi="Times New Roman"/>
                <w:b w:val="0"/>
                <w:color w:val="000000"/>
              </w:rPr>
              <w:br/>
              <w:t>- 100 kim/hộp</w:t>
            </w:r>
          </w:p>
        </w:tc>
      </w:tr>
      <w:tr w:rsidR="00AE0A3F" w:rsidRPr="00A37DAB" w:rsidTr="00811FC5">
        <w:trPr>
          <w:trHeight w:val="198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103</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Kim kẹp giấy nhựa C62 (20 gói/lốc)</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lốc</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163</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Dài khoảng 62mm</w:t>
            </w:r>
            <w:r w:rsidRPr="00A37DAB">
              <w:rPr>
                <w:rFonts w:ascii="Times New Roman" w:eastAsia="Times New Roman" w:hAnsi="Times New Roman"/>
                <w:b w:val="0"/>
                <w:color w:val="000000"/>
              </w:rPr>
              <w:br/>
              <w:t>- Loại kim: Kim kẹp giấy</w:t>
            </w:r>
            <w:r w:rsidRPr="00A37DAB">
              <w:rPr>
                <w:rFonts w:ascii="Times New Roman" w:eastAsia="Times New Roman" w:hAnsi="Times New Roman"/>
                <w:b w:val="0"/>
                <w:color w:val="000000"/>
              </w:rPr>
              <w:br/>
              <w:t>- Chất liệu: Thép mạ kẽm hoặc inox không gỉ</w:t>
            </w:r>
            <w:r w:rsidRPr="00A37DAB">
              <w:rPr>
                <w:rFonts w:ascii="Times New Roman" w:eastAsia="Times New Roman" w:hAnsi="Times New Roman"/>
                <w:b w:val="0"/>
                <w:color w:val="000000"/>
              </w:rPr>
              <w:br/>
              <w:t xml:space="preserve">- Màu sắc: Kim loại trắng </w:t>
            </w:r>
            <w:r w:rsidRPr="00A37DAB">
              <w:rPr>
                <w:rFonts w:ascii="Times New Roman" w:eastAsia="Times New Roman" w:hAnsi="Times New Roman"/>
                <w:b w:val="0"/>
                <w:color w:val="000000"/>
              </w:rPr>
              <w:br/>
              <w:t>- Kẹp nhiều tờ giấy lại với nhau, tạm thời không làm rách giấy</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104</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Lau bảng</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45</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13 x 5,7 x 3,5 cm</w:t>
            </w:r>
            <w:r w:rsidRPr="00A37DAB">
              <w:rPr>
                <w:rFonts w:ascii="Times New Roman" w:eastAsia="Times New Roman" w:hAnsi="Times New Roman"/>
                <w:b w:val="0"/>
                <w:color w:val="000000"/>
              </w:rPr>
              <w:br/>
              <w:t>- Thiết kế nhỏ gọn, tay cầm làm bằng nhựa cứng giúp dễ dàng thao tác khi sử dụng</w:t>
            </w:r>
            <w:r w:rsidRPr="00A37DAB">
              <w:rPr>
                <w:rFonts w:ascii="Times New Roman" w:eastAsia="Times New Roman" w:hAnsi="Times New Roman"/>
                <w:b w:val="0"/>
                <w:color w:val="000000"/>
              </w:rPr>
              <w:br/>
              <w:t>- Bông lau được làm bằng chất liệu bông mềm mịn</w:t>
            </w:r>
          </w:p>
        </w:tc>
      </w:tr>
      <w:tr w:rsidR="00AE0A3F" w:rsidRPr="00A37DAB" w:rsidTr="00811FC5">
        <w:trPr>
          <w:trHeight w:val="165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105</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Lưỡi dao lớn</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vỉ</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1.265</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lưỡi dao: 18mm</w:t>
            </w:r>
            <w:r w:rsidRPr="00A37DAB">
              <w:rPr>
                <w:rFonts w:ascii="Times New Roman" w:eastAsia="Times New Roman" w:hAnsi="Times New Roman"/>
                <w:b w:val="0"/>
                <w:color w:val="000000"/>
              </w:rPr>
              <w:br/>
              <w:t>- Lưỡi dao làm bằng chất liệu hợp kim sắt có độ cứng cao, sắc bén</w:t>
            </w:r>
            <w:r w:rsidRPr="00A37DAB">
              <w:rPr>
                <w:rFonts w:ascii="Times New Roman" w:eastAsia="Times New Roman" w:hAnsi="Times New Roman"/>
                <w:b w:val="0"/>
                <w:color w:val="000000"/>
              </w:rPr>
              <w:br/>
              <w:t>- Phù hợp dùng với dao rọc giấy SDI 0423</w:t>
            </w:r>
            <w:r w:rsidRPr="00A37DAB">
              <w:rPr>
                <w:rFonts w:ascii="Times New Roman" w:eastAsia="Times New Roman" w:hAnsi="Times New Roman"/>
                <w:b w:val="0"/>
                <w:color w:val="000000"/>
              </w:rPr>
              <w:br/>
              <w:t>- 10 lưỡi/vĩ</w:t>
            </w:r>
          </w:p>
        </w:tc>
      </w:tr>
      <w:tr w:rsidR="00AE0A3F" w:rsidRPr="00A37DAB" w:rsidTr="00811FC5">
        <w:trPr>
          <w:trHeight w:val="165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106</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Lưỡi dao nhỏ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vỉ</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44</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lưỡi dao: 09mm</w:t>
            </w:r>
            <w:r w:rsidRPr="00A37DAB">
              <w:rPr>
                <w:rFonts w:ascii="Times New Roman" w:eastAsia="Times New Roman" w:hAnsi="Times New Roman"/>
                <w:b w:val="0"/>
                <w:color w:val="000000"/>
              </w:rPr>
              <w:br/>
              <w:t>- Lưỡi dao làm bằng chất liệu hợp kim sắt có độ cứng cao, sắc bén</w:t>
            </w:r>
            <w:r w:rsidRPr="00A37DAB">
              <w:rPr>
                <w:rFonts w:ascii="Times New Roman" w:eastAsia="Times New Roman" w:hAnsi="Times New Roman"/>
                <w:b w:val="0"/>
                <w:color w:val="000000"/>
              </w:rPr>
              <w:br/>
              <w:t>- Phù hợp dùng với dao rọc giấy SDI 0404</w:t>
            </w:r>
            <w:r w:rsidRPr="00A37DAB">
              <w:rPr>
                <w:rFonts w:ascii="Times New Roman" w:eastAsia="Times New Roman" w:hAnsi="Times New Roman"/>
                <w:b w:val="0"/>
                <w:color w:val="000000"/>
              </w:rPr>
              <w:br/>
              <w:t>- 10 lưỡi/vĩ</w:t>
            </w:r>
          </w:p>
        </w:tc>
      </w:tr>
      <w:tr w:rsidR="00AE0A3F" w:rsidRPr="00A37DAB" w:rsidTr="00811FC5">
        <w:trPr>
          <w:trHeight w:val="198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107</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Mực dấu đỏ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hộp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79</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Màu sắc:  Đỏ tươi (chuyên dùng cho dấu tròn, dấu tên...)</w:t>
            </w:r>
            <w:r w:rsidRPr="00A37DAB">
              <w:rPr>
                <w:rFonts w:ascii="Times New Roman" w:eastAsia="Times New Roman" w:hAnsi="Times New Roman"/>
                <w:b w:val="0"/>
                <w:color w:val="000000"/>
              </w:rPr>
              <w:br/>
              <w:t>- Dung tích: 28ml – 50ml (tùy loại)</w:t>
            </w:r>
            <w:r w:rsidRPr="00A37DAB">
              <w:rPr>
                <w:rFonts w:ascii="Times New Roman" w:eastAsia="Times New Roman" w:hAnsi="Times New Roman"/>
                <w:b w:val="0"/>
                <w:color w:val="000000"/>
              </w:rPr>
              <w:br/>
              <w:t>- Thành phần: Gốc dầu hoặc gốc nước</w:t>
            </w:r>
            <w:r w:rsidRPr="00A37DAB">
              <w:rPr>
                <w:rFonts w:ascii="Times New Roman" w:eastAsia="Times New Roman" w:hAnsi="Times New Roman"/>
                <w:b w:val="0"/>
                <w:color w:val="000000"/>
              </w:rPr>
              <w:br/>
              <w:t>- Dùng để chấm mực cho các loại dấu cao su/thủy ấn</w:t>
            </w:r>
          </w:p>
        </w:tc>
      </w:tr>
      <w:tr w:rsidR="00AE0A3F" w:rsidRPr="00A37DAB" w:rsidTr="00811FC5">
        <w:trPr>
          <w:trHeight w:val="198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108</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Mực dấu xanh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hộp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74</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Màu sắc:  Xanh dương (chuyên dùng cho dấu tròn, dấu tên...)</w:t>
            </w:r>
            <w:r w:rsidRPr="00A37DAB">
              <w:rPr>
                <w:rFonts w:ascii="Times New Roman" w:eastAsia="Times New Roman" w:hAnsi="Times New Roman"/>
                <w:b w:val="0"/>
                <w:color w:val="000000"/>
              </w:rPr>
              <w:br/>
              <w:t>- Dung tích: 28ml – 50ml (tùy loại)</w:t>
            </w:r>
            <w:r w:rsidRPr="00A37DAB">
              <w:rPr>
                <w:rFonts w:ascii="Times New Roman" w:eastAsia="Times New Roman" w:hAnsi="Times New Roman"/>
                <w:b w:val="0"/>
                <w:color w:val="000000"/>
              </w:rPr>
              <w:br/>
              <w:t>- Thành phần: Gốc dầu hoặc gốc nước</w:t>
            </w:r>
            <w:r w:rsidRPr="00A37DAB">
              <w:rPr>
                <w:rFonts w:ascii="Times New Roman" w:eastAsia="Times New Roman" w:hAnsi="Times New Roman"/>
                <w:b w:val="0"/>
                <w:color w:val="000000"/>
              </w:rPr>
              <w:br/>
              <w:t>- Dùng để chấm mực cho các loại dấu cao su/thủy ấn</w:t>
            </w:r>
          </w:p>
        </w:tc>
      </w:tr>
      <w:tr w:rsidR="00AE0A3F" w:rsidRPr="00A37DAB" w:rsidTr="00811FC5">
        <w:trPr>
          <w:trHeight w:val="99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109</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Nước đóng chai 355ml</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Thùng</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78</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Nước tinh khiết</w:t>
            </w:r>
            <w:r w:rsidRPr="00A37DAB">
              <w:rPr>
                <w:rFonts w:ascii="Times New Roman" w:eastAsia="Times New Roman" w:hAnsi="Times New Roman"/>
                <w:b w:val="0"/>
                <w:color w:val="000000"/>
              </w:rPr>
              <w:br/>
              <w:t>- Dung tích: 355ml</w:t>
            </w:r>
            <w:r w:rsidRPr="00A37DAB">
              <w:rPr>
                <w:rFonts w:ascii="Times New Roman" w:eastAsia="Times New Roman" w:hAnsi="Times New Roman"/>
                <w:b w:val="0"/>
                <w:color w:val="000000"/>
              </w:rPr>
              <w:br/>
              <w:t>- Số lượng: 24 chia/thùng</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110</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Pin 12V 23AE GP</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viên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29</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10,3 x 28,5 mm</w:t>
            </w:r>
            <w:r w:rsidRPr="00A37DAB">
              <w:rPr>
                <w:rFonts w:ascii="Times New Roman" w:eastAsia="Times New Roman" w:hAnsi="Times New Roman"/>
                <w:b w:val="0"/>
                <w:color w:val="000000"/>
              </w:rPr>
              <w:br/>
              <w:t>- Loại pin: pin kiềm (Alkaline)</w:t>
            </w:r>
            <w:r w:rsidRPr="00A37DAB">
              <w:rPr>
                <w:rFonts w:ascii="Times New Roman" w:eastAsia="Times New Roman" w:hAnsi="Times New Roman"/>
                <w:b w:val="0"/>
                <w:color w:val="000000"/>
              </w:rPr>
              <w:br/>
              <w:t>- Điện áp: 12V</w:t>
            </w:r>
            <w:r w:rsidRPr="00A37DAB">
              <w:rPr>
                <w:rFonts w:ascii="Times New Roman" w:eastAsia="Times New Roman" w:hAnsi="Times New Roman"/>
                <w:b w:val="0"/>
                <w:color w:val="000000"/>
              </w:rPr>
              <w:br/>
              <w:t>- 5 viên/vỉ</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111</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Pin 2A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viên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2.400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cỡ pin: Pin Đũa, Pin size AA</w:t>
            </w:r>
            <w:r w:rsidRPr="00A37DAB">
              <w:rPr>
                <w:rFonts w:ascii="Times New Roman" w:eastAsia="Times New Roman" w:hAnsi="Times New Roman"/>
                <w:b w:val="0"/>
                <w:color w:val="000000"/>
              </w:rPr>
              <w:br/>
              <w:t xml:space="preserve">- Kích thước: 14.5mm x 50mm. </w:t>
            </w:r>
            <w:r w:rsidRPr="00A37DAB">
              <w:rPr>
                <w:rFonts w:ascii="Times New Roman" w:eastAsia="Times New Roman" w:hAnsi="Times New Roman"/>
                <w:b w:val="0"/>
                <w:color w:val="000000"/>
              </w:rPr>
              <w:br/>
              <w:t>- Chất liệu: Pin Than, Pin Cacbon</w:t>
            </w:r>
            <w:r w:rsidRPr="00A37DAB">
              <w:rPr>
                <w:rFonts w:ascii="Times New Roman" w:eastAsia="Times New Roman" w:hAnsi="Times New Roman"/>
                <w:b w:val="0"/>
                <w:color w:val="000000"/>
              </w:rPr>
              <w:br/>
              <w:t>- Điện thế : ≥1,5V</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112</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Pin 3A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viên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1.120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cỡ pin: Pin Đũa, Pin size AAA</w:t>
            </w:r>
            <w:r w:rsidRPr="00A37DAB">
              <w:rPr>
                <w:rFonts w:ascii="Times New Roman" w:eastAsia="Times New Roman" w:hAnsi="Times New Roman"/>
                <w:b w:val="0"/>
                <w:color w:val="000000"/>
              </w:rPr>
              <w:br/>
              <w:t>- Kích thước: 10,5mm + 44,5 mm</w:t>
            </w:r>
            <w:r w:rsidRPr="00A37DAB">
              <w:rPr>
                <w:rFonts w:ascii="Times New Roman" w:eastAsia="Times New Roman" w:hAnsi="Times New Roman"/>
                <w:b w:val="0"/>
                <w:color w:val="000000"/>
              </w:rPr>
              <w:br/>
              <w:t>- Chất liệu: Pin Than, Pin Cacbon</w:t>
            </w:r>
            <w:r w:rsidRPr="00A37DAB">
              <w:rPr>
                <w:rFonts w:ascii="Times New Roman" w:eastAsia="Times New Roman" w:hAnsi="Times New Roman"/>
                <w:b w:val="0"/>
                <w:color w:val="000000"/>
              </w:rPr>
              <w:br/>
              <w:t>- Điện thế : ≥1,5V</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113</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Pin cỡ trung R14 (AR)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viên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142</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Loại pin: Pin C (size C), không sạc.</w:t>
            </w:r>
            <w:r w:rsidRPr="00A37DAB">
              <w:rPr>
                <w:rFonts w:ascii="Times New Roman" w:eastAsia="Times New Roman" w:hAnsi="Times New Roman"/>
                <w:b w:val="0"/>
                <w:color w:val="000000"/>
              </w:rPr>
              <w:br/>
              <w:t>- Kích thước: 26mm x 50.5mm/viên.</w:t>
            </w:r>
            <w:r w:rsidRPr="00A37DAB">
              <w:rPr>
                <w:rFonts w:ascii="Times New Roman" w:eastAsia="Times New Roman" w:hAnsi="Times New Roman"/>
                <w:b w:val="0"/>
                <w:color w:val="000000"/>
              </w:rPr>
              <w:br/>
              <w:t xml:space="preserve">- Chất liệu: Pin than, Pin Carbon </w:t>
            </w:r>
            <w:r w:rsidRPr="00A37DAB">
              <w:rPr>
                <w:rFonts w:ascii="Times New Roman" w:eastAsia="Times New Roman" w:hAnsi="Times New Roman"/>
                <w:b w:val="0"/>
                <w:color w:val="000000"/>
              </w:rPr>
              <w:br/>
              <w:t>- Điện thế: ≥1.5V</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114</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Pin CR2450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viên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80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Pin cúc áo, pin đồng xu</w:t>
            </w:r>
            <w:r w:rsidRPr="00A37DAB">
              <w:rPr>
                <w:rFonts w:ascii="Times New Roman" w:eastAsia="Times New Roman" w:hAnsi="Times New Roman"/>
                <w:b w:val="0"/>
                <w:color w:val="000000"/>
              </w:rPr>
              <w:br/>
              <w:t>- Loại pin: pin Lithium</w:t>
            </w:r>
            <w:r w:rsidRPr="00A37DAB">
              <w:rPr>
                <w:rFonts w:ascii="Times New Roman" w:eastAsia="Times New Roman" w:hAnsi="Times New Roman"/>
                <w:b w:val="0"/>
                <w:color w:val="000000"/>
              </w:rPr>
              <w:br/>
              <w:t>- Điện thế: 3V</w:t>
            </w:r>
            <w:r w:rsidRPr="00A37DAB">
              <w:rPr>
                <w:rFonts w:ascii="Times New Roman" w:eastAsia="Times New Roman" w:hAnsi="Times New Roman"/>
                <w:b w:val="0"/>
                <w:color w:val="000000"/>
              </w:rPr>
              <w:br/>
              <w:t>- 1 viên/vỉ</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115</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Phễu nhựa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Miệng 18 cm x Đáy 2,3 cm x 12,5 cm</w:t>
            </w:r>
            <w:r w:rsidRPr="00A37DAB">
              <w:rPr>
                <w:rFonts w:ascii="Times New Roman" w:eastAsia="Times New Roman" w:hAnsi="Times New Roman"/>
                <w:b w:val="0"/>
                <w:color w:val="000000"/>
              </w:rPr>
              <w:br/>
              <w:t>- Chất liệu: nhựa PP</w:t>
            </w:r>
            <w:r w:rsidRPr="00A37DAB">
              <w:rPr>
                <w:rFonts w:ascii="Times New Roman" w:eastAsia="Times New Roman" w:hAnsi="Times New Roman"/>
                <w:b w:val="0"/>
                <w:color w:val="000000"/>
              </w:rPr>
              <w:br/>
              <w:t>- Màu sắc: đỏ hoặc xanh</w:t>
            </w:r>
          </w:p>
        </w:tc>
      </w:tr>
      <w:tr w:rsidR="00AE0A3F" w:rsidRPr="00A37DAB" w:rsidTr="00811FC5">
        <w:trPr>
          <w:trHeight w:val="264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116</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Phiếu thu 2 liên</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cuốn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110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19 x 13 x 0,5 cm</w:t>
            </w:r>
            <w:r w:rsidRPr="00A37DAB">
              <w:rPr>
                <w:rFonts w:ascii="Times New Roman" w:eastAsia="Times New Roman" w:hAnsi="Times New Roman"/>
                <w:b w:val="0"/>
                <w:color w:val="000000"/>
              </w:rPr>
              <w:br/>
              <w:t>- Chất liệu: giấy ford và giấy carbon</w:t>
            </w:r>
            <w:r w:rsidRPr="00A37DAB">
              <w:rPr>
                <w:rFonts w:ascii="Times New Roman" w:eastAsia="Times New Roman" w:hAnsi="Times New Roman"/>
                <w:b w:val="0"/>
                <w:color w:val="000000"/>
              </w:rPr>
              <w:br/>
              <w:t>- Thông tin trên liên trắng được in theo thông tin trong Quyết định số 15/2006/QĐ-BTC ngày 20/3/2006 của Bộ trưởng Bộ Tài Chính, giúp ghi lưu đầy đủ thông tin trong công việc.</w:t>
            </w:r>
            <w:r w:rsidRPr="00A37DAB">
              <w:rPr>
                <w:rFonts w:ascii="Times New Roman" w:eastAsia="Times New Roman" w:hAnsi="Times New Roman"/>
                <w:b w:val="0"/>
                <w:color w:val="000000"/>
              </w:rPr>
              <w:br/>
              <w:t>- Màu sắc: 2 liên trắng - hồng</w:t>
            </w:r>
            <w:r w:rsidRPr="00A37DAB">
              <w:rPr>
                <w:rFonts w:ascii="Times New Roman" w:eastAsia="Times New Roman" w:hAnsi="Times New Roman"/>
                <w:b w:val="0"/>
                <w:color w:val="000000"/>
              </w:rPr>
              <w:br/>
              <w:t>- 50 bộ (100 tờ)/quyển</w:t>
            </w:r>
          </w:p>
        </w:tc>
      </w:tr>
      <w:tr w:rsidR="00AE0A3F" w:rsidRPr="00A37DAB" w:rsidTr="00811FC5">
        <w:trPr>
          <w:trHeight w:val="66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117</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Quẹt ga</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79</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Quẹt ga mini nhỏ gọn, dễ bỏ túi</w:t>
            </w:r>
            <w:r w:rsidRPr="00A37DAB">
              <w:rPr>
                <w:rFonts w:ascii="Times New Roman" w:eastAsia="Times New Roman" w:hAnsi="Times New Roman"/>
                <w:b w:val="0"/>
                <w:color w:val="000000"/>
              </w:rPr>
              <w:br/>
              <w:t>- Dạng quẹt ga bấm</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118</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Ruy băng mực máy in kim Epson LQ-310</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hộp</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320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Dùng với giấy in kim 1 liên, 2 liên và 3 liên, có độ phủ mực tốt, không bị lem</w:t>
            </w:r>
            <w:r w:rsidRPr="00A37DAB">
              <w:rPr>
                <w:rFonts w:ascii="Times New Roman" w:eastAsia="Times New Roman" w:hAnsi="Times New Roman"/>
                <w:b w:val="0"/>
                <w:color w:val="000000"/>
              </w:rPr>
              <w:br/>
              <w:t>- Chiều dài: 10m</w:t>
            </w:r>
            <w:r w:rsidRPr="00A37DAB">
              <w:rPr>
                <w:rFonts w:ascii="Times New Roman" w:eastAsia="Times New Roman" w:hAnsi="Times New Roman"/>
                <w:b w:val="0"/>
                <w:color w:val="000000"/>
              </w:rPr>
              <w:br/>
              <w:t>- Băng mực in màu đen</w:t>
            </w:r>
          </w:p>
        </w:tc>
      </w:tr>
      <w:tr w:rsidR="00AE0A3F" w:rsidRPr="00A37DAB" w:rsidTr="00811FC5">
        <w:trPr>
          <w:trHeight w:val="132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119</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Sáp đếm tiền</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18</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bao bì: 4,7 x 4,7 x 1 cm</w:t>
            </w:r>
            <w:r w:rsidRPr="00A37DAB">
              <w:rPr>
                <w:rFonts w:ascii="Times New Roman" w:eastAsia="Times New Roman" w:hAnsi="Times New Roman"/>
                <w:b w:val="0"/>
                <w:color w:val="000000"/>
              </w:rPr>
              <w:br/>
              <w:t>- Sản phẩm sáp gần giống sáp nến, đèn cầy</w:t>
            </w:r>
            <w:r w:rsidRPr="00A37DAB">
              <w:rPr>
                <w:rFonts w:ascii="Times New Roman" w:eastAsia="Times New Roman" w:hAnsi="Times New Roman"/>
                <w:b w:val="0"/>
                <w:color w:val="000000"/>
              </w:rPr>
              <w:br/>
              <w:t>- Có độ bám dính tốt giúp đếm tiền, giấy tờ nhanh chóng và chính xác</w:t>
            </w:r>
          </w:p>
        </w:tc>
      </w:tr>
      <w:tr w:rsidR="00AE0A3F" w:rsidRPr="00A37DAB" w:rsidTr="00811FC5">
        <w:trPr>
          <w:trHeight w:val="231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120</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Sổ caro 25x35</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quyển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82</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25cm x 35cm (khổ lớn)</w:t>
            </w:r>
            <w:r w:rsidRPr="00A37DAB">
              <w:rPr>
                <w:rFonts w:ascii="Times New Roman" w:eastAsia="Times New Roman" w:hAnsi="Times New Roman"/>
                <w:b w:val="0"/>
                <w:color w:val="000000"/>
              </w:rPr>
              <w:br/>
              <w:t>- Ruột giấy: Giấy trắng định lượng 60 – 70gsm</w:t>
            </w:r>
            <w:r w:rsidRPr="00A37DAB">
              <w:rPr>
                <w:rFonts w:ascii="Times New Roman" w:eastAsia="Times New Roman" w:hAnsi="Times New Roman"/>
                <w:b w:val="0"/>
                <w:color w:val="000000"/>
              </w:rPr>
              <w:br/>
              <w:t>- Kẻ: Dòng kẻ caro (ô vuông)</w:t>
            </w:r>
            <w:r w:rsidRPr="00A37DAB">
              <w:rPr>
                <w:rFonts w:ascii="Times New Roman" w:eastAsia="Times New Roman" w:hAnsi="Times New Roman"/>
                <w:b w:val="0"/>
                <w:color w:val="000000"/>
              </w:rPr>
              <w:br/>
              <w:t>- Số trang: Thông thường từ 100 – 200 trang</w:t>
            </w:r>
            <w:r w:rsidRPr="00A37DAB">
              <w:rPr>
                <w:rFonts w:ascii="Times New Roman" w:eastAsia="Times New Roman" w:hAnsi="Times New Roman"/>
                <w:b w:val="0"/>
                <w:color w:val="000000"/>
              </w:rPr>
              <w:br/>
              <w:t>- Đóng gáy: Gáy dán hoặc gáy khâu</w:t>
            </w:r>
            <w:r w:rsidRPr="00A37DAB">
              <w:rPr>
                <w:rFonts w:ascii="Times New Roman" w:eastAsia="Times New Roman" w:hAnsi="Times New Roman"/>
                <w:b w:val="0"/>
                <w:color w:val="000000"/>
              </w:rPr>
              <w:br/>
              <w:t>- Bìa: Bìa giấy cứng hoặc bìa nhựa</w:t>
            </w:r>
            <w:r w:rsidRPr="00A37DAB">
              <w:rPr>
                <w:rFonts w:ascii="Times New Roman" w:eastAsia="Times New Roman" w:hAnsi="Times New Roman"/>
                <w:b w:val="0"/>
                <w:color w:val="000000"/>
              </w:rPr>
              <w:br/>
              <w:t>- Ghi sổ tay kế toán, nhật ký vật tư,...</w:t>
            </w:r>
          </w:p>
        </w:tc>
      </w:tr>
      <w:tr w:rsidR="00AE0A3F" w:rsidRPr="00A37DAB" w:rsidTr="00811FC5">
        <w:trPr>
          <w:trHeight w:val="297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121</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Sổ caro 30x40</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quyển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65</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30cm x 40cm (rất lớn, khổ đặc biệt)</w:t>
            </w:r>
            <w:r w:rsidRPr="00A37DAB">
              <w:rPr>
                <w:rFonts w:ascii="Times New Roman" w:eastAsia="Times New Roman" w:hAnsi="Times New Roman"/>
                <w:b w:val="0"/>
                <w:color w:val="000000"/>
              </w:rPr>
              <w:br/>
              <w:t>- Ruột giấy: Giấy trắng hoặc kem, định lượng 60 – 70gsm</w:t>
            </w:r>
            <w:r w:rsidRPr="00A37DAB">
              <w:rPr>
                <w:rFonts w:ascii="Times New Roman" w:eastAsia="Times New Roman" w:hAnsi="Times New Roman"/>
                <w:b w:val="0"/>
                <w:color w:val="000000"/>
              </w:rPr>
              <w:br/>
              <w:t>- Kẻ: Dòng kẻ caro (ô vuông, dùng để lập bảng)</w:t>
            </w:r>
            <w:r w:rsidRPr="00A37DAB">
              <w:rPr>
                <w:rFonts w:ascii="Times New Roman" w:eastAsia="Times New Roman" w:hAnsi="Times New Roman"/>
                <w:b w:val="0"/>
                <w:color w:val="000000"/>
              </w:rPr>
              <w:br/>
              <w:t>- Số trang: Khoảng 100 – 200 trang</w:t>
            </w:r>
            <w:r w:rsidRPr="00A37DAB">
              <w:rPr>
                <w:rFonts w:ascii="Times New Roman" w:eastAsia="Times New Roman" w:hAnsi="Times New Roman"/>
                <w:b w:val="0"/>
                <w:color w:val="000000"/>
              </w:rPr>
              <w:br/>
              <w:t>- Đóng gáy: Gáy dán hoặc khâu chỉ chắc chắn</w:t>
            </w:r>
            <w:r w:rsidRPr="00A37DAB">
              <w:rPr>
                <w:rFonts w:ascii="Times New Roman" w:eastAsia="Times New Roman" w:hAnsi="Times New Roman"/>
                <w:b w:val="0"/>
                <w:color w:val="000000"/>
              </w:rPr>
              <w:br/>
              <w:t>- Bìa: Bìa carton dày, thường phủ màng hoặc bìa nhựa</w:t>
            </w:r>
          </w:p>
        </w:tc>
      </w:tr>
      <w:tr w:rsidR="00AE0A3F" w:rsidRPr="00A37DAB" w:rsidTr="00811FC5">
        <w:trPr>
          <w:trHeight w:val="231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122</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Tập 100 trang ô ly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quyển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270</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15,5cm x 20,5cm (±2 cm)</w:t>
            </w:r>
            <w:r w:rsidRPr="00A37DAB">
              <w:rPr>
                <w:rFonts w:ascii="Times New Roman" w:eastAsia="Times New Roman" w:hAnsi="Times New Roman"/>
                <w:b w:val="0"/>
                <w:color w:val="000000"/>
              </w:rPr>
              <w:br/>
              <w:t>- Số trang: 100 trang</w:t>
            </w:r>
            <w:r w:rsidRPr="00A37DAB">
              <w:rPr>
                <w:rFonts w:ascii="Times New Roman" w:eastAsia="Times New Roman" w:hAnsi="Times New Roman"/>
                <w:b w:val="0"/>
                <w:color w:val="000000"/>
              </w:rPr>
              <w:br/>
              <w:t>- Giấy: Định lượng 60 – 70gsm, trắng sáng, không lem mực</w:t>
            </w:r>
            <w:r w:rsidRPr="00A37DAB">
              <w:rPr>
                <w:rFonts w:ascii="Times New Roman" w:eastAsia="Times New Roman" w:hAnsi="Times New Roman"/>
                <w:b w:val="0"/>
                <w:color w:val="000000"/>
              </w:rPr>
              <w:br/>
              <w:t>- Kẻ: Ô ly vuông nhỏ</w:t>
            </w:r>
            <w:r w:rsidRPr="00A37DAB">
              <w:rPr>
                <w:rFonts w:ascii="Times New Roman" w:eastAsia="Times New Roman" w:hAnsi="Times New Roman"/>
                <w:b w:val="0"/>
                <w:color w:val="000000"/>
              </w:rPr>
              <w:br/>
              <w:t xml:space="preserve">- Bìa: Giấy giấy cứng </w:t>
            </w:r>
            <w:r w:rsidRPr="00A37DAB">
              <w:rPr>
                <w:rFonts w:ascii="Times New Roman" w:eastAsia="Times New Roman" w:hAnsi="Times New Roman"/>
                <w:b w:val="0"/>
                <w:color w:val="000000"/>
              </w:rPr>
              <w:br/>
              <w:t>- Đóng gáy: Gáy ghim hoặc gáy keo</w:t>
            </w:r>
          </w:p>
        </w:tc>
      </w:tr>
      <w:tr w:rsidR="00AE0A3F" w:rsidRPr="00A37DAB" w:rsidTr="00811FC5">
        <w:trPr>
          <w:trHeight w:val="2745"/>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lastRenderedPageBreak/>
              <w:t>123</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Tập 200 trang ô ly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quyển</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211</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Kích thước: 15,5cm x 20,5cm (±2 cm)</w:t>
            </w:r>
            <w:r w:rsidRPr="00A37DAB">
              <w:rPr>
                <w:rFonts w:ascii="Times New Roman" w:eastAsia="Times New Roman" w:hAnsi="Times New Roman"/>
                <w:b w:val="0"/>
                <w:color w:val="000000"/>
              </w:rPr>
              <w:br/>
              <w:t>- Số trang: 200 trang</w:t>
            </w:r>
            <w:r w:rsidRPr="00A37DAB">
              <w:rPr>
                <w:rFonts w:ascii="Times New Roman" w:eastAsia="Times New Roman" w:hAnsi="Times New Roman"/>
                <w:b w:val="0"/>
                <w:color w:val="000000"/>
              </w:rPr>
              <w:br/>
              <w:t>- Giấy: Định lượng 60 – 70gsm, giấy trắng sáng, chất lượng tốt</w:t>
            </w:r>
            <w:r w:rsidRPr="00A37DAB">
              <w:rPr>
                <w:rFonts w:ascii="Times New Roman" w:eastAsia="Times New Roman" w:hAnsi="Times New Roman"/>
                <w:b w:val="0"/>
                <w:color w:val="000000"/>
              </w:rPr>
              <w:br/>
              <w:t>- Kẻ: Dòng kẻ ô ly vuông</w:t>
            </w:r>
            <w:r w:rsidRPr="00A37DAB">
              <w:rPr>
                <w:rFonts w:ascii="Times New Roman" w:eastAsia="Times New Roman" w:hAnsi="Times New Roman"/>
                <w:b w:val="0"/>
                <w:color w:val="000000"/>
              </w:rPr>
              <w:br/>
              <w:t>- Bìa: Bìa giấy couche hoặc bìa cứng in hình, ép màng</w:t>
            </w:r>
            <w:r w:rsidRPr="00A37DAB">
              <w:rPr>
                <w:rFonts w:ascii="Times New Roman" w:eastAsia="Times New Roman" w:hAnsi="Times New Roman"/>
                <w:b w:val="0"/>
                <w:color w:val="000000"/>
              </w:rPr>
              <w:br/>
              <w:t xml:space="preserve">- Đóng gáy: Gáy ghim, gáy keo </w:t>
            </w:r>
          </w:p>
        </w:tc>
      </w:tr>
      <w:tr w:rsidR="00AE0A3F" w:rsidRPr="00A37DAB" w:rsidTr="00811FC5">
        <w:trPr>
          <w:trHeight w:val="99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124</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Thước dẻo 20cm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13</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xml:space="preserve">- Chất liệu: nhựa dẻo </w:t>
            </w:r>
            <w:r w:rsidRPr="00A37DAB">
              <w:rPr>
                <w:rFonts w:ascii="Times New Roman" w:eastAsia="Times New Roman" w:hAnsi="Times New Roman"/>
                <w:b w:val="0"/>
                <w:color w:val="000000"/>
              </w:rPr>
              <w:br/>
              <w:t>- Kích thước 2,5 x 20 cm</w:t>
            </w:r>
            <w:r w:rsidRPr="00A37DAB">
              <w:rPr>
                <w:rFonts w:ascii="Times New Roman" w:eastAsia="Times New Roman" w:hAnsi="Times New Roman"/>
                <w:b w:val="0"/>
                <w:color w:val="000000"/>
              </w:rPr>
              <w:br/>
              <w:t>- Thước có ghi đầy đủ thông số đo độ dài chi tiết</w:t>
            </w:r>
          </w:p>
        </w:tc>
      </w:tr>
      <w:tr w:rsidR="00AE0A3F" w:rsidRPr="00A37DAB" w:rsidTr="00811FC5">
        <w:trPr>
          <w:trHeight w:val="99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125</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Thước dẻo 30cm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67</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xml:space="preserve">- Chất liệu: nhựa dẻo </w:t>
            </w:r>
            <w:r w:rsidRPr="00A37DAB">
              <w:rPr>
                <w:rFonts w:ascii="Times New Roman" w:eastAsia="Times New Roman" w:hAnsi="Times New Roman"/>
                <w:b w:val="0"/>
                <w:color w:val="000000"/>
              </w:rPr>
              <w:br/>
              <w:t>- Kích thước 2,5 x 30 cm</w:t>
            </w:r>
            <w:r w:rsidRPr="00A37DAB">
              <w:rPr>
                <w:rFonts w:ascii="Times New Roman" w:eastAsia="Times New Roman" w:hAnsi="Times New Roman"/>
                <w:b w:val="0"/>
                <w:color w:val="000000"/>
              </w:rPr>
              <w:br/>
              <w:t>- Thước có ghi đầy đủ thông số đo độ dài chi tiết</w:t>
            </w:r>
          </w:p>
        </w:tc>
      </w:tr>
      <w:tr w:rsidR="00AE0A3F" w:rsidRPr="00A37DAB" w:rsidTr="00811FC5">
        <w:trPr>
          <w:trHeight w:val="990"/>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126</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Thước mica 20cm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cái</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8</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xml:space="preserve">- Chất liệu: nhựa mica cứng, trong suốt </w:t>
            </w:r>
            <w:r w:rsidRPr="00A37DAB">
              <w:rPr>
                <w:rFonts w:ascii="Times New Roman" w:eastAsia="Times New Roman" w:hAnsi="Times New Roman"/>
                <w:b w:val="0"/>
                <w:color w:val="000000"/>
              </w:rPr>
              <w:br/>
              <w:t>- Kích thước 20 cm</w:t>
            </w:r>
            <w:r w:rsidRPr="00A37DAB">
              <w:rPr>
                <w:rFonts w:ascii="Times New Roman" w:eastAsia="Times New Roman" w:hAnsi="Times New Roman"/>
                <w:b w:val="0"/>
                <w:color w:val="000000"/>
              </w:rPr>
              <w:br/>
              <w:t>- Thước có ghi đầy đủ thông số đo độ dài chi tiết</w:t>
            </w:r>
          </w:p>
        </w:tc>
      </w:tr>
      <w:tr w:rsidR="00AE0A3F" w:rsidRPr="00A37DAB" w:rsidTr="00811FC5">
        <w:trPr>
          <w:trHeight w:val="1065"/>
          <w:jc w:val="center"/>
        </w:trPr>
        <w:tc>
          <w:tcPr>
            <w:tcW w:w="708"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127</w:t>
            </w:r>
          </w:p>
        </w:tc>
        <w:tc>
          <w:tcPr>
            <w:tcW w:w="3118" w:type="dxa"/>
            <w:shd w:val="clear" w:color="auto" w:fill="FFFFFF" w:themeFill="background1"/>
            <w:noWrap/>
            <w:vAlign w:val="center"/>
            <w:hideMark/>
          </w:tcPr>
          <w:p w:rsidR="00AE0A3F" w:rsidRPr="00A37DAB" w:rsidRDefault="00AE0A3F" w:rsidP="00811FC5">
            <w:pPr>
              <w:rPr>
                <w:rFonts w:ascii="Times New Roman" w:hAnsi="Times New Roman"/>
                <w:b w:val="0"/>
                <w:color w:val="000000"/>
              </w:rPr>
            </w:pPr>
            <w:r w:rsidRPr="00A37DAB">
              <w:rPr>
                <w:rFonts w:ascii="Times New Roman" w:hAnsi="Times New Roman"/>
                <w:b w:val="0"/>
                <w:color w:val="000000"/>
              </w:rPr>
              <w:t xml:space="preserve">Thước mica 30cm </w:t>
            </w:r>
          </w:p>
        </w:tc>
        <w:tc>
          <w:tcPr>
            <w:tcW w:w="992" w:type="dxa"/>
            <w:shd w:val="clear" w:color="auto" w:fill="FFFFFF" w:themeFill="background1"/>
            <w:noWrap/>
            <w:vAlign w:val="center"/>
            <w:hideMark/>
          </w:tcPr>
          <w:p w:rsidR="00AE0A3F" w:rsidRPr="00A37DAB" w:rsidRDefault="00AE0A3F" w:rsidP="00811FC5">
            <w:pPr>
              <w:jc w:val="center"/>
              <w:rPr>
                <w:rFonts w:ascii="Times New Roman" w:eastAsia="Times New Roman" w:hAnsi="Times New Roman"/>
                <w:b w:val="0"/>
                <w:color w:val="000000"/>
              </w:rPr>
            </w:pPr>
            <w:r w:rsidRPr="00A37DAB">
              <w:rPr>
                <w:rFonts w:ascii="Times New Roman" w:eastAsia="Times New Roman" w:hAnsi="Times New Roman"/>
                <w:b w:val="0"/>
                <w:color w:val="000000"/>
              </w:rPr>
              <w:t>cây</w:t>
            </w:r>
          </w:p>
        </w:tc>
        <w:tc>
          <w:tcPr>
            <w:tcW w:w="1276" w:type="dxa"/>
            <w:shd w:val="clear" w:color="auto" w:fill="FFFFFF" w:themeFill="background1"/>
            <w:noWrap/>
            <w:vAlign w:val="center"/>
            <w:hideMark/>
          </w:tcPr>
          <w:p w:rsidR="00AE0A3F" w:rsidRPr="00A37DAB" w:rsidRDefault="00AE0A3F" w:rsidP="00811FC5">
            <w:pPr>
              <w:jc w:val="right"/>
              <w:rPr>
                <w:rFonts w:ascii="Times New Roman" w:eastAsia="Times New Roman" w:hAnsi="Times New Roman"/>
                <w:b w:val="0"/>
                <w:color w:val="000000"/>
              </w:rPr>
            </w:pPr>
            <w:r w:rsidRPr="00A37DAB">
              <w:rPr>
                <w:rFonts w:ascii="Times New Roman" w:eastAsia="Times New Roman" w:hAnsi="Times New Roman"/>
                <w:b w:val="0"/>
                <w:color w:val="000000"/>
              </w:rPr>
              <w:t>52</w:t>
            </w:r>
          </w:p>
        </w:tc>
        <w:tc>
          <w:tcPr>
            <w:tcW w:w="4958" w:type="dxa"/>
            <w:shd w:val="clear" w:color="auto" w:fill="FFFFFF" w:themeFill="background1"/>
            <w:vAlign w:val="center"/>
            <w:hideMark/>
          </w:tcPr>
          <w:p w:rsidR="00AE0A3F" w:rsidRPr="00A37DAB" w:rsidRDefault="00AE0A3F" w:rsidP="00811FC5">
            <w:pPr>
              <w:rPr>
                <w:rFonts w:ascii="Times New Roman" w:eastAsia="Times New Roman" w:hAnsi="Times New Roman"/>
                <w:b w:val="0"/>
                <w:color w:val="000000"/>
              </w:rPr>
            </w:pPr>
            <w:r w:rsidRPr="00A37DAB">
              <w:rPr>
                <w:rFonts w:ascii="Times New Roman" w:eastAsia="Times New Roman" w:hAnsi="Times New Roman"/>
                <w:b w:val="0"/>
                <w:color w:val="000000"/>
              </w:rPr>
              <w:t xml:space="preserve">- Chất liệu: nhựa mica cứng, trong suốt </w:t>
            </w:r>
            <w:r w:rsidRPr="00A37DAB">
              <w:rPr>
                <w:rFonts w:ascii="Times New Roman" w:eastAsia="Times New Roman" w:hAnsi="Times New Roman"/>
                <w:b w:val="0"/>
                <w:color w:val="000000"/>
              </w:rPr>
              <w:br/>
              <w:t>- Kích thước 30 cm</w:t>
            </w:r>
            <w:r w:rsidRPr="00A37DAB">
              <w:rPr>
                <w:rFonts w:ascii="Times New Roman" w:eastAsia="Times New Roman" w:hAnsi="Times New Roman"/>
                <w:b w:val="0"/>
                <w:color w:val="000000"/>
              </w:rPr>
              <w:br/>
              <w:t>- Thước có ghi đầy đủ thông số đo độ dài chi tiết</w:t>
            </w:r>
          </w:p>
        </w:tc>
      </w:tr>
    </w:tbl>
    <w:p w:rsidR="00AE0A3F" w:rsidRDefault="00AE0A3F"/>
    <w:sectPr w:rsidR="00AE0A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E2616"/>
    <w:multiLevelType w:val="hybridMultilevel"/>
    <w:tmpl w:val="5A445348"/>
    <w:lvl w:ilvl="0" w:tplc="B7048296">
      <w:start w:val="7"/>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5934"/>
    <w:multiLevelType w:val="hybridMultilevel"/>
    <w:tmpl w:val="CC3C98EC"/>
    <w:lvl w:ilvl="0" w:tplc="0B809DD8">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DC26A4"/>
    <w:multiLevelType w:val="hybridMultilevel"/>
    <w:tmpl w:val="DABAC182"/>
    <w:lvl w:ilvl="0" w:tplc="EAE60BA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784ADE"/>
    <w:multiLevelType w:val="hybridMultilevel"/>
    <w:tmpl w:val="EC66AED2"/>
    <w:lvl w:ilvl="0" w:tplc="84B0FCD8">
      <w:start w:val="1"/>
      <w:numFmt w:val="bullet"/>
      <w:lvlText w:val="-"/>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8A91EC8"/>
    <w:multiLevelType w:val="hybridMultilevel"/>
    <w:tmpl w:val="095C7D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9D22604"/>
    <w:multiLevelType w:val="hybridMultilevel"/>
    <w:tmpl w:val="CB52BFC0"/>
    <w:lvl w:ilvl="0" w:tplc="FBD2706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9E5308"/>
    <w:multiLevelType w:val="hybridMultilevel"/>
    <w:tmpl w:val="DC403068"/>
    <w:lvl w:ilvl="0" w:tplc="8258F356">
      <w:start w:val="1"/>
      <w:numFmt w:val="decimal"/>
      <w:lvlText w:val="%1."/>
      <w:lvlJc w:val="left"/>
      <w:pPr>
        <w:ind w:left="189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10C1EC6"/>
    <w:multiLevelType w:val="hybridMultilevel"/>
    <w:tmpl w:val="0D20C6EC"/>
    <w:lvl w:ilvl="0" w:tplc="C36A3B16">
      <w:start w:val="1"/>
      <w:numFmt w:val="upperRoman"/>
      <w:lvlText w:val="%1."/>
      <w:lvlJc w:val="left"/>
      <w:pPr>
        <w:ind w:left="143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0712FC"/>
    <w:multiLevelType w:val="hybridMultilevel"/>
    <w:tmpl w:val="7B8C3D00"/>
    <w:lvl w:ilvl="0" w:tplc="135E473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94244D"/>
    <w:multiLevelType w:val="hybridMultilevel"/>
    <w:tmpl w:val="BC1C33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6BF0863"/>
    <w:multiLevelType w:val="hybridMultilevel"/>
    <w:tmpl w:val="10085ED2"/>
    <w:lvl w:ilvl="0" w:tplc="0B809DD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573C33"/>
    <w:multiLevelType w:val="hybridMultilevel"/>
    <w:tmpl w:val="46EE6E86"/>
    <w:lvl w:ilvl="0" w:tplc="0B809DD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0B6DFE"/>
    <w:multiLevelType w:val="hybridMultilevel"/>
    <w:tmpl w:val="0C14C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9"/>
  </w:num>
  <w:num w:numId="3">
    <w:abstractNumId w:val="3"/>
  </w:num>
  <w:num w:numId="4">
    <w:abstractNumId w:val="10"/>
  </w:num>
  <w:num w:numId="5">
    <w:abstractNumId w:val="11"/>
  </w:num>
  <w:num w:numId="6">
    <w:abstractNumId w:val="4"/>
  </w:num>
  <w:num w:numId="7">
    <w:abstractNumId w:val="12"/>
  </w:num>
  <w:num w:numId="8">
    <w:abstractNumId w:val="1"/>
  </w:num>
  <w:num w:numId="9">
    <w:abstractNumId w:val="5"/>
  </w:num>
  <w:num w:numId="10">
    <w:abstractNumId w:val="7"/>
  </w:num>
  <w:num w:numId="11">
    <w:abstractNumId w:val="2"/>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A3F"/>
    <w:rsid w:val="000B6244"/>
    <w:rsid w:val="00190E03"/>
    <w:rsid w:val="001C1BEA"/>
    <w:rsid w:val="00225F98"/>
    <w:rsid w:val="00263F53"/>
    <w:rsid w:val="0028528B"/>
    <w:rsid w:val="00286186"/>
    <w:rsid w:val="005E2198"/>
    <w:rsid w:val="00603142"/>
    <w:rsid w:val="006363A5"/>
    <w:rsid w:val="00687402"/>
    <w:rsid w:val="006E6081"/>
    <w:rsid w:val="00723840"/>
    <w:rsid w:val="00732F7E"/>
    <w:rsid w:val="007F457C"/>
    <w:rsid w:val="00953CDE"/>
    <w:rsid w:val="00987337"/>
    <w:rsid w:val="009E3398"/>
    <w:rsid w:val="00A53D89"/>
    <w:rsid w:val="00AE0A3F"/>
    <w:rsid w:val="00E713E8"/>
    <w:rsid w:val="00E86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7F2E"/>
  <w15:chartTrackingRefBased/>
  <w15:docId w15:val="{081BFE49-9B15-481A-8993-6E494E301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A3F"/>
    <w:pPr>
      <w:spacing w:after="0" w:line="240" w:lineRule="auto"/>
    </w:pPr>
    <w:rPr>
      <w:rFonts w:ascii="Times New Roman Bold" w:hAnsi="Times New Roman Bold" w:cs="Times New Roman"/>
      <w:b/>
      <w:szCs w:val="26"/>
    </w:rPr>
  </w:style>
  <w:style w:type="paragraph" w:styleId="Heading1">
    <w:name w:val="heading 1"/>
    <w:aliases w:val="BVI,RepHead1,Document Header1,ClauseGroup_Title"/>
    <w:basedOn w:val="Normal"/>
    <w:next w:val="Normal"/>
    <w:link w:val="Heading1Char"/>
    <w:uiPriority w:val="9"/>
    <w:qFormat/>
    <w:rsid w:val="00AE0A3F"/>
    <w:pPr>
      <w:keepNext/>
      <w:spacing w:before="60" w:after="60"/>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Document Header1 Char,ClauseGroup_Title Char"/>
    <w:basedOn w:val="DefaultParagraphFont"/>
    <w:link w:val="Heading1"/>
    <w:uiPriority w:val="9"/>
    <w:rsid w:val="00AE0A3F"/>
    <w:rPr>
      <w:rFonts w:ascii="Times New Roman Bold" w:hAnsi="Times New Roman Bold" w:cs="Times New Roman"/>
      <w:b/>
      <w:szCs w:val="20"/>
    </w:rPr>
  </w:style>
  <w:style w:type="paragraph" w:styleId="BalloonText">
    <w:name w:val="Balloon Text"/>
    <w:basedOn w:val="Normal"/>
    <w:link w:val="BalloonTextChar"/>
    <w:uiPriority w:val="99"/>
    <w:semiHidden/>
    <w:unhideWhenUsed/>
    <w:rsid w:val="00AE0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A3F"/>
    <w:rPr>
      <w:rFonts w:ascii="Segoe UI" w:hAnsi="Segoe UI" w:cs="Segoe UI"/>
      <w:b/>
      <w:sz w:val="18"/>
      <w:szCs w:val="18"/>
    </w:rPr>
  </w:style>
  <w:style w:type="table" w:styleId="TableGrid">
    <w:name w:val="Table Grid"/>
    <w:basedOn w:val="TableNormal"/>
    <w:uiPriority w:val="39"/>
    <w:rsid w:val="00AE0A3F"/>
    <w:pPr>
      <w:spacing w:after="0" w:line="240" w:lineRule="auto"/>
    </w:pPr>
    <w:rPr>
      <w:rFonts w:ascii="Times New Roman Bold" w:hAnsi="Times New Roman Bold" w:cs="Times New Roman"/>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AE0A3F"/>
    <w:pPr>
      <w:spacing w:after="120" w:line="480" w:lineRule="auto"/>
      <w:ind w:left="360"/>
    </w:pPr>
    <w:rPr>
      <w:rFonts w:ascii=".VnTime" w:eastAsia="Times New Roman" w:hAnsi=".VnTime"/>
      <w:b w:val="0"/>
      <w:sz w:val="28"/>
      <w:szCs w:val="20"/>
    </w:rPr>
  </w:style>
  <w:style w:type="character" w:customStyle="1" w:styleId="BodyTextIndent2Char">
    <w:name w:val="Body Text Indent 2 Char"/>
    <w:basedOn w:val="DefaultParagraphFont"/>
    <w:link w:val="BodyTextIndent2"/>
    <w:rsid w:val="00AE0A3F"/>
    <w:rPr>
      <w:rFonts w:ascii=".VnTime" w:eastAsia="Times New Roman" w:hAnsi=".VnTime" w:cs="Times New Roman"/>
      <w:sz w:val="28"/>
      <w:szCs w:val="20"/>
    </w:rPr>
  </w:style>
  <w:style w:type="character" w:styleId="Hyperlink">
    <w:name w:val="Hyperlink"/>
    <w:basedOn w:val="DefaultParagraphFont"/>
    <w:uiPriority w:val="99"/>
    <w:unhideWhenUsed/>
    <w:rsid w:val="00AE0A3F"/>
    <w:rPr>
      <w:color w:val="0563C1" w:themeColor="hyperlink"/>
      <w:u w:val="single"/>
    </w:rPr>
  </w:style>
  <w:style w:type="paragraph" w:styleId="ListParagraph">
    <w:name w:val="List Paragraph"/>
    <w:basedOn w:val="Normal"/>
    <w:uiPriority w:val="34"/>
    <w:qFormat/>
    <w:rsid w:val="00AE0A3F"/>
    <w:pPr>
      <w:ind w:left="720"/>
      <w:contextualSpacing/>
    </w:pPr>
  </w:style>
  <w:style w:type="character" w:customStyle="1" w:styleId="fontstyle01">
    <w:name w:val="fontstyle01"/>
    <w:basedOn w:val="DefaultParagraphFont"/>
    <w:rsid w:val="00AE0A3F"/>
    <w:rPr>
      <w:rFonts w:ascii="ArialMT" w:hAnsi="ArialMT" w:hint="default"/>
      <w:b w:val="0"/>
      <w:bCs w:val="0"/>
      <w:i w:val="0"/>
      <w:iCs w:val="0"/>
      <w:color w:val="242046"/>
      <w:sz w:val="28"/>
      <w:szCs w:val="28"/>
    </w:rPr>
  </w:style>
  <w:style w:type="character" w:styleId="FollowedHyperlink">
    <w:name w:val="FollowedHyperlink"/>
    <w:basedOn w:val="DefaultParagraphFont"/>
    <w:uiPriority w:val="99"/>
    <w:semiHidden/>
    <w:unhideWhenUsed/>
    <w:rsid w:val="00AE0A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4878</Words>
  <Characters>27808</Characters>
  <Application>Microsoft Office Word</Application>
  <DocSecurity>0</DocSecurity>
  <Lines>231</Lines>
  <Paragraphs>65</Paragraphs>
  <ScaleCrop>false</ScaleCrop>
  <Company/>
  <LinksUpToDate>false</LinksUpToDate>
  <CharactersWithSpaces>32621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PhongHCQT10</dc:creator>
  <cp:keywords/>
  <dc:description/>
  <cp:lastModifiedBy>PhongHCQT10</cp:lastModifiedBy>
  <cp:revision>1</cp:revision>
  <dcterms:created xsi:type="dcterms:W3CDTF">2026-07-29T01:03:00Z</dcterms:created>
  <dcterms:modified xsi:type="dcterms:W3CDTF">2026-07-29T01:04:00Z</dcterms:modified>
</cp:coreProperties>
</file>